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4453D4" w:rsidP="00BA453D">
      <w:pPr>
        <w:tabs>
          <w:tab w:val="left" w:pos="369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-249555</wp:posOffset>
                </wp:positionV>
                <wp:extent cx="6858000" cy="9919335"/>
                <wp:effectExtent l="0" t="0" r="19050" b="24765"/>
                <wp:wrapNone/>
                <wp:docPr id="57" name="Group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919335"/>
                          <a:chOff x="827" y="174"/>
                          <a:chExt cx="10800" cy="15621"/>
                        </a:xfrm>
                      </wpg:grpSpPr>
                      <wpg:grpSp>
                        <wpg:cNvPr id="58" name="Group 21"/>
                        <wpg:cNvGrpSpPr>
                          <a:grpSpLocks/>
                        </wpg:cNvGrpSpPr>
                        <wpg:grpSpPr bwMode="auto">
                          <a:xfrm>
                            <a:off x="851" y="3603"/>
                            <a:ext cx="10640" cy="12192"/>
                            <a:chOff x="567" y="4377"/>
                            <a:chExt cx="10640" cy="11811"/>
                          </a:xfrm>
                        </wpg:grpSpPr>
                        <wps:wsp>
                          <wps:cNvPr id="59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07" y="4377"/>
                              <a:ext cx="0" cy="1181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" y="16188"/>
                              <a:ext cx="10640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" name="Group 2283"/>
                        <wpg:cNvGrpSpPr>
                          <a:grpSpLocks/>
                        </wpg:cNvGrpSpPr>
                        <wpg:grpSpPr bwMode="auto">
                          <a:xfrm>
                            <a:off x="827" y="174"/>
                            <a:ext cx="10800" cy="3846"/>
                            <a:chOff x="827" y="174"/>
                            <a:chExt cx="10800" cy="3846"/>
                          </a:xfrm>
                        </wpg:grpSpPr>
                        <wpg:grpSp>
                          <wpg:cNvPr id="63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847" y="174"/>
                              <a:ext cx="10780" cy="3039"/>
                              <a:chOff x="563" y="567"/>
                              <a:chExt cx="10780" cy="3048"/>
                            </a:xfrm>
                          </wpg:grpSpPr>
                          <pic:pic xmlns:pic="http://schemas.openxmlformats.org/drawingml/2006/picture">
                            <pic:nvPicPr>
                              <pic:cNvPr id="64" name="Picture 4" descr="0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67" y="1329"/>
                                <a:ext cx="10769" cy="228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65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3" y="567"/>
                                <a:ext cx="10780" cy="4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4481" w:rsidRPr="00E90D40" w:rsidRDefault="00E64481" w:rsidP="000C02EF">
                                  <w:pPr>
                                    <w:jc w:val="center"/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</w:pPr>
                                  <w:r w:rsidRPr="00E90D40"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>Издается с января 2003 года</w:t>
                                  </w:r>
                                  <w:r>
                                    <w:rPr>
                                      <w:rFonts w:ascii="Terminator Cyr 4" w:hAnsi="Terminator Cyr 4"/>
                                      <w:b/>
                                      <w:noProof/>
                                    </w:rPr>
                                    <w:t xml:space="preserve"> один раз в месяц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" y="3292"/>
                              <a:ext cx="10688" cy="728"/>
                            </a:xfrm>
                            <a:prstGeom prst="rect">
                              <a:avLst/>
                            </a:prstGeom>
                            <a:solidFill>
                              <a:srgbClr val="8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481" w:rsidRPr="00B11B27" w:rsidRDefault="003012E2" w:rsidP="00B11B27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М</w:t>
                                </w:r>
                                <w:r w:rsidR="002F5455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АРТ 2022 (№2</w:t>
                                </w:r>
                                <w:r w:rsidR="00E64481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)    </w:t>
                                </w:r>
                                <w:r w:rsidR="00E64481"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Совместная газета учеников и учителей МБОУ </w:t>
                                </w:r>
                              </w:p>
                              <w:p w:rsidR="00E64481" w:rsidRPr="00B11B27" w:rsidRDefault="00E64481" w:rsidP="00B11B27">
                                <w:pPr>
                                  <w:jc w:val="center"/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                                                                          </w:t>
                                </w:r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Кишертская</w:t>
                                </w:r>
                                <w:proofErr w:type="spellEnd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СОШ имени </w:t>
                                </w:r>
                                <w:proofErr w:type="spellStart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Л.П.Дробышевского</w:t>
                                </w:r>
                                <w:proofErr w:type="spellEnd"/>
                                <w:r w:rsidRPr="00B11B27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"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4" o:spid="_x0000_s1026" style="position:absolute;margin-left:13pt;margin-top:-19.65pt;width:540pt;height:781.05pt;z-index:251661824" coordorigin="827,174" coordsize="10800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">
                <v:group id="Group 21" o:spid="_x0000_s1027" style="position:absolute;left:851;top:3603;width:10640;height:12192" coordorigin="567,4377" coordsize="10640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line id="Line 18" o:spid="_x0000_s1028" style="position:absolute;visibility:visible;mso-wrap-style:square" from="567,4377" to="56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    <v:line id="Line 19" o:spid="_x0000_s1029" style="position:absolute;visibility:visible;mso-wrap-style:square" from="11207,4377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    <v:line id="Line 20" o:spid="_x0000_s1030" style="position:absolute;visibility:visible;mso-wrap-style:square" from="567,16188" to="11207,16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75S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r75Sr8AAADbAAAADwAAAAAAAAAAAAAAAACh&#10;AgAAZHJzL2Rvd25yZXYueG1sUEsFBgAAAAAEAAQA+QAAAI0DAAAAAA==&#10;" strokeweight="2pt"/>
                </v:group>
                <v:group id="Group 2283" o:spid="_x0000_s1031" style="position:absolute;left:827;top:174;width:10800;height:3846" coordorigin="827,174" coordsize="10800,38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Group 16" o:spid="_x0000_s1032" style="position:absolute;left:847;top:174;width:10780;height:3039" coordorigin="563,567" coordsize="10780,3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3" type="#_x0000_t75" alt="004" style="position:absolute;left:567;top:1329;width:10769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pwsjFAAAA2wAAAA8AAABkcnMvZG93bnJldi54bWxEj0FrwkAUhO+F/oflFXprNpZiNbqKBAot&#10;PZQmIh5fss8kmH0bsluT/PuuIHgcZuYbZr0dTSsu1LvGsoJZFIMgLq1uuFKwzz9eFiCcR9bYWiYF&#10;EznYbh4f1phoO/AvXTJfiQBhl6CC2vsukdKVNRl0ke2Ig3eyvUEfZF9J3eMQ4KaVr3E8lwYbDgs1&#10;dpTWVJ6zP6Mg/06nQh6b4mt5lj/63aSHfJcp9fw07lYgPI3+Hr61P7WC+Rtcv4Qf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acLIxQAAANsAAAAPAAAAAAAAAAAAAAAA&#10;AJ8CAABkcnMvZG93bnJldi54bWxQSwUGAAAAAAQABAD3AAAAkQMAAAAA&#10;">
                      <v:imagedata r:id="rId10" o:title="004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34" type="#_x0000_t202" style="position:absolute;left:563;top:567;width:10780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da8UA&#10;AADbAAAADwAAAGRycy9kb3ducmV2LnhtbESPQWvCQBSE70L/w/IKvZmNRa2krlIEJYdSSdqLt0f2&#10;NZs2+zZkVxP/vVsQehxm5htmvR1tKy7U+8axglmSgiCunG64VvD1uZ+uQPiArLF1TAqu5GG7eZis&#10;MdNu4IIuZahFhLDPUIEJocuk9JUhiz5xHXH0vl1vMUTZ11L3OES4beVzmi6lxYbjgsGOdoaq3/Js&#10;FbjDC+0Os4/je+HneXM9F/7nZJR6ehzfXkEEGsN/+N7OtYLlAv6+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jx1rxQAAANsAAAAPAAAAAAAAAAAAAAAAAJgCAABkcnMv&#10;ZG93bnJldi54bWxQSwUGAAAAAAQABAD1AAAAigMAAAAA&#10;" fillcolor="maroon">
                      <v:textbox>
                        <w:txbxContent>
                          <w:p w:rsidR="00E64481" w:rsidRPr="00E90D40" w:rsidRDefault="00E64481" w:rsidP="000C02EF">
                            <w:pPr>
                              <w:jc w:val="center"/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</w:pPr>
                            <w:r w:rsidRPr="00E90D40"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>Издается с января 2003 года</w:t>
                            </w:r>
                            <w:r>
                              <w:rPr>
                                <w:rFonts w:ascii="Terminator Cyr 4" w:hAnsi="Terminator Cyr 4"/>
                                <w:b/>
                                <w:noProof/>
                              </w:rPr>
                              <w:t xml:space="preserve"> один раз в месяц</w:t>
                            </w:r>
                          </w:p>
                        </w:txbxContent>
                      </v:textbox>
                    </v:shape>
                  </v:group>
                  <v:shape id="Text Box 9" o:spid="_x0000_s1035" type="#_x0000_t202" style="position:absolute;left:827;top:3292;width:10688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DHMQA&#10;AADbAAAADwAAAGRycy9kb3ducmV2LnhtbESPQWvCQBSE7wX/w/KE3pqNUtISXUUEJYfSktiLt0f2&#10;NZuafRuyq4n/vlso9DjMzDfMejvZTtxo8K1jBYskBUFcO91yo+DzdHh6BeEDssbOMSm4k4ftZvaw&#10;xly7kUu6VaEREcI+RwUmhD6X0teGLPrE9cTR+3KDxRDl0Eg94BjhtpPLNM2kxZbjgsGe9obqS3W1&#10;CtzxhfbHxfvHW+mfi/Z+Lf332Sj1OJ92KxCBpvAf/msXWkGWwe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dgxzEAAAA2wAAAA8AAAAAAAAAAAAAAAAAmAIAAGRycy9k&#10;b3ducmV2LnhtbFBLBQYAAAAABAAEAPUAAACJAwAAAAA=&#10;" fillcolor="maroon">
                    <v:textbox>
                      <w:txbxContent>
                        <w:p w:rsidR="00E64481" w:rsidRPr="00B11B27" w:rsidRDefault="003012E2" w:rsidP="00B11B27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М</w:t>
                          </w:r>
                          <w:r w:rsidR="002F5455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АРТ 2022 (№2</w:t>
                          </w:r>
                          <w:r w:rsidR="00E64481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)    </w:t>
                          </w:r>
                          <w:r w:rsidR="00E64481"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Совместная газета учеников и учителей МБОУ </w:t>
                          </w:r>
                        </w:p>
                        <w:p w:rsidR="00E64481" w:rsidRPr="00B11B27" w:rsidRDefault="00E64481" w:rsidP="00B11B27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                                                                          </w:t>
                          </w:r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Кишертская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СОШ имени </w:t>
                          </w:r>
                          <w:proofErr w:type="spellStart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Л.П.Дробышевского</w:t>
                          </w:r>
                          <w:proofErr w:type="spellEnd"/>
                          <w:r w:rsidRPr="00B11B27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1"/>
          <w:footerReference w:type="default" r:id="rId12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804D10" w:rsidRDefault="00C84062" w:rsidP="00453852">
      <w:pPr>
        <w:contextualSpacing/>
        <w:jc w:val="center"/>
        <w:rPr>
          <w:rFonts w:ascii="Palatino Linotype" w:hAnsi="Palatino Linotype"/>
          <w:b/>
          <w:sz w:val="52"/>
          <w:szCs w:val="52"/>
        </w:rPr>
      </w:pPr>
      <w:r w:rsidRPr="00804D10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370205</wp:posOffset>
                </wp:positionV>
                <wp:extent cx="2430145" cy="3383280"/>
                <wp:effectExtent l="0" t="0" r="0" b="7620"/>
                <wp:wrapNone/>
                <wp:docPr id="56" name="Text Box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145" cy="338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12E2" w:rsidRDefault="00C84062" w:rsidP="00C84062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16 марта обучающиеся 3-4 классов</w:t>
                            </w:r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: Иван Худяков, Алё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на Попова, Лев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Мохнаткин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, Роман Жуков, </w:t>
                            </w:r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Дарья Белобородова, Алиса Балабанова, Мария </w:t>
                            </w:r>
                            <w:proofErr w:type="spellStart"/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Гусельникова</w:t>
                            </w:r>
                            <w:proofErr w:type="spellEnd"/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 Максим </w:t>
                            </w:r>
                            <w:proofErr w:type="spellStart"/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Нахратов</w:t>
                            </w:r>
                            <w:proofErr w:type="spellEnd"/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- 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поучаствовали </w:t>
                            </w:r>
                            <w:r w:rsidRPr="00C8406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в школьной конференции учебно- исследовательских работ «Юный исследователь»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C84062" w:rsidRDefault="00C84062" w:rsidP="00C84062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17 марта состоялась научно-практическая конференция «Шаг в науку» для старших школьников. </w:t>
                            </w:r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Свои исследования представили Дарья Никитина, Елизавета </w:t>
                            </w:r>
                            <w:proofErr w:type="spellStart"/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Саломатова</w:t>
                            </w:r>
                            <w:proofErr w:type="spellEnd"/>
                            <w:r w:rsidR="003012E2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и Виктория Бачурина из 6 «Б», Егор Ануфриев, 8 «Б», Мария Иванова, 9 «А» и одиннадцатиклассники. </w:t>
                            </w:r>
                          </w:p>
                          <w:p w:rsidR="003012E2" w:rsidRPr="003012E2" w:rsidRDefault="003012E2" w:rsidP="003012E2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Продолжение на стр.</w:t>
                            </w:r>
                            <w:r w:rsidR="005A7EBD"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3,</w:t>
                            </w:r>
                            <w:r>
                              <w:rPr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4,5 </w:t>
                            </w:r>
                          </w:p>
                          <w:p w:rsidR="00C84062" w:rsidRDefault="00C84062" w:rsidP="005456BD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65160F" w:rsidRPr="0065160F" w:rsidRDefault="0065160F" w:rsidP="0065160F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63" o:spid="_x0000_s1036" type="#_x0000_t202" style="position:absolute;left:0;text-align:left;margin-left:350.25pt;margin-top:29.15pt;width:191.35pt;height:266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PyjvgIAAMU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" filled="f" stroked="f">
                <v:textbox>
                  <w:txbxContent>
                    <w:p w:rsidR="003012E2" w:rsidRDefault="00C84062" w:rsidP="00C84062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16 марта обучающиеся 3-4 классов</w:t>
                      </w:r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: Иван Худяков, Алё</w:t>
                      </w: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на Попова, Лев </w:t>
                      </w:r>
                      <w:proofErr w:type="spellStart"/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Мохнаткин</w:t>
                      </w:r>
                      <w:proofErr w:type="spellEnd"/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, Роман Жуков, </w:t>
                      </w:r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Дарья Белобородова, Алиса Балабанова, Мария </w:t>
                      </w:r>
                      <w:proofErr w:type="spellStart"/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Гусельникова</w:t>
                      </w:r>
                      <w:proofErr w:type="spellEnd"/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 Максим </w:t>
                      </w:r>
                      <w:proofErr w:type="spellStart"/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Нахратов</w:t>
                      </w:r>
                      <w:proofErr w:type="spellEnd"/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-  </w:t>
                      </w: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поучаствовали </w:t>
                      </w:r>
                      <w:r w:rsidRPr="00C8406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в школьной конференции учебно- исследовательских работ «Юный исследователь»</w:t>
                      </w: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. </w:t>
                      </w:r>
                    </w:p>
                    <w:p w:rsidR="00C84062" w:rsidRDefault="00C84062" w:rsidP="00C84062">
                      <w:pPr>
                        <w:shd w:val="clear" w:color="auto" w:fill="FFFFFF"/>
                        <w:ind w:firstLine="709"/>
                        <w:jc w:val="both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17 марта состоялась научно-практическая конференция «Шаг в науку» для старших школьников. </w:t>
                      </w:r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Свои исследования представили Дарья Никитина, Елизавета </w:t>
                      </w:r>
                      <w:proofErr w:type="spellStart"/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Саломатова</w:t>
                      </w:r>
                      <w:proofErr w:type="spellEnd"/>
                      <w:r w:rsidR="003012E2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и Виктория Бачурина из 6 «Б», Егор Ануфриев, 8 «Б», Мария Иванова, 9 «А» и одиннадцатиклассники. </w:t>
                      </w:r>
                    </w:p>
                    <w:p w:rsidR="003012E2" w:rsidRPr="003012E2" w:rsidRDefault="003012E2" w:rsidP="003012E2">
                      <w:pPr>
                        <w:shd w:val="clear" w:color="auto" w:fill="FFFFFF"/>
                        <w:ind w:firstLine="709"/>
                        <w:jc w:val="right"/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Продолжение на стр.</w:t>
                      </w:r>
                      <w:r w:rsidR="005A7EBD"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3,</w:t>
                      </w:r>
                      <w:r>
                        <w:rPr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4,5 </w:t>
                      </w:r>
                    </w:p>
                    <w:p w:rsidR="00C84062" w:rsidRDefault="00C84062" w:rsidP="005456BD">
                      <w:pPr>
                        <w:shd w:val="clear" w:color="auto" w:fill="FFFFFF"/>
                        <w:ind w:firstLine="709"/>
                        <w:jc w:val="right"/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:rsidR="0065160F" w:rsidRPr="0065160F" w:rsidRDefault="0065160F" w:rsidP="0065160F">
                      <w:pPr>
                        <w:shd w:val="clear" w:color="auto" w:fill="FFFFFF"/>
                        <w:ind w:firstLine="709"/>
                        <w:jc w:val="right"/>
                        <w:rPr>
                          <w:i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2A8">
        <w:rPr>
          <w:rFonts w:ascii="Palatino Linotype" w:hAnsi="Palatino Linotype"/>
          <w:b/>
          <w:sz w:val="52"/>
          <w:szCs w:val="52"/>
        </w:rPr>
        <w:t xml:space="preserve"> </w:t>
      </w:r>
      <w:r w:rsidR="003012E2">
        <w:rPr>
          <w:rFonts w:ascii="Palatino Linotype" w:hAnsi="Palatino Linotype"/>
          <w:b/>
          <w:sz w:val="52"/>
          <w:szCs w:val="52"/>
        </w:rPr>
        <w:t>Знание есть сила, сила есть знание</w:t>
      </w:r>
      <w:r w:rsidR="00247BA2" w:rsidRPr="00804D10">
        <w:rPr>
          <w:rFonts w:ascii="Palatino Linotype" w:hAnsi="Palatino Linotype"/>
          <w:b/>
          <w:sz w:val="52"/>
          <w:szCs w:val="52"/>
        </w:rPr>
        <w:t xml:space="preserve">   </w:t>
      </w:r>
      <w:r w:rsidR="00AF4651" w:rsidRPr="00804D10">
        <w:rPr>
          <w:rFonts w:ascii="Palatino Linotype" w:hAnsi="Palatino Linotype"/>
          <w:b/>
          <w:sz w:val="52"/>
          <w:szCs w:val="52"/>
        </w:rPr>
        <w:t xml:space="preserve">  </w:t>
      </w:r>
      <w:r w:rsidR="0065160F" w:rsidRPr="00804D10">
        <w:rPr>
          <w:rFonts w:ascii="Palatino Linotype" w:hAnsi="Palatino Linotype"/>
          <w:b/>
          <w:sz w:val="52"/>
          <w:szCs w:val="52"/>
        </w:rPr>
        <w:t xml:space="preserve"> </w:t>
      </w:r>
    </w:p>
    <w:p w:rsidR="00921C2E" w:rsidRPr="000F10AD" w:rsidRDefault="00C84062" w:rsidP="000F10AD">
      <w:pPr>
        <w:jc w:val="both"/>
        <w:rPr>
          <w:b/>
          <w:sz w:val="36"/>
          <w:szCs w:val="36"/>
        </w:rPr>
      </w:pPr>
      <w:r w:rsidRPr="00C84062">
        <w:rPr>
          <w:b/>
          <w:noProof/>
        </w:rPr>
        <w:drawing>
          <wp:anchor distT="0" distB="0" distL="114300" distR="114300" simplePos="0" relativeHeight="251837952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5715</wp:posOffset>
            </wp:positionV>
            <wp:extent cx="4152900" cy="2957675"/>
            <wp:effectExtent l="0" t="0" r="0" b="0"/>
            <wp:wrapNone/>
            <wp:docPr id="21" name="Рисунок 21" descr="C:\Users\User\Desktop\конфере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ферен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83" b="5370"/>
                    <a:stretch/>
                  </pic:blipFill>
                  <pic:spPr bwMode="auto">
                    <a:xfrm>
                      <a:off x="0" y="0"/>
                      <a:ext cx="4152900" cy="29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5918835</wp:posOffset>
                </wp:positionV>
                <wp:extent cx="1689100" cy="241935"/>
                <wp:effectExtent l="1270" t="635" r="0" b="0"/>
                <wp:wrapNone/>
                <wp:docPr id="55" name="Text 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9" o:spid="_x0000_s1037" type="#_x0000_t202" style="position:absolute;left:0;text-align:left;margin-left:28pt;margin-top:466.05pt;width:133pt;height:19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mL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C67343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89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113030</wp:posOffset>
                </wp:positionV>
                <wp:extent cx="1653540" cy="2268855"/>
                <wp:effectExtent l="19050" t="0" r="118110" b="112395"/>
                <wp:wrapNone/>
                <wp:docPr id="52" name="Docu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1653540" cy="2268855"/>
                        </a:xfrm>
                        <a:custGeom>
                          <a:avLst/>
                          <a:gdLst>
                            <a:gd name="T0" fmla="*/ 0 w 21600"/>
                            <a:gd name="T1" fmla="*/ 2800 h 21600"/>
                            <a:gd name="T2" fmla="*/ 3468 w 21600"/>
                            <a:gd name="T3" fmla="*/ 0 h 21600"/>
                            <a:gd name="T4" fmla="*/ 21653 w 21600"/>
                            <a:gd name="T5" fmla="*/ 18828 h 21600"/>
                            <a:gd name="T6" fmla="*/ 19954 w 21600"/>
                            <a:gd name="T7" fmla="*/ 20214 h 21600"/>
                            <a:gd name="T8" fmla="*/ 18256 w 21600"/>
                            <a:gd name="T9" fmla="*/ 21628 h 21600"/>
                            <a:gd name="T10" fmla="*/ 19954 w 21600"/>
                            <a:gd name="T11" fmla="*/ 1428 h 21600"/>
                            <a:gd name="T12" fmla="*/ 18256 w 21600"/>
                            <a:gd name="T13" fmla="*/ 2800 h 21600"/>
                            <a:gd name="T14" fmla="*/ 1645 w 21600"/>
                            <a:gd name="T15" fmla="*/ 1428 h 21600"/>
                            <a:gd name="T16" fmla="*/ 21600 w 21600"/>
                            <a:gd name="T17" fmla="*/ 0 h 21600"/>
                            <a:gd name="T18" fmla="*/ 10800 w 21600"/>
                            <a:gd name="T19" fmla="*/ 0 h 21600"/>
                            <a:gd name="T20" fmla="*/ 0 w 21600"/>
                            <a:gd name="T21" fmla="*/ 10800 h 21600"/>
                            <a:gd name="T22" fmla="*/ 21600 w 21600"/>
                            <a:gd name="T23" fmla="*/ 10800 h 21600"/>
                            <a:gd name="T24" fmla="*/ 1645 w 21600"/>
                            <a:gd name="T25" fmla="*/ 4171 h 21600"/>
                            <a:gd name="T26" fmla="*/ 16522 w 21600"/>
                            <a:gd name="T27" fmla="*/ 17314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0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68" y="1428"/>
                              </a:lnTo>
                              <a:lnTo>
                                <a:pt x="3468" y="0"/>
                              </a:lnTo>
                              <a:lnTo>
                                <a:pt x="21653" y="0"/>
                              </a:lnTo>
                              <a:lnTo>
                                <a:pt x="21653" y="18828"/>
                              </a:lnTo>
                              <a:lnTo>
                                <a:pt x="19954" y="188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16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3486" y="1428"/>
                              </a:moveTo>
                              <a:lnTo>
                                <a:pt x="19954" y="1428"/>
                              </a:lnTo>
                              <a:lnTo>
                                <a:pt x="19954" y="20214"/>
                              </a:lnTo>
                              <a:lnTo>
                                <a:pt x="18256" y="20214"/>
                              </a:lnTo>
                              <a:lnTo>
                                <a:pt x="18256" y="2800"/>
                              </a:lnTo>
                              <a:lnTo>
                                <a:pt x="1645" y="2800"/>
                              </a:lnTo>
                              <a:lnTo>
                                <a:pt x="1645" y="1428"/>
                              </a:lnTo>
                              <a:lnTo>
                                <a:pt x="3486" y="1428"/>
                              </a:lnTo>
                              <a:close/>
                            </a:path>
                            <a:path w="21600" h="21600" extrusionOk="0">
                              <a:moveTo>
                                <a:pt x="0" y="18014"/>
                              </a:moveTo>
                              <a:lnTo>
                                <a:pt x="4434" y="18000"/>
                              </a:lnTo>
                              <a:lnTo>
                                <a:pt x="4434" y="21600"/>
                              </a:lnTo>
                              <a:lnTo>
                                <a:pt x="0" y="18014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C0C0C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AE02F" id="Documents" o:spid="_x0000_s1026" style="position:absolute;margin-left:25.65pt;margin-top:8.9pt;width:130.2pt;height:178.65pt;z-index:251643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" path="m,18014l,2800r1645,l1645,1428r1823,l3468,,21653,r,18828l19954,18828r,1386l18256,20214r,1386l4434,21600,,18014xem3486,1428r16468,l19954,20214r-1698,l18256,2800r-16611,l1645,1428r1841,xem,18014r4434,-14l4434,21600,,18014xe" fillcolor="silver">
                <v:fill rotate="t" focus="100%" type="gradient"/>
                <v:stroke joinstyle="miter"/>
                <v:shadow on="t" offset="6pt,6pt"/>
                <v:path o:extrusionok="f" o:connecttype="custom" o:connectlocs="0,294111;265485,0;1657597,1977685;1527534,2123270;1397548,2271796;1527534,149997;1397548,294111;125929,149997;1653540,0;826770,0;0,1134428;1653540,1134428" o:connectangles="0,0,0,0,0,0,0,0,0,0,0,0" textboxrect="1645,4171,16522,17314"/>
                <o:lock v:ext="edit" verticies="t"/>
              </v:shape>
            </w:pict>
          </mc:Fallback>
        </mc:AlternateContent>
      </w:r>
      <w:r w:rsidR="003012E2">
        <w:rPr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52070</wp:posOffset>
                </wp:positionV>
                <wp:extent cx="2400300" cy="426720"/>
                <wp:effectExtent l="0" t="0" r="19050" b="1143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2E2" w:rsidRPr="007832A8" w:rsidRDefault="003012E2">
                            <w:pPr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7832A8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Юные исследователи из начальной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38" type="#_x0000_t202" style="position:absolute;left:0;text-align:left;margin-left:161.25pt;margin-top:4.1pt;width:189pt;height:33.6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" fillcolor="white [3201]" strokecolor="white [3212]" strokeweight=".5pt">
                <v:textbox>
                  <w:txbxContent>
                    <w:p w:rsidR="003012E2" w:rsidRPr="007832A8" w:rsidRDefault="003012E2">
                      <w:pPr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7832A8">
                        <w:rPr>
                          <w:b/>
                          <w:i/>
                          <w:sz w:val="18"/>
                          <w:szCs w:val="18"/>
                        </w:rPr>
                        <w:t>Юные исследователи из начальной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600519" w:rsidRDefault="007B17E6" w:rsidP="002B6AE1">
      <w:pPr>
        <w:tabs>
          <w:tab w:val="left" w:pos="2584"/>
        </w:tabs>
        <w:jc w:val="both"/>
      </w:pPr>
      <w:r w:rsidRPr="007B17E6">
        <w:rPr>
          <w:noProof/>
        </w:rPr>
        <w:drawing>
          <wp:anchor distT="0" distB="0" distL="114300" distR="114300" simplePos="0" relativeHeight="251861504" behindDoc="0" locked="0" layoutInCell="1" allowOverlap="1">
            <wp:simplePos x="0" y="0"/>
            <wp:positionH relativeFrom="column">
              <wp:posOffset>4397375</wp:posOffset>
            </wp:positionH>
            <wp:positionV relativeFrom="paragraph">
              <wp:posOffset>94636</wp:posOffset>
            </wp:positionV>
            <wp:extent cx="2442861" cy="3256280"/>
            <wp:effectExtent l="0" t="0" r="0" b="1270"/>
            <wp:wrapNone/>
            <wp:docPr id="87" name="Рисунок 87" descr="C:\Users\User\Desktop\80летие к;ИНЕВА\Побе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80летие к;ИНЕВА\Победител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61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-967740</wp:posOffset>
                </wp:positionV>
                <wp:extent cx="914400" cy="914400"/>
                <wp:effectExtent l="1270" t="1905" r="0" b="0"/>
                <wp:wrapNone/>
                <wp:docPr id="53" name="Text 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6" o:spid="_x0000_s1039" type="#_x0000_t202" style="position:absolute;left:0;text-align:left;margin-left:7pt;margin-top:-76.2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PgtQIAAMM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" filled="f" stroked="f">
                <v:textbox>
                  <w:txbxContent>
                    <w:p w:rsidR="00E64481" w:rsidRDefault="00E64481"/>
                  </w:txbxContent>
                </v:textbox>
              </v:shape>
            </w:pict>
          </mc:Fallback>
        </mc:AlternateContent>
      </w:r>
    </w:p>
    <w:p w:rsidR="00600519" w:rsidRDefault="00C2572C" w:rsidP="002B6AE1">
      <w:pPr>
        <w:tabs>
          <w:tab w:val="left" w:pos="2584"/>
        </w:tabs>
        <w:jc w:val="both"/>
      </w:pPr>
      <w:r>
        <w:rPr>
          <w:noProof/>
        </w:rPr>
        <w:drawing>
          <wp:anchor distT="0" distB="0" distL="114300" distR="114300" simplePos="0" relativeHeight="251644414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69850</wp:posOffset>
            </wp:positionV>
            <wp:extent cx="3892984" cy="3059662"/>
            <wp:effectExtent l="0" t="0" r="0" b="7620"/>
            <wp:wrapNone/>
            <wp:docPr id="1" name="Рисунок 1" descr="https://sun9-14.userapi.com/impg/VFnvQ-7gvEOL1iIC4Avv6SF6lgNimBW3aO0MXg/0DELkfgETwg.jpg?size=1280x960&amp;quality=95&amp;sign=fdb87a0f22196f46d3a9c26e4a161a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VFnvQ-7gvEOL1iIC4Avv6SF6lgNimBW3aO0MXg/0DELkfgETwg.jpg?size=1280x960&amp;quality=95&amp;sign=fdb87a0f22196f46d3a9c26e4a161ac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2" r="1" b="5229"/>
                    <a:stretch/>
                  </pic:blipFill>
                  <pic:spPr bwMode="auto">
                    <a:xfrm>
                      <a:off x="0" y="0"/>
                      <a:ext cx="3900799" cy="306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Default="006E4AF1" w:rsidP="002B6AE1">
      <w:pPr>
        <w:tabs>
          <w:tab w:val="left" w:pos="2584"/>
        </w:tabs>
        <w:jc w:val="both"/>
      </w:pPr>
      <w:r>
        <w:rPr>
          <w:noProof/>
        </w:rPr>
        <w:t xml:space="preserve"> </w: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C2572C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43815</wp:posOffset>
                </wp:positionV>
                <wp:extent cx="1628140" cy="782320"/>
                <wp:effectExtent l="0" t="0" r="0" b="0"/>
                <wp:wrapNone/>
                <wp:docPr id="51" name="WordArt 2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628140" cy="7823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53D4" w:rsidRPr="00393BE6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Сегодня </w:t>
                            </w:r>
                          </w:p>
                          <w:p w:rsidR="004453D4" w:rsidRPr="00393BE6" w:rsidRDefault="004453D4" w:rsidP="004453D4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3BE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номере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412" o:spid="_x0000_s1040" type="#_x0000_t202" style="position:absolute;left:0;text-align:left;margin-left:32.45pt;margin-top:3.45pt;width:128.2pt;height:61.6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" filled="f" stroked="f">
                <o:lock v:ext="edit" shapetype="t"/>
                <v:textbox>
                  <w:txbxContent>
                    <w:p w:rsidR="004453D4" w:rsidRPr="00393BE6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Сегодня </w:t>
                      </w:r>
                    </w:p>
                    <w:p w:rsidR="004453D4" w:rsidRPr="00393BE6" w:rsidRDefault="004453D4" w:rsidP="004453D4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93BE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номере</w:t>
                      </w:r>
                    </w:p>
                  </w:txbxContent>
                </v:textbox>
              </v:shape>
            </w:pict>
          </mc:Fallback>
        </mc:AlternateConten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4453D4" w:rsidP="002B6AE1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4991735</wp:posOffset>
                </wp:positionV>
                <wp:extent cx="914400" cy="914400"/>
                <wp:effectExtent l="4445" t="0" r="0" b="1905"/>
                <wp:wrapNone/>
                <wp:docPr id="50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D64E0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379" o:spid="_x0000_s1026" type="#_x0000_t187" style="position:absolute;margin-left:266pt;margin-top:393.05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" filled="f" stroked="f"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line">
                  <wp:posOffset>4749800</wp:posOffset>
                </wp:positionV>
                <wp:extent cx="914400" cy="914400"/>
                <wp:effectExtent l="4445" t="3810" r="0" b="0"/>
                <wp:wrapNone/>
                <wp:docPr id="49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9F6DF" id="AutoShape 378" o:spid="_x0000_s1026" type="#_x0000_t187" style="position:absolute;margin-left:266pt;margin-top:374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" filled="f" stroked="f">
                <w10:wrap anchory="line"/>
              </v:shape>
            </w:pict>
          </mc:Fallback>
        </mc:AlternateContent>
      </w:r>
      <w:r w:rsidR="00600519">
        <w:t xml:space="preserve">  </w:t>
      </w:r>
    </w:p>
    <w:p w:rsidR="008840A5" w:rsidRDefault="004453D4" w:rsidP="006D3D7B">
      <w:pPr>
        <w:tabs>
          <w:tab w:val="left" w:pos="258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81915</wp:posOffset>
                </wp:positionV>
                <wp:extent cx="2544445" cy="537210"/>
                <wp:effectExtent l="0" t="0" r="0" b="0"/>
                <wp:wrapNone/>
                <wp:docPr id="48" name="Text Box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7B17E6">
                              <w:rPr>
                                <w:b/>
                                <w:i/>
                              </w:rPr>
                              <w:t xml:space="preserve">Акция «Читаем </w:t>
                            </w:r>
                            <w:proofErr w:type="spellStart"/>
                            <w:r w:rsidR="007B17E6">
                              <w:rPr>
                                <w:b/>
                                <w:i/>
                              </w:rPr>
                              <w:t>Кинева</w:t>
                            </w:r>
                            <w:proofErr w:type="spellEnd"/>
                            <w:r w:rsidR="007B17E6">
                              <w:rPr>
                                <w:b/>
                                <w:i/>
                              </w:rPr>
                              <w:t>»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</w:t>
                            </w:r>
                          </w:p>
                          <w:p w:rsidR="00E64481" w:rsidRPr="00F01376" w:rsidRDefault="007B17E6" w:rsidP="00977D95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9" o:spid="_x0000_s1041" type="#_x0000_t202" style="position:absolute;left:0;text-align:left;margin-left:341.5pt;margin-top:6.45pt;width:200.35pt;height:42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BI5uwIAAMQ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" filled="f" stroked="f">
                <v:textbox>
                  <w:txbxContent>
                    <w:p w:rsidR="00E64481" w:rsidRDefault="00E64481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7B17E6">
                        <w:rPr>
                          <w:b/>
                          <w:i/>
                        </w:rPr>
                        <w:t xml:space="preserve">Акция «Читаем </w:t>
                      </w:r>
                      <w:proofErr w:type="spellStart"/>
                      <w:r w:rsidR="007B17E6">
                        <w:rPr>
                          <w:b/>
                          <w:i/>
                        </w:rPr>
                        <w:t>Кинева</w:t>
                      </w:r>
                      <w:proofErr w:type="spellEnd"/>
                      <w:r w:rsidR="007B17E6">
                        <w:rPr>
                          <w:b/>
                          <w:i/>
                        </w:rPr>
                        <w:t>»</w:t>
                      </w:r>
                      <w:r>
                        <w:rPr>
                          <w:b/>
                          <w:i/>
                        </w:rPr>
                        <w:t xml:space="preserve">  </w:t>
                      </w:r>
                    </w:p>
                    <w:p w:rsidR="00E64481" w:rsidRPr="00F01376" w:rsidRDefault="007B17E6" w:rsidP="00977D95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80010</wp:posOffset>
                </wp:positionV>
                <wp:extent cx="3162300" cy="499110"/>
                <wp:effectExtent l="3175" t="0" r="0" b="0"/>
                <wp:wrapNone/>
                <wp:docPr id="47" name="Text Box 2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="00C67343">
                              <w:rPr>
                                <w:b/>
                                <w:i/>
                              </w:rPr>
                              <w:t>Крымская весна. Мы вместе</w:t>
                            </w:r>
                          </w:p>
                          <w:p w:rsidR="00E64481" w:rsidRPr="00F01376" w:rsidRDefault="00C67343" w:rsidP="00456D6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стр.2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8" o:spid="_x0000_s1042" type="#_x0000_t202" style="position:absolute;left:0;text-align:left;margin-left:51.4pt;margin-top:6.3pt;width:249pt;height:39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hjuwIAAMQ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" filled="f" stroked="f">
                <v:textbox>
                  <w:txbxContent>
                    <w:p w:rsidR="00E64481" w:rsidRDefault="00E64481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</w:t>
                      </w:r>
                      <w:r w:rsidR="00C67343">
                        <w:rPr>
                          <w:b/>
                          <w:i/>
                        </w:rPr>
                        <w:t>Крымская весна. Мы вместе</w:t>
                      </w:r>
                    </w:p>
                    <w:p w:rsidR="00E64481" w:rsidRPr="00F01376" w:rsidRDefault="00C67343" w:rsidP="00456D66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стр.2</w:t>
                      </w:r>
                    </w:p>
                  </w:txbxContent>
                </v:textbox>
              </v:shape>
            </w:pict>
          </mc:Fallback>
        </mc:AlternateContent>
      </w:r>
      <w:r w:rsidR="00600519">
        <w:t xml:space="preserve"> </w:t>
      </w:r>
    </w:p>
    <w:p w:rsidR="0063561A" w:rsidRDefault="0063561A" w:rsidP="006D3D7B">
      <w:pPr>
        <w:tabs>
          <w:tab w:val="left" w:pos="2584"/>
        </w:tabs>
        <w:jc w:val="both"/>
      </w:pPr>
    </w:p>
    <w:p w:rsidR="0063561A" w:rsidRDefault="0063561A" w:rsidP="006D3D7B">
      <w:pPr>
        <w:tabs>
          <w:tab w:val="left" w:pos="2584"/>
        </w:tabs>
        <w:jc w:val="both"/>
      </w:pP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6900F4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42364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-200025</wp:posOffset>
            </wp:positionV>
            <wp:extent cx="663879" cy="807720"/>
            <wp:effectExtent l="0" t="0" r="317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79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0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59055</wp:posOffset>
                </wp:positionV>
                <wp:extent cx="4526280" cy="556260"/>
                <wp:effectExtent l="0" t="0" r="0" b="0"/>
                <wp:wrapNone/>
                <wp:docPr id="45" name="Text Box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28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E8C" w:rsidRPr="00AC6EF3" w:rsidRDefault="000D7907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56"/>
                                <w:szCs w:val="56"/>
                              </w:rPr>
                            </w:pPr>
                            <w:r w:rsidRPr="00472E8C">
                              <w:rPr>
                                <w:rFonts w:ascii="Palatino Linotype" w:hAnsi="Palatino Linotype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5903">
                              <w:rPr>
                                <w:rFonts w:ascii="Palatino Linotype" w:hAnsi="Palatino Linotype"/>
                                <w:b/>
                                <w:sz w:val="32"/>
                                <w:szCs w:val="32"/>
                              </w:rPr>
                              <w:t xml:space="preserve">Акция-конкурс </w:t>
                            </w:r>
                            <w:r w:rsidR="00345903" w:rsidRPr="0034590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>«</w:t>
                            </w:r>
                            <w:r w:rsidR="00AC6EF3" w:rsidRPr="0034590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>Классное дело</w:t>
                            </w:r>
                            <w:r w:rsidR="00345903" w:rsidRPr="0034590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  <w:p w:rsidR="00D27DA8" w:rsidRPr="00472E8C" w:rsidRDefault="00472E8C" w:rsidP="00B60C7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  <w:r w:rsidRPr="00472E8C"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  <w:t xml:space="preserve"> </w:t>
                            </w:r>
                          </w:p>
                          <w:p w:rsidR="00E64481" w:rsidRPr="00FB014F" w:rsidRDefault="00E64481" w:rsidP="00E64481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8"/>
                              </w:rPr>
                            </w:pPr>
                          </w:p>
                          <w:p w:rsidR="00E64481" w:rsidRPr="00830C34" w:rsidRDefault="00E64481" w:rsidP="006B0F20">
                            <w:pPr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E64481" w:rsidRPr="00830C34" w:rsidRDefault="00E64481" w:rsidP="0096143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8" o:spid="_x0000_s1043" type="#_x0000_t202" style="position:absolute;left:0;text-align:left;margin-left:23.25pt;margin-top:4.65pt;width:356.4pt;height:4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aEvA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" filled="f" stroked="f">
                <v:textbox>
                  <w:txbxContent>
                    <w:p w:rsidR="00472E8C" w:rsidRPr="00AC6EF3" w:rsidRDefault="000D7907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56"/>
                          <w:szCs w:val="56"/>
                        </w:rPr>
                      </w:pPr>
                      <w:r w:rsidRPr="00472E8C">
                        <w:rPr>
                          <w:rFonts w:ascii="Palatino Linotype" w:hAnsi="Palatino Linotype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345903">
                        <w:rPr>
                          <w:rFonts w:ascii="Palatino Linotype" w:hAnsi="Palatino Linotype"/>
                          <w:b/>
                          <w:sz w:val="32"/>
                          <w:szCs w:val="32"/>
                        </w:rPr>
                        <w:t xml:space="preserve">Акция-конкурс </w:t>
                      </w:r>
                      <w:r w:rsidR="00345903" w:rsidRPr="0034590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>«</w:t>
                      </w:r>
                      <w:r w:rsidR="00AC6EF3" w:rsidRPr="0034590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>Классное дело</w:t>
                      </w:r>
                      <w:r w:rsidR="00345903" w:rsidRPr="0034590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>»</w:t>
                      </w:r>
                    </w:p>
                    <w:p w:rsidR="00D27DA8" w:rsidRPr="00472E8C" w:rsidRDefault="00472E8C" w:rsidP="00B60C7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  <w:r w:rsidRPr="00472E8C"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  <w:t xml:space="preserve"> </w:t>
                      </w:r>
                    </w:p>
                    <w:p w:rsidR="00E64481" w:rsidRPr="00FB014F" w:rsidRDefault="00E64481" w:rsidP="00E64481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8"/>
                        </w:rPr>
                      </w:pPr>
                    </w:p>
                    <w:p w:rsidR="00E64481" w:rsidRPr="00830C34" w:rsidRDefault="00E64481" w:rsidP="006B0F20">
                      <w:pPr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</w:p>
                    <w:p w:rsidR="00E64481" w:rsidRPr="00830C34" w:rsidRDefault="00E64481" w:rsidP="0096143E">
                      <w:pPr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70D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4712970</wp:posOffset>
                </wp:positionH>
                <wp:positionV relativeFrom="paragraph">
                  <wp:posOffset>1905</wp:posOffset>
                </wp:positionV>
                <wp:extent cx="1693545" cy="1209675"/>
                <wp:effectExtent l="1905" t="0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0D4" w:rsidRPr="00016444" w:rsidRDefault="00BB70D4" w:rsidP="00BB70D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</w:pPr>
                            <w:r w:rsidRPr="00016444">
                              <w:rPr>
                                <w:rFonts w:ascii="Palatino Linotype" w:hAnsi="Palatino Linotype"/>
                                <w:b/>
                                <w:sz w:val="40"/>
                                <w:szCs w:val="40"/>
                              </w:rPr>
                              <w:t>Новости короткой строкой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44" type="#_x0000_t202" style="position:absolute;left:0;text-align:left;margin-left:371.1pt;margin-top:.15pt;width:133.35pt;height:95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ojb0gIAAMo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" filled="f" stroked="f">
                <v:textbox>
                  <w:txbxContent>
                    <w:p w:rsidR="00BB70D4" w:rsidRPr="00016444" w:rsidRDefault="00BB70D4" w:rsidP="00BB70D4">
                      <w:pPr>
                        <w:jc w:val="center"/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</w:pPr>
                      <w:r w:rsidRPr="00016444">
                        <w:rPr>
                          <w:rFonts w:ascii="Palatino Linotype" w:hAnsi="Palatino Linotype"/>
                          <w:b/>
                          <w:sz w:val="40"/>
                          <w:szCs w:val="40"/>
                        </w:rPr>
                        <w:t>Новости короткой строкой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rFonts w:ascii="Terminator Cyr 4" w:hAnsi="Terminator Cyr 4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769620</wp:posOffset>
                </wp:positionH>
                <wp:positionV relativeFrom="paragraph">
                  <wp:posOffset>-200025</wp:posOffset>
                </wp:positionV>
                <wp:extent cx="6134100" cy="241935"/>
                <wp:effectExtent l="0" t="0" r="3810" b="0"/>
                <wp:wrapNone/>
                <wp:docPr id="44" name="Text Box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202F16" w:rsidRDefault="00E64481" w:rsidP="00BC4D2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А ЧТО У НАС?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8" o:spid="_x0000_s1045" type="#_x0000_t202" style="position:absolute;left:0;text-align:left;margin-left:60.6pt;margin-top:-15.75pt;width:483pt;height:1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" fillcolor="maroon" stroked="f">
                <v:textbox>
                  <w:txbxContent>
                    <w:p w:rsidR="00E64481" w:rsidRPr="00202F16" w:rsidRDefault="00E64481" w:rsidP="00BC4D2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А ЧТО У НАС?</w:t>
                      </w:r>
                    </w:p>
                  </w:txbxContent>
                </v:textbox>
              </v:shape>
            </w:pict>
          </mc:Fallback>
        </mc:AlternateContent>
      </w:r>
      <w:r w:rsidR="009863DC">
        <w:rPr>
          <w:sz w:val="24"/>
          <w:szCs w:val="24"/>
          <w:shd w:val="clear" w:color="auto" w:fill="FFFFFF"/>
        </w:rPr>
        <w:t xml:space="preserve"> </w: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AC6EF3" w:rsidP="006900F4">
      <w:pPr>
        <w:tabs>
          <w:tab w:val="right" w:pos="10772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135255</wp:posOffset>
                </wp:positionH>
                <wp:positionV relativeFrom="paragraph">
                  <wp:posOffset>173355</wp:posOffset>
                </wp:positionV>
                <wp:extent cx="3985260" cy="4457700"/>
                <wp:effectExtent l="0" t="0" r="1524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5260" cy="445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208E" w:rsidRPr="00345903" w:rsidRDefault="00D5208E" w:rsidP="00D5208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45903">
                              <w:rPr>
                                <w:b/>
                                <w:sz w:val="24"/>
                                <w:szCs w:val="24"/>
                              </w:rPr>
                              <w:t>Благотворительная акция от 4 «А»</w:t>
                            </w:r>
                          </w:p>
                          <w:p w:rsidR="00D5208E" w:rsidRDefault="00D5208E" w:rsidP="00D5208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91AF6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Добрушки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книжки и игрушки</w:t>
                            </w:r>
                            <w:r w:rsidRPr="00F91AF6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D5208E" w:rsidRPr="00F91AF6" w:rsidRDefault="00D5208E" w:rsidP="00D5208E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91AF6">
                              <w:rPr>
                                <w:sz w:val="24"/>
                                <w:szCs w:val="24"/>
                              </w:rPr>
                              <w:t>Мы решили, что во многи</w:t>
                            </w:r>
                            <w:r w:rsidR="00AC6EF3">
                              <w:rPr>
                                <w:sz w:val="24"/>
                                <w:szCs w:val="24"/>
                              </w:rPr>
                              <w:t>х семьях, где дети уже выросли,</w:t>
                            </w:r>
                            <w:r w:rsidRPr="00F91AF6">
                              <w:rPr>
                                <w:sz w:val="24"/>
                                <w:szCs w:val="24"/>
                              </w:rPr>
                              <w:t xml:space="preserve"> остались</w:t>
                            </w:r>
                            <w:r w:rsidR="00AC6EF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C6EF3" w:rsidRPr="00F91AF6">
                              <w:rPr>
                                <w:sz w:val="24"/>
                                <w:szCs w:val="24"/>
                              </w:rPr>
                              <w:t>игрушки</w:t>
                            </w:r>
                            <w:r w:rsidRPr="00F91AF6">
                              <w:rPr>
                                <w:sz w:val="24"/>
                                <w:szCs w:val="24"/>
                              </w:rPr>
                              <w:t xml:space="preserve">. У многих они лежат и пылятся. </w:t>
                            </w:r>
                          </w:p>
                          <w:p w:rsidR="00D5208E" w:rsidRDefault="00D5208E" w:rsidP="00AC6EF3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91AF6">
                              <w:rPr>
                                <w:sz w:val="24"/>
                                <w:szCs w:val="24"/>
                              </w:rPr>
                              <w:t>Каждый из нас дома посмотрел св</w:t>
                            </w:r>
                            <w:r w:rsidR="00AC6EF3">
                              <w:rPr>
                                <w:sz w:val="24"/>
                                <w:szCs w:val="24"/>
                              </w:rPr>
                              <w:t>ои «запасы», оценил игрушки, которые</w:t>
                            </w:r>
                            <w:r w:rsidRPr="00F91AF6">
                              <w:rPr>
                                <w:sz w:val="24"/>
                                <w:szCs w:val="24"/>
                              </w:rPr>
                              <w:t xml:space="preserve"> должны были отвечать следующим требованиям: быть в хорошем и отличном состоянии, быть безопасными для ребенка и гигиенически пригодными.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1AF6">
                              <w:rPr>
                                <w:sz w:val="24"/>
                                <w:szCs w:val="24"/>
                              </w:rPr>
                              <w:t xml:space="preserve">Собранные книжки и игрушки были переданы заместителю председателя комиссии по делам несовершеннолетних и охране детства </w:t>
                            </w:r>
                            <w:proofErr w:type="spellStart"/>
                            <w:r w:rsidRPr="00F91AF6">
                              <w:rPr>
                                <w:sz w:val="24"/>
                                <w:szCs w:val="24"/>
                              </w:rPr>
                              <w:t>Ки</w:t>
                            </w:r>
                            <w:r w:rsidR="006900F4">
                              <w:rPr>
                                <w:sz w:val="24"/>
                                <w:szCs w:val="24"/>
                              </w:rPr>
                              <w:t>шертского</w:t>
                            </w:r>
                            <w:proofErr w:type="spellEnd"/>
                            <w:r w:rsidR="006900F4">
                              <w:rPr>
                                <w:sz w:val="24"/>
                                <w:szCs w:val="24"/>
                              </w:rPr>
                              <w:t xml:space="preserve"> муниципального округа</w:t>
                            </w:r>
                            <w:r w:rsidRPr="00F91AF6">
                              <w:rPr>
                                <w:sz w:val="24"/>
                                <w:szCs w:val="24"/>
                              </w:rPr>
                              <w:t xml:space="preserve"> для дальнейшей передачи их в неблагополучные и малообеспеченные семьи.</w:t>
                            </w:r>
                          </w:p>
                          <w:p w:rsidR="00AC6EF3" w:rsidRPr="00AC6EF3" w:rsidRDefault="00AC6EF3" w:rsidP="00AC6EF3">
                            <w:pPr>
                              <w:ind w:firstLine="70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C6EF3">
                              <w:rPr>
                                <w:b/>
                                <w:sz w:val="24"/>
                                <w:szCs w:val="24"/>
                              </w:rPr>
                              <w:t>Классное дело 4 «Б»</w:t>
                            </w:r>
                          </w:p>
                          <w:p w:rsidR="00AC6EF3" w:rsidRPr="00AC6EF3" w:rsidRDefault="00AC6EF3" w:rsidP="00AC6EF3">
                            <w:pPr>
                              <w:ind w:firstLine="70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C6EF3">
                              <w:rPr>
                                <w:b/>
                                <w:sz w:val="24"/>
                                <w:szCs w:val="24"/>
                              </w:rPr>
                              <w:t>«В их жизни была война»</w:t>
                            </w:r>
                          </w:p>
                          <w:p w:rsidR="00AC6EF3" w:rsidRPr="00AC6EF3" w:rsidRDefault="00AC6EF3" w:rsidP="00AC6EF3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1E59">
                              <w:rPr>
                                <w:sz w:val="24"/>
                                <w:szCs w:val="24"/>
                              </w:rPr>
                              <w:t xml:space="preserve">Накануне праздника Дня защитника </w:t>
                            </w:r>
                            <w:proofErr w:type="gramStart"/>
                            <w:r w:rsidRPr="00D71E59">
                              <w:rPr>
                                <w:sz w:val="24"/>
                                <w:szCs w:val="24"/>
                              </w:rPr>
                              <w:t>Отечества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мы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поздравили наших земляков-</w:t>
                            </w:r>
                            <w:proofErr w:type="spellStart"/>
                            <w:r w:rsidRPr="00D71E59">
                              <w:rPr>
                                <w:sz w:val="24"/>
                                <w:szCs w:val="24"/>
                              </w:rPr>
                              <w:t>кишертцев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, служивших в «горяч</w:t>
                            </w:r>
                            <w:r w:rsidRPr="00D71E59">
                              <w:rPr>
                                <w:sz w:val="24"/>
                                <w:szCs w:val="24"/>
                              </w:rPr>
                              <w:t xml:space="preserve">их точках». </w:t>
                            </w:r>
                            <w:r w:rsidRPr="00AC6EF3">
                              <w:rPr>
                                <w:sz w:val="24"/>
                                <w:szCs w:val="24"/>
                              </w:rPr>
                              <w:t>Максим Воронов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рассказал</w:t>
                            </w:r>
                            <w:r w:rsidRPr="00AC6EF3">
                              <w:rPr>
                                <w:sz w:val="24"/>
                                <w:szCs w:val="24"/>
                              </w:rPr>
                              <w:t xml:space="preserve"> о своем </w:t>
                            </w:r>
                            <w:r w:rsidR="006900F4">
                              <w:rPr>
                                <w:sz w:val="24"/>
                                <w:szCs w:val="24"/>
                              </w:rPr>
                              <w:t xml:space="preserve">папе, проходившим командировку </w:t>
                            </w:r>
                            <w:r w:rsidRPr="00AC6EF3">
                              <w:rPr>
                                <w:sz w:val="24"/>
                                <w:szCs w:val="24"/>
                              </w:rPr>
                              <w:t>в Чечне.  Анастасия Шилова и Дарья</w:t>
                            </w:r>
                            <w:r w:rsidRPr="004F1098"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Лобаева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00F4">
                              <w:rPr>
                                <w:sz w:val="24"/>
                                <w:szCs w:val="24"/>
                              </w:rPr>
                              <w:t>рассказывали о своих родственниках</w:t>
                            </w:r>
                            <w:r w:rsidRPr="00AC6EF3">
                              <w:rPr>
                                <w:sz w:val="24"/>
                                <w:szCs w:val="24"/>
                              </w:rPr>
                              <w:t xml:space="preserve">, служивших в Афганистане и в Чеченской республике.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Мы узнали, что в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Кишерти</w:t>
                            </w:r>
                            <w:proofErr w:type="spellEnd"/>
                            <w:r w:rsidRPr="00AC6EF3">
                              <w:rPr>
                                <w:sz w:val="24"/>
                                <w:szCs w:val="24"/>
                              </w:rPr>
                              <w:t xml:space="preserve"> проживает около 50 участников боевых действий.  Жизнь героев – яркий пример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для подражания</w:t>
                            </w:r>
                            <w:r w:rsidRPr="00AC6EF3">
                              <w:rPr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6D2F5B" w:rsidRPr="006D2F5B" w:rsidRDefault="006D2F5B" w:rsidP="006D2F5B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6D2F5B" w:rsidRDefault="006D2F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2" o:spid="_x0000_s1046" type="#_x0000_t202" style="position:absolute;left:0;text-align:left;margin-left:10.65pt;margin-top:13.65pt;width:313.8pt;height:351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" fillcolor="white [3201]" strokecolor="white [3212]" strokeweight=".5pt">
                <v:textbox>
                  <w:txbxContent>
                    <w:p w:rsidR="00D5208E" w:rsidRPr="00345903" w:rsidRDefault="00D5208E" w:rsidP="00D5208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45903">
                        <w:rPr>
                          <w:b/>
                          <w:sz w:val="24"/>
                          <w:szCs w:val="24"/>
                        </w:rPr>
                        <w:t>Благотворительная акция от 4 «А»</w:t>
                      </w:r>
                    </w:p>
                    <w:p w:rsidR="00D5208E" w:rsidRDefault="00D5208E" w:rsidP="00D5208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91AF6">
                        <w:rPr>
                          <w:sz w:val="24"/>
                          <w:szCs w:val="24"/>
                        </w:rPr>
                        <w:t>«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Добрушки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– книжки и игрушки</w:t>
                      </w:r>
                      <w:r w:rsidRPr="00F91AF6">
                        <w:rPr>
                          <w:sz w:val="24"/>
                          <w:szCs w:val="24"/>
                        </w:rPr>
                        <w:t>»</w:t>
                      </w:r>
                    </w:p>
                    <w:p w:rsidR="00D5208E" w:rsidRPr="00F91AF6" w:rsidRDefault="00D5208E" w:rsidP="00D5208E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F91AF6">
                        <w:rPr>
                          <w:sz w:val="24"/>
                          <w:szCs w:val="24"/>
                        </w:rPr>
                        <w:t>Мы решили, что во многи</w:t>
                      </w:r>
                      <w:r w:rsidR="00AC6EF3">
                        <w:rPr>
                          <w:sz w:val="24"/>
                          <w:szCs w:val="24"/>
                        </w:rPr>
                        <w:t>х семьях, где дети уже выросли,</w:t>
                      </w:r>
                      <w:r w:rsidRPr="00F91AF6">
                        <w:rPr>
                          <w:sz w:val="24"/>
                          <w:szCs w:val="24"/>
                        </w:rPr>
                        <w:t xml:space="preserve"> остались</w:t>
                      </w:r>
                      <w:r w:rsidR="00AC6EF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C6EF3" w:rsidRPr="00F91AF6">
                        <w:rPr>
                          <w:sz w:val="24"/>
                          <w:szCs w:val="24"/>
                        </w:rPr>
                        <w:t>игрушки</w:t>
                      </w:r>
                      <w:r w:rsidRPr="00F91AF6">
                        <w:rPr>
                          <w:sz w:val="24"/>
                          <w:szCs w:val="24"/>
                        </w:rPr>
                        <w:t xml:space="preserve">. У многих они лежат и пылятся. </w:t>
                      </w:r>
                    </w:p>
                    <w:p w:rsidR="00D5208E" w:rsidRDefault="00D5208E" w:rsidP="00AC6EF3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F91AF6">
                        <w:rPr>
                          <w:sz w:val="24"/>
                          <w:szCs w:val="24"/>
                        </w:rPr>
                        <w:t>Каждый из нас дома посмотрел св</w:t>
                      </w:r>
                      <w:r w:rsidR="00AC6EF3">
                        <w:rPr>
                          <w:sz w:val="24"/>
                          <w:szCs w:val="24"/>
                        </w:rPr>
                        <w:t>ои «запасы», оценил игрушки, которые</w:t>
                      </w:r>
                      <w:r w:rsidRPr="00F91AF6">
                        <w:rPr>
                          <w:sz w:val="24"/>
                          <w:szCs w:val="24"/>
                        </w:rPr>
                        <w:t xml:space="preserve"> должны были отвечать следующим требованиям: быть в хорошем и отличном состоянии, быть безопасными для ребенка и гигиенически пригодными.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91AF6">
                        <w:rPr>
                          <w:sz w:val="24"/>
                          <w:szCs w:val="24"/>
                        </w:rPr>
                        <w:t xml:space="preserve">Собранные книжки и игрушки были переданы заместителю председателя комиссии по делам несовершеннолетних и охране детства </w:t>
                      </w:r>
                      <w:proofErr w:type="spellStart"/>
                      <w:r w:rsidRPr="00F91AF6">
                        <w:rPr>
                          <w:sz w:val="24"/>
                          <w:szCs w:val="24"/>
                        </w:rPr>
                        <w:t>Ки</w:t>
                      </w:r>
                      <w:r w:rsidR="006900F4">
                        <w:rPr>
                          <w:sz w:val="24"/>
                          <w:szCs w:val="24"/>
                        </w:rPr>
                        <w:t>шертского</w:t>
                      </w:r>
                      <w:proofErr w:type="spellEnd"/>
                      <w:r w:rsidR="006900F4">
                        <w:rPr>
                          <w:sz w:val="24"/>
                          <w:szCs w:val="24"/>
                        </w:rPr>
                        <w:t xml:space="preserve"> муниципального округа</w:t>
                      </w:r>
                      <w:r w:rsidRPr="00F91AF6">
                        <w:rPr>
                          <w:sz w:val="24"/>
                          <w:szCs w:val="24"/>
                        </w:rPr>
                        <w:t xml:space="preserve"> для дальнейшей передачи их в неблагополучные и малообеспеченные семьи.</w:t>
                      </w:r>
                    </w:p>
                    <w:p w:rsidR="00AC6EF3" w:rsidRPr="00AC6EF3" w:rsidRDefault="00AC6EF3" w:rsidP="00AC6EF3">
                      <w:pPr>
                        <w:ind w:firstLine="70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C6EF3">
                        <w:rPr>
                          <w:b/>
                          <w:sz w:val="24"/>
                          <w:szCs w:val="24"/>
                        </w:rPr>
                        <w:t>Классное дело 4 «Б»</w:t>
                      </w:r>
                    </w:p>
                    <w:p w:rsidR="00AC6EF3" w:rsidRPr="00AC6EF3" w:rsidRDefault="00AC6EF3" w:rsidP="00AC6EF3">
                      <w:pPr>
                        <w:ind w:firstLine="70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C6EF3">
                        <w:rPr>
                          <w:b/>
                          <w:sz w:val="24"/>
                          <w:szCs w:val="24"/>
                        </w:rPr>
                        <w:t>«В их жизни была война»</w:t>
                      </w:r>
                    </w:p>
                    <w:p w:rsidR="00AC6EF3" w:rsidRPr="00AC6EF3" w:rsidRDefault="00AC6EF3" w:rsidP="00AC6EF3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D71E59">
                        <w:rPr>
                          <w:sz w:val="24"/>
                          <w:szCs w:val="24"/>
                        </w:rPr>
                        <w:t xml:space="preserve">Накануне праздника Дня защитника </w:t>
                      </w:r>
                      <w:proofErr w:type="gramStart"/>
                      <w:r w:rsidRPr="00D71E59">
                        <w:rPr>
                          <w:sz w:val="24"/>
                          <w:szCs w:val="24"/>
                        </w:rPr>
                        <w:t>Отечества</w:t>
                      </w:r>
                      <w:r>
                        <w:rPr>
                          <w:sz w:val="24"/>
                          <w:szCs w:val="24"/>
                        </w:rPr>
                        <w:t xml:space="preserve">  мы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поздравили наших земляков-</w:t>
                      </w:r>
                      <w:proofErr w:type="spellStart"/>
                      <w:r w:rsidRPr="00D71E59">
                        <w:rPr>
                          <w:sz w:val="24"/>
                          <w:szCs w:val="24"/>
                        </w:rPr>
                        <w:t>кишертцев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, служивших в «горяч</w:t>
                      </w:r>
                      <w:r w:rsidRPr="00D71E59">
                        <w:rPr>
                          <w:sz w:val="24"/>
                          <w:szCs w:val="24"/>
                        </w:rPr>
                        <w:t xml:space="preserve">их точках». </w:t>
                      </w:r>
                      <w:r w:rsidRPr="00AC6EF3">
                        <w:rPr>
                          <w:sz w:val="24"/>
                          <w:szCs w:val="24"/>
                        </w:rPr>
                        <w:t>Максим Воронов</w:t>
                      </w:r>
                      <w:r>
                        <w:rPr>
                          <w:sz w:val="24"/>
                          <w:szCs w:val="24"/>
                        </w:rPr>
                        <w:t xml:space="preserve"> рассказал</w:t>
                      </w:r>
                      <w:r w:rsidRPr="00AC6EF3">
                        <w:rPr>
                          <w:sz w:val="24"/>
                          <w:szCs w:val="24"/>
                        </w:rPr>
                        <w:t xml:space="preserve"> о своем </w:t>
                      </w:r>
                      <w:r w:rsidR="006900F4">
                        <w:rPr>
                          <w:sz w:val="24"/>
                          <w:szCs w:val="24"/>
                        </w:rPr>
                        <w:t xml:space="preserve">папе, проходившим командировку </w:t>
                      </w:r>
                      <w:r w:rsidRPr="00AC6EF3">
                        <w:rPr>
                          <w:sz w:val="24"/>
                          <w:szCs w:val="24"/>
                        </w:rPr>
                        <w:t>в Чечне.  Анастасия Шилова и Дарья</w:t>
                      </w:r>
                      <w:r w:rsidRPr="004F1098"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Лобаева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900F4">
                        <w:rPr>
                          <w:sz w:val="24"/>
                          <w:szCs w:val="24"/>
                        </w:rPr>
                        <w:t>рассказывали о своих родственниках</w:t>
                      </w:r>
                      <w:r w:rsidRPr="00AC6EF3">
                        <w:rPr>
                          <w:sz w:val="24"/>
                          <w:szCs w:val="24"/>
                        </w:rPr>
                        <w:t xml:space="preserve">, служивших в Афганистане и в Чеченской республике. </w:t>
                      </w:r>
                      <w:r>
                        <w:rPr>
                          <w:sz w:val="24"/>
                          <w:szCs w:val="24"/>
                        </w:rPr>
                        <w:t xml:space="preserve">Мы узнали, что в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Кишерти</w:t>
                      </w:r>
                      <w:proofErr w:type="spellEnd"/>
                      <w:r w:rsidRPr="00AC6EF3">
                        <w:rPr>
                          <w:sz w:val="24"/>
                          <w:szCs w:val="24"/>
                        </w:rPr>
                        <w:t xml:space="preserve"> проживает около 50 участников боевых действий.  Жизнь героев – яркий пример</w:t>
                      </w:r>
                      <w:r>
                        <w:rPr>
                          <w:sz w:val="24"/>
                          <w:szCs w:val="24"/>
                        </w:rPr>
                        <w:t xml:space="preserve"> для подражания</w:t>
                      </w:r>
                      <w:r w:rsidRPr="00AC6EF3">
                        <w:rPr>
                          <w:sz w:val="24"/>
                          <w:szCs w:val="24"/>
                        </w:rPr>
                        <w:t>!</w:t>
                      </w:r>
                    </w:p>
                    <w:p w:rsidR="006D2F5B" w:rsidRPr="006D2F5B" w:rsidRDefault="006D2F5B" w:rsidP="006D2F5B">
                      <w:pPr>
                        <w:shd w:val="clear" w:color="auto" w:fill="FFFFFF"/>
                        <w:ind w:firstLine="709"/>
                        <w:jc w:val="both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  <w:p w:rsidR="006D2F5B" w:rsidRDefault="006D2F5B"/>
                  </w:txbxContent>
                </v:textbox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173355</wp:posOffset>
                </wp:positionV>
                <wp:extent cx="3870960" cy="4876800"/>
                <wp:effectExtent l="0" t="0" r="15240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960" cy="487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6B49" w:rsidRPr="00A021DD" w:rsidRDefault="00DF527B" w:rsidP="00B60C7D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021D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47" type="#_x0000_t202" style="position:absolute;left:0;text-align:left;margin-left:19.65pt;margin-top:13.65pt;width:304.8pt;height:384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" fillcolor="white [3201]" strokecolor="white [3212]" strokeweight=".5pt">
                <v:textbox>
                  <w:txbxContent>
                    <w:p w:rsidR="00D96B49" w:rsidRPr="00A021DD" w:rsidRDefault="00DF527B" w:rsidP="00B60C7D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A021D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900F4">
        <w:rPr>
          <w:sz w:val="24"/>
          <w:szCs w:val="24"/>
          <w:shd w:val="clear" w:color="auto" w:fill="FFFFFF"/>
        </w:rPr>
        <w:tab/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BB70D4" w:rsidP="008B0CA3">
      <w:pPr>
        <w:pStyle w:val="1"/>
        <w:rPr>
          <w:rFonts w:ascii="Palatino Linotype" w:hAnsi="Palatino Linotype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169545</wp:posOffset>
                </wp:positionV>
                <wp:extent cx="2705100" cy="8709660"/>
                <wp:effectExtent l="0" t="0" r="19050" b="15240"/>
                <wp:wrapNone/>
                <wp:docPr id="43" name="Text Box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8709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64481" w:rsidRDefault="00BB70D4" w:rsidP="00BB70D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C36332" w:rsidRPr="00420A86" w:rsidRDefault="00420A86" w:rsidP="00345903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C36332">
                              <w:rPr>
                                <w:b/>
                                <w:sz w:val="22"/>
                                <w:szCs w:val="22"/>
                              </w:rPr>
                              <w:t>В середине марта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состоялся районный этап конкурса «Живая классика». От нашей </w:t>
                            </w:r>
                            <w:r w:rsidR="00C36332">
                              <w:rPr>
                                <w:sz w:val="22"/>
                                <w:szCs w:val="22"/>
                              </w:rPr>
                              <w:t>школы видеозаписи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своего чтения прозы представили три участника. По итогам конкурса </w:t>
                            </w:r>
                            <w:r w:rsidR="00C36332">
                              <w:rPr>
                                <w:sz w:val="22"/>
                                <w:szCs w:val="22"/>
                              </w:rPr>
                              <w:t xml:space="preserve">Ксения </w:t>
                            </w:r>
                            <w:proofErr w:type="spellStart"/>
                            <w:r w:rsidR="00C36332">
                              <w:rPr>
                                <w:sz w:val="22"/>
                                <w:szCs w:val="22"/>
                              </w:rPr>
                              <w:t>Палайма</w:t>
                            </w:r>
                            <w:proofErr w:type="spellEnd"/>
                            <w:r w:rsidR="00C36332">
                              <w:rPr>
                                <w:sz w:val="22"/>
                                <w:szCs w:val="22"/>
                              </w:rPr>
                              <w:t xml:space="preserve"> из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6 «А» стала </w:t>
                            </w:r>
                            <w:r w:rsidR="00C36332">
                              <w:rPr>
                                <w:sz w:val="22"/>
                                <w:szCs w:val="22"/>
                              </w:rPr>
                              <w:t>второй, а Софья Наумова из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7 «А» - третьей. </w:t>
                            </w:r>
                            <w:r w:rsidR="00C36332">
                              <w:rPr>
                                <w:sz w:val="22"/>
                                <w:szCs w:val="22"/>
                              </w:rPr>
                              <w:t>Наши призёры прошли на краевой этап конкурса.</w:t>
                            </w:r>
                          </w:p>
                          <w:p w:rsidR="00E64481" w:rsidRPr="003704C0" w:rsidRDefault="003704C0" w:rsidP="003704C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E64481" w:rsidRDefault="008555BB" w:rsidP="00345903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C67343">
                              <w:rPr>
                                <w:b/>
                                <w:sz w:val="22"/>
                                <w:szCs w:val="22"/>
                              </w:rPr>
                              <w:t>18 марта 2014 года</w:t>
                            </w:r>
                            <w:r w:rsidRPr="00C67343">
                              <w:rPr>
                                <w:sz w:val="22"/>
                                <w:szCs w:val="22"/>
                              </w:rPr>
                              <w:t xml:space="preserve"> был подписан договор о вступлении полуострова Крым и города Севастополь в состав Российской Федерации. Эта дата считается Днём воссоединения Крыма и России и вошла в историю под названием «Крымская весна». </w:t>
                            </w:r>
                            <w:r w:rsidRPr="00C6734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 честь этой даты </w:t>
                            </w:r>
                            <w:r w:rsidR="00C67343" w:rsidRPr="00C6734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 школе </w:t>
                            </w:r>
                            <w:r w:rsidRPr="00C6734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прошли уроки</w:t>
                            </w:r>
                            <w:r w:rsidR="00C67343" w:rsidRPr="00C6734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«</w:t>
                            </w:r>
                            <w:r w:rsidRPr="00C6734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Крымская весна. Мы вместе!</w:t>
                            </w:r>
                            <w:r w:rsidR="00C67343" w:rsidRPr="00C6734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», Всероссийская акция «Крымская лаванда». </w:t>
                            </w:r>
                          </w:p>
                          <w:p w:rsidR="00C36332" w:rsidRDefault="00C36332" w:rsidP="00C3633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C36332" w:rsidRPr="00C67343" w:rsidRDefault="00C36332" w:rsidP="00296D0D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2F5455">
                              <w:rPr>
                                <w:b/>
                                <w:sz w:val="22"/>
                                <w:szCs w:val="22"/>
                              </w:rPr>
                              <w:t>С 16 по 21 марта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в школе прошли классные часы «Спасённое детство: проект, объединивший поколения» по передвижной выставке, предоставленной Уполномоченным по правам чело</w:t>
                            </w:r>
                            <w:r w:rsidR="00187068">
                              <w:rPr>
                                <w:sz w:val="22"/>
                                <w:szCs w:val="22"/>
                              </w:rPr>
                              <w:t>века в Пермском крае, и по мате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риалам об эвакуированных в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Кишертский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район интернатах. Экскурсоводом был</w:t>
                            </w:r>
                            <w:r w:rsidR="006900F4">
                              <w:rPr>
                                <w:sz w:val="22"/>
                                <w:szCs w:val="22"/>
                              </w:rPr>
                              <w:t>а Валентина Юрьевна Пономарев 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директор  школьного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музея. </w:t>
                            </w:r>
                          </w:p>
                          <w:p w:rsidR="00345903" w:rsidRDefault="00345903" w:rsidP="0034590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C7B68">
                              <w:rPr>
                                <w:sz w:val="44"/>
                                <w:szCs w:val="44"/>
                              </w:rPr>
                              <w:t>* * *</w:t>
                            </w:r>
                          </w:p>
                          <w:p w:rsidR="00345903" w:rsidRDefault="00345903" w:rsidP="00345903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345903">
                              <w:rPr>
                                <w:b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23 марта</w:t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состоялись муниципальные соревнования по перильной туристской технике в зале.</w:t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 </w:t>
                            </w:r>
                            <w:r w:rsidR="00077C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соревнованиях приняли участие четыре </w:t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команды:</w:t>
                            </w:r>
                            <w:r w:rsidR="00077CC0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«Туристы-оптимисты» (</w:t>
                            </w:r>
                            <w:proofErr w:type="spellStart"/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Кишер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ть</w:t>
                            </w:r>
                            <w:proofErr w:type="spellEnd"/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), </w:t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«Кеды» (</w:t>
                            </w:r>
                            <w:proofErr w:type="spellStart"/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Кишер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ть</w:t>
                            </w:r>
                            <w:proofErr w:type="spellEnd"/>
                            <w:proofErr w:type="gramStart"/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)</w:t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br/>
                              <w:t>«</w:t>
                            </w:r>
                            <w:proofErr w:type="gramEnd"/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Азимут» 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(Посад), </w:t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«Максимум»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(клуб</w:t>
                            </w:r>
                            <w:r w:rsidRPr="00345903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«Развитие»).</w:t>
                            </w:r>
                          </w:p>
                          <w:p w:rsidR="00D000B4" w:rsidRDefault="00345903" w:rsidP="00345903">
                            <w:pPr>
                              <w:ind w:firstLine="709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 общем зачете места распределились следующим </w:t>
                            </w:r>
                            <w:proofErr w:type="gramStart"/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образом: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 </w:t>
                            </w:r>
                            <w:r w:rsidR="006900F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 </w:t>
                            </w:r>
                            <w:proofErr w:type="gramEnd"/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средняя возрастная группа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1 место - команда «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Кеды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»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2 место - команда «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Максимум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»</w:t>
                            </w:r>
                          </w:p>
                          <w:p w:rsidR="00345903" w:rsidRPr="00D000B4" w:rsidRDefault="00345903" w:rsidP="00345903">
                            <w:pPr>
                              <w:ind w:firstLine="709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 старшая возрастная группа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1 место 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- команда «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Туристы-оптимисты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»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2 место - команда «</w:t>
                            </w:r>
                            <w:r w:rsidRP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Азимут</w:t>
                            </w:r>
                            <w:r w:rsidR="00D000B4"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»</w:t>
                            </w: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0037F5" w:rsidRDefault="00E64481" w:rsidP="000037F5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481" w:rsidRPr="009F0E37" w:rsidRDefault="00E64481" w:rsidP="006404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0E37">
                              <w:rPr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7126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64481" w:rsidRPr="00A71262" w:rsidRDefault="00E64481" w:rsidP="0099113E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both"/>
                              <w:rPr>
                                <w:sz w:val="26"/>
                                <w:szCs w:val="24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  <w:p w:rsidR="00E64481" w:rsidRPr="00BC7B68" w:rsidRDefault="00E64481" w:rsidP="009D2BC9">
                            <w:pPr>
                              <w:ind w:firstLine="709"/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2" o:spid="_x0000_s1048" type="#_x0000_t202" style="position:absolute;margin-left:330.45pt;margin-top:13.35pt;width:213pt;height:68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" filled="f" strokecolor="#5a5a5a">
                <v:textbox>
                  <w:txbxContent>
                    <w:p w:rsidR="00E64481" w:rsidRDefault="00BB70D4" w:rsidP="00BB70D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C36332" w:rsidRPr="00420A86" w:rsidRDefault="00420A86" w:rsidP="00345903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  <w:r w:rsidRPr="00C36332">
                        <w:rPr>
                          <w:b/>
                          <w:sz w:val="22"/>
                          <w:szCs w:val="22"/>
                        </w:rPr>
                        <w:t>В середине марта</w:t>
                      </w:r>
                      <w:r>
                        <w:rPr>
                          <w:sz w:val="22"/>
                          <w:szCs w:val="22"/>
                        </w:rPr>
                        <w:t xml:space="preserve"> состоялся районный этап конкурса «Живая классика». От нашей </w:t>
                      </w:r>
                      <w:r w:rsidR="00C36332">
                        <w:rPr>
                          <w:sz w:val="22"/>
                          <w:szCs w:val="22"/>
                        </w:rPr>
                        <w:t>школы видеозаписи</w:t>
                      </w:r>
                      <w:r>
                        <w:rPr>
                          <w:sz w:val="22"/>
                          <w:szCs w:val="22"/>
                        </w:rPr>
                        <w:t xml:space="preserve"> своего чтения прозы представили три участника. По итогам конкурса </w:t>
                      </w:r>
                      <w:r w:rsidR="00C36332">
                        <w:rPr>
                          <w:sz w:val="22"/>
                          <w:szCs w:val="22"/>
                        </w:rPr>
                        <w:t xml:space="preserve">Ксения </w:t>
                      </w:r>
                      <w:proofErr w:type="spellStart"/>
                      <w:r w:rsidR="00C36332">
                        <w:rPr>
                          <w:sz w:val="22"/>
                          <w:szCs w:val="22"/>
                        </w:rPr>
                        <w:t>Палайма</w:t>
                      </w:r>
                      <w:proofErr w:type="spellEnd"/>
                      <w:r w:rsidR="00C36332">
                        <w:rPr>
                          <w:sz w:val="22"/>
                          <w:szCs w:val="22"/>
                        </w:rPr>
                        <w:t xml:space="preserve"> из</w:t>
                      </w:r>
                      <w:r>
                        <w:rPr>
                          <w:sz w:val="22"/>
                          <w:szCs w:val="22"/>
                        </w:rPr>
                        <w:t xml:space="preserve"> 6 «А» стала </w:t>
                      </w:r>
                      <w:r w:rsidR="00C36332">
                        <w:rPr>
                          <w:sz w:val="22"/>
                          <w:szCs w:val="22"/>
                        </w:rPr>
                        <w:t>второй, а Софья Наумова из</w:t>
                      </w:r>
                      <w:r>
                        <w:rPr>
                          <w:sz w:val="22"/>
                          <w:szCs w:val="22"/>
                        </w:rPr>
                        <w:t xml:space="preserve"> 7 «А» - третьей. </w:t>
                      </w:r>
                      <w:r w:rsidR="00C36332">
                        <w:rPr>
                          <w:sz w:val="22"/>
                          <w:szCs w:val="22"/>
                        </w:rPr>
                        <w:t>Наши призёры прошли на краевой этап конкурса.</w:t>
                      </w:r>
                    </w:p>
                    <w:p w:rsidR="00E64481" w:rsidRPr="003704C0" w:rsidRDefault="003704C0" w:rsidP="003704C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E64481" w:rsidRDefault="008555BB" w:rsidP="00345903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  <w:r w:rsidRPr="00C67343">
                        <w:rPr>
                          <w:b/>
                          <w:sz w:val="22"/>
                          <w:szCs w:val="22"/>
                        </w:rPr>
                        <w:t>18 марта 2014 года</w:t>
                      </w:r>
                      <w:r w:rsidRPr="00C67343">
                        <w:rPr>
                          <w:sz w:val="22"/>
                          <w:szCs w:val="22"/>
                        </w:rPr>
                        <w:t xml:space="preserve"> был подписан договор о вступлении полуострова Крым и города Севастополь в состав Российской Федерации. Эта дата считается Днём воссоединения Крыма и России и вошла в историю под названием «Крымская весна». </w:t>
                      </w:r>
                      <w:r w:rsidRPr="00C6734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 честь этой даты </w:t>
                      </w:r>
                      <w:r w:rsidR="00C67343" w:rsidRPr="00C6734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 школе </w:t>
                      </w:r>
                      <w:r w:rsidRPr="00C6734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прошли уроки</w:t>
                      </w:r>
                      <w:r w:rsidR="00C67343" w:rsidRPr="00C6734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«</w:t>
                      </w:r>
                      <w:r w:rsidRPr="00C6734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Крымская весна. Мы вместе!</w:t>
                      </w:r>
                      <w:r w:rsidR="00C67343" w:rsidRPr="00C6734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», Всероссийская акция «Крымская лаванда». </w:t>
                      </w:r>
                    </w:p>
                    <w:p w:rsidR="00C36332" w:rsidRDefault="00C36332" w:rsidP="00C3633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C36332" w:rsidRPr="00C67343" w:rsidRDefault="00C36332" w:rsidP="00296D0D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  <w:r w:rsidRPr="002F5455">
                        <w:rPr>
                          <w:b/>
                          <w:sz w:val="22"/>
                          <w:szCs w:val="22"/>
                        </w:rPr>
                        <w:t>С 16 по 21 марта</w:t>
                      </w:r>
                      <w:r>
                        <w:rPr>
                          <w:sz w:val="22"/>
                          <w:szCs w:val="22"/>
                        </w:rPr>
                        <w:t xml:space="preserve"> в школе прошли классные часы «Спасённое детство: проект, объединивший поколения» по передвижной выставке, предоставленной Уполномоченным по правам чело</w:t>
                      </w:r>
                      <w:r w:rsidR="00187068">
                        <w:rPr>
                          <w:sz w:val="22"/>
                          <w:szCs w:val="22"/>
                        </w:rPr>
                        <w:t>века в Пермском крае, и по мате</w:t>
                      </w:r>
                      <w:r>
                        <w:rPr>
                          <w:sz w:val="22"/>
                          <w:szCs w:val="22"/>
                        </w:rPr>
                        <w:t xml:space="preserve">риалам об эвакуированных в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Кишертский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район интернатах. Экскурсоводом был</w:t>
                      </w:r>
                      <w:r w:rsidR="006900F4">
                        <w:rPr>
                          <w:sz w:val="22"/>
                          <w:szCs w:val="22"/>
                        </w:rPr>
                        <w:t>а Валентина Юрьевна Пономарев -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>
                        <w:rPr>
                          <w:sz w:val="22"/>
                          <w:szCs w:val="22"/>
                        </w:rPr>
                        <w:t>директор  школьного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музея. </w:t>
                      </w:r>
                    </w:p>
                    <w:p w:rsidR="00345903" w:rsidRDefault="00345903" w:rsidP="0034590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C7B68">
                        <w:rPr>
                          <w:sz w:val="44"/>
                          <w:szCs w:val="44"/>
                        </w:rPr>
                        <w:t>* * *</w:t>
                      </w:r>
                    </w:p>
                    <w:p w:rsidR="00345903" w:rsidRDefault="00345903" w:rsidP="00345903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345903">
                        <w:rPr>
                          <w:b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23 марта</w:t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состоялись муниципальные соревнования по перильной туристской технике в зале.</w:t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 </w:t>
                      </w:r>
                      <w:r w:rsidR="00077C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соревнованиях приняли участие четыре </w:t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команды:</w:t>
                      </w:r>
                      <w:r w:rsidR="00077CC0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«Туристы-оптимисты» (</w:t>
                      </w:r>
                      <w:proofErr w:type="spellStart"/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Кишер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ть</w:t>
                      </w:r>
                      <w:proofErr w:type="spellEnd"/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), </w:t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«Кеды» (</w:t>
                      </w:r>
                      <w:proofErr w:type="spellStart"/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Кишер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ть</w:t>
                      </w:r>
                      <w:proofErr w:type="spellEnd"/>
                      <w:proofErr w:type="gramStart"/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)</w:t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br/>
                        <w:t>«</w:t>
                      </w:r>
                      <w:proofErr w:type="gramEnd"/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Азимут» 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(Посад), </w:t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«Максимум»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(клуб</w:t>
                      </w:r>
                      <w:r w:rsidRPr="00345903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«Развитие»).</w:t>
                      </w:r>
                    </w:p>
                    <w:p w:rsidR="00D000B4" w:rsidRDefault="00345903" w:rsidP="00345903">
                      <w:pPr>
                        <w:ind w:firstLine="709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В общем зачете места распределились следующим </w:t>
                      </w:r>
                      <w:proofErr w:type="gramStart"/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образом: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 </w:t>
                      </w:r>
                      <w:r w:rsidR="006900F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 </w:t>
                      </w:r>
                      <w:proofErr w:type="gramEnd"/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средняя возрастная группа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1 место - команда «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Кеды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»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2 место - команда «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Максимум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»</w:t>
                      </w:r>
                    </w:p>
                    <w:p w:rsidR="00345903" w:rsidRPr="00D000B4" w:rsidRDefault="00345903" w:rsidP="00345903">
                      <w:pPr>
                        <w:ind w:firstLine="709"/>
                        <w:jc w:val="both"/>
                        <w:rPr>
                          <w:sz w:val="22"/>
                          <w:szCs w:val="22"/>
                        </w:rPr>
                      </w:pPr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 старшая возрастная группа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1 место 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- команда «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Туристы-оптимисты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»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</w:rPr>
                        <w:br/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2 место - команда «</w:t>
                      </w:r>
                      <w:r w:rsidRP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Азимут</w:t>
                      </w:r>
                      <w:r w:rsidR="00D000B4"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»</w:t>
                      </w: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0037F5" w:rsidRDefault="00E64481" w:rsidP="000037F5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64481" w:rsidRPr="009F0E37" w:rsidRDefault="00E64481" w:rsidP="00640434">
                      <w:pPr>
                        <w:rPr>
                          <w:sz w:val="24"/>
                          <w:szCs w:val="24"/>
                        </w:rPr>
                      </w:pPr>
                      <w:r w:rsidRPr="009F0E37">
                        <w:rPr>
                          <w:sz w:val="24"/>
                          <w:szCs w:val="24"/>
                        </w:rPr>
                        <w:t xml:space="preserve">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</w:t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  <w:r w:rsidRPr="00A71262">
                        <w:rPr>
                          <w:sz w:val="22"/>
                          <w:szCs w:val="22"/>
                        </w:rPr>
                        <w:tab/>
                      </w: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E64481" w:rsidRPr="00A71262" w:rsidRDefault="00E64481" w:rsidP="0099113E">
                      <w:pPr>
                        <w:ind w:firstLine="709"/>
                        <w:contextualSpacing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both"/>
                        <w:rPr>
                          <w:sz w:val="26"/>
                          <w:szCs w:val="24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  <w:p w:rsidR="00E64481" w:rsidRPr="00BC7B68" w:rsidRDefault="00E64481" w:rsidP="009D2BC9">
                      <w:pPr>
                        <w:ind w:firstLine="709"/>
                        <w:contextualSpacing/>
                        <w:jc w:val="center"/>
                        <w:rPr>
                          <w:b/>
                          <w:sz w:val="26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AC6EF3" w:rsidP="005736DE">
      <w:pPr>
        <w:tabs>
          <w:tab w:val="left" w:pos="8540"/>
        </w:tabs>
        <w:jc w:val="both"/>
      </w:pPr>
      <w:r>
        <w:rPr>
          <w:noProof/>
        </w:rPr>
        <w:drawing>
          <wp:anchor distT="0" distB="0" distL="114300" distR="114300" simplePos="0" relativeHeight="25186764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113030</wp:posOffset>
            </wp:positionV>
            <wp:extent cx="3886200" cy="2346960"/>
            <wp:effectExtent l="0" t="0" r="0" b="0"/>
            <wp:wrapNone/>
            <wp:docPr id="29" name="Рисунок 29" descr="C:\Users\User\AppData\Local\Microsoft\Windows\Temporary Internet Files\Content.Word\IMG_20220215_1143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AppData\Local\Microsoft\Windows\Temporary Internet Files\Content.Word\IMG_20220215_11431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3" r="7644" b="5580"/>
                    <a:stretch/>
                  </pic:blipFill>
                  <pic:spPr bwMode="auto">
                    <a:xfrm>
                      <a:off x="0" y="0"/>
                      <a:ext cx="38862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AC6EF3" w:rsidP="005736DE">
      <w:pPr>
        <w:tabs>
          <w:tab w:val="left" w:pos="8540"/>
        </w:tabs>
        <w:jc w:val="both"/>
      </w:pPr>
      <w:r w:rsidRPr="00AC6EF3">
        <w:rPr>
          <w:noProof/>
        </w:rPr>
        <w:drawing>
          <wp:anchor distT="0" distB="0" distL="114300" distR="114300" simplePos="0" relativeHeight="25186662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60325</wp:posOffset>
            </wp:positionV>
            <wp:extent cx="3901440" cy="2354580"/>
            <wp:effectExtent l="0" t="0" r="3810" b="7620"/>
            <wp:wrapNone/>
            <wp:docPr id="27" name="Рисунок 27" descr="C:\Users\User\AppData\Local\Temp\Rar$DIa6508.32337\i4EBmubUN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508.32337\i4EBmubUN_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6" b="9114"/>
                    <a:stretch/>
                  </pic:blipFill>
                  <pic:spPr bwMode="auto">
                    <a:xfrm>
                      <a:off x="0" y="0"/>
                      <a:ext cx="390144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4453D4" w:rsidP="005736DE">
      <w:pPr>
        <w:tabs>
          <w:tab w:val="left" w:pos="854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120015</wp:posOffset>
                </wp:positionV>
                <wp:extent cx="259080" cy="266700"/>
                <wp:effectExtent l="0" t="1905" r="0" b="0"/>
                <wp:wrapNone/>
                <wp:docPr id="39" name="Text Box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E64481" w:rsidP="003E258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3" o:spid="_x0000_s1049" type="#_x0000_t202" style="position:absolute;left:0;text-align:left;margin-left:272.25pt;margin-top:9.45pt;width:20.4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HdvQIAAMQ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" filled="f" stroked="f">
                <v:textbox>
                  <w:txbxContent>
                    <w:p w:rsidR="00E64481" w:rsidRDefault="00E64481" w:rsidP="003E2586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070E0" w:rsidRDefault="006900F4" w:rsidP="005736DE">
      <w:pPr>
        <w:tabs>
          <w:tab w:val="left" w:pos="8540"/>
        </w:tabs>
        <w:jc w:val="both"/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869696" behindDoc="0" locked="0" layoutInCell="1" allowOverlap="1" wp14:anchorId="22C8DAB7" wp14:editId="0E7B6EA8">
            <wp:simplePos x="0" y="0"/>
            <wp:positionH relativeFrom="column">
              <wp:posOffset>-53340</wp:posOffset>
            </wp:positionH>
            <wp:positionV relativeFrom="paragraph">
              <wp:posOffset>-220345</wp:posOffset>
            </wp:positionV>
            <wp:extent cx="663879" cy="807720"/>
            <wp:effectExtent l="0" t="0" r="317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79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46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-93345</wp:posOffset>
                </wp:positionV>
                <wp:extent cx="6477000" cy="566420"/>
                <wp:effectExtent l="0" t="0" r="0" b="5080"/>
                <wp:wrapNone/>
                <wp:docPr id="38" name="Text Box 2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5D3DA3" w:rsidRDefault="00C07461" w:rsidP="00C07461">
                            <w:pPr>
                              <w:pStyle w:val="aa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2"/>
                                <w:szCs w:val="44"/>
                              </w:rPr>
                              <w:t>Мониторинг содержания кислорода в воздухе</w:t>
                            </w:r>
                          </w:p>
                          <w:p w:rsidR="00E64481" w:rsidRPr="004B4883" w:rsidRDefault="00E64481" w:rsidP="00ED5948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</w:pPr>
                            <w:r w:rsidRPr="004B4883">
                              <w:rPr>
                                <w:rFonts w:ascii="Palatino Linotype" w:hAnsi="Palatino Linotype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E64481" w:rsidRPr="00B915D3" w:rsidRDefault="00E64481" w:rsidP="00ED5948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7" o:spid="_x0000_s1050" type="#_x0000_t202" style="position:absolute;left:0;text-align:left;margin-left:51.45pt;margin-top:-7.35pt;width:510pt;height:4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" filled="f" stroked="f">
                <v:textbox>
                  <w:txbxContent>
                    <w:p w:rsidR="00E64481" w:rsidRPr="005D3DA3" w:rsidRDefault="00C07461" w:rsidP="00C07461">
                      <w:pPr>
                        <w:pStyle w:val="aa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2"/>
                          <w:szCs w:val="44"/>
                        </w:rPr>
                        <w:t>Мониторинг содержания кислорода в воздухе</w:t>
                      </w:r>
                    </w:p>
                    <w:p w:rsidR="00E64481" w:rsidRPr="004B4883" w:rsidRDefault="00E64481" w:rsidP="00ED5948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</w:pPr>
                      <w:r w:rsidRPr="004B4883">
                        <w:rPr>
                          <w:rFonts w:ascii="Palatino Linotype" w:hAnsi="Palatino Linotype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E64481" w:rsidRPr="00B915D3" w:rsidRDefault="00E64481" w:rsidP="00ED5948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3D4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-230505</wp:posOffset>
                </wp:positionV>
                <wp:extent cx="6134100" cy="241935"/>
                <wp:effectExtent l="1270" t="0" r="0" b="0"/>
                <wp:wrapNone/>
                <wp:docPr id="37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C07461" w:rsidP="00720A67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ЮНЫЕ ИССЛЕДОВАТЕЛИ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5" o:spid="_x0000_s1051" type="#_x0000_t202" style="position:absolute;left:0;text-align:left;margin-left:64pt;margin-top:-18.15pt;width:483pt;height:19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" fillcolor="maroon" stroked="f">
                <v:textbox>
                  <w:txbxContent>
                    <w:p w:rsidR="00E64481" w:rsidRPr="00E7048B" w:rsidRDefault="00C07461" w:rsidP="00720A67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ЮНЫЕ ИССЛЕДОВАТЕЛИ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D019E" w:rsidRPr="00C11E47" w:rsidRDefault="00B510B9" w:rsidP="00C11E47">
      <w:pPr>
        <w:tabs>
          <w:tab w:val="left" w:pos="8540"/>
        </w:tabs>
        <w:jc w:val="both"/>
        <w:sectPr w:rsidR="002D019E" w:rsidRPr="00C11E47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1561465</wp:posOffset>
                </wp:positionV>
                <wp:extent cx="4251960" cy="7940040"/>
                <wp:effectExtent l="0" t="0" r="15240" b="2286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960" cy="794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461" w:rsidRPr="00B0466E" w:rsidRDefault="00C07461" w:rsidP="00C07461">
                            <w:pPr>
                              <w:pStyle w:val="3"/>
                              <w:spacing w:line="24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</w:rPr>
                            </w:pPr>
                            <w:r w:rsidRPr="00B0466E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</w:rPr>
                              <w:t>Мониторинг содержания кислорода в воздухе</w:t>
                            </w:r>
                          </w:p>
                          <w:p w:rsidR="00C07461" w:rsidRPr="00B0466E" w:rsidRDefault="00C07461" w:rsidP="00C07461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0466E">
                              <w:rPr>
                                <w:sz w:val="24"/>
                                <w:szCs w:val="24"/>
                              </w:rPr>
                              <w:t xml:space="preserve">Чтобы узнать, изменяется ли содержание кислорода в воздухе классной комнаты в течение дня, мы провели исследование. Для этого датчик кислорода из цифровой экологической лаборатории подключили к ноутбуку, запустили программу измерений «Экологический мониторинг» и нажали кнопку «Пуск». Подождали установления </w:t>
                            </w:r>
                            <w:r w:rsidR="005A7EBD">
                              <w:rPr>
                                <w:sz w:val="24"/>
                                <w:szCs w:val="24"/>
                              </w:rPr>
                              <w:t>показаний в течение 30 секунд, п</w:t>
                            </w:r>
                            <w:r w:rsidRPr="00B0466E">
                              <w:rPr>
                                <w:sz w:val="24"/>
                                <w:szCs w:val="24"/>
                              </w:rPr>
                              <w:t>осле чего зафиксировали резул</w:t>
                            </w:r>
                            <w:r w:rsidR="005A7EBD">
                              <w:rPr>
                                <w:sz w:val="24"/>
                                <w:szCs w:val="24"/>
                              </w:rPr>
                              <w:t>ьтат.</w:t>
                            </w:r>
                          </w:p>
                          <w:p w:rsidR="00C07461" w:rsidRPr="00C07461" w:rsidRDefault="00C07461" w:rsidP="00C07461">
                            <w:pPr>
                              <w:ind w:firstLine="709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07461">
                              <w:rPr>
                                <w:b/>
                                <w:sz w:val="24"/>
                                <w:szCs w:val="24"/>
                              </w:rPr>
                              <w:t>1 день. 17 февраля. Кабинет № 20</w:t>
                            </w:r>
                          </w:p>
                          <w:p w:rsidR="005A7EBD" w:rsidRDefault="005A7EBD" w:rsidP="00C07461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Измерение</w:t>
                            </w:r>
                            <w:r w:rsidR="00C07461" w:rsidRPr="00B046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перед 1 уроком. Уровень кислорода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  <w:p w:rsidR="00C07461" w:rsidRPr="005A7EBD" w:rsidRDefault="00C07461" w:rsidP="005A7EBD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A7EBD">
                              <w:rPr>
                                <w:sz w:val="24"/>
                                <w:szCs w:val="24"/>
                              </w:rPr>
                              <w:t>21, 2 %</w:t>
                            </w:r>
                            <w:r w:rsidR="00B510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5A7EB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07461" w:rsidRPr="00B0466E" w:rsidRDefault="005A7EBD" w:rsidP="00C07461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Измерение</w:t>
                            </w:r>
                            <w:r w:rsidR="00C07461" w:rsidRPr="00B046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после 6 урока в непроветриваемом кабинете (окна не открывались, дверь открывалась, помещение снабжено системой вентиляции), общее число учащихся за этот период – 137 человек. Уровень кислорода – 19 %</w:t>
                            </w:r>
                            <w:r w:rsidR="00B510B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7461" w:rsidRPr="00B0466E" w:rsidRDefault="00C07461" w:rsidP="00C07461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46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Измерение после 5-минутного проветривания. Уровень кислорода – 20 %</w:t>
                            </w:r>
                            <w:r w:rsidR="00B510B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7461" w:rsidRPr="00B0466E" w:rsidRDefault="00C07461" w:rsidP="00C07461">
                            <w:pPr>
                              <w:pStyle w:val="ab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0746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 день. 18 февраля</w:t>
                            </w:r>
                          </w:p>
                          <w:p w:rsidR="00C07461" w:rsidRPr="00B0466E" w:rsidRDefault="005A7EBD" w:rsidP="00C07461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Измерение</w:t>
                            </w:r>
                            <w:r w:rsidR="00C07461" w:rsidRPr="00B046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перед 1 уроком. Уровень кислорода – 21 %</w:t>
                            </w:r>
                            <w:r w:rsidR="00B510B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7461" w:rsidRPr="00B0466E" w:rsidRDefault="00C07461" w:rsidP="00C07461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46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Измерение после 6 урока в проветриваемом помещении – 19, 7 %</w:t>
                            </w:r>
                            <w:r w:rsidR="00B510B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7461" w:rsidRPr="00B0466E" w:rsidRDefault="00C07461" w:rsidP="00C07461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0466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Измерение после сквозного 10-минутного проветривания. Уровень кислорода – 21 %</w:t>
                            </w:r>
                            <w:r w:rsidR="00B510B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7461" w:rsidRPr="00BF3351" w:rsidRDefault="00C07461" w:rsidP="00C07461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Таким образом, с</w:t>
                            </w:r>
                            <w:r w:rsidRPr="00BF3351">
                              <w:rPr>
                                <w:sz w:val="24"/>
                                <w:szCs w:val="24"/>
                              </w:rPr>
                              <w:t xml:space="preserve">одержание кислорода в классном помещении до начала уроков расценивается как </w:t>
                            </w:r>
                            <w:r w:rsidRPr="00BF335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благоприятный уровень содержания кислорода в воздухе</w:t>
                            </w:r>
                            <w:r w:rsidRPr="00BF335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7461" w:rsidRPr="00BF3351" w:rsidRDefault="00C07461" w:rsidP="00C07461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F3351">
                              <w:rPr>
                                <w:sz w:val="24"/>
                                <w:szCs w:val="24"/>
                              </w:rPr>
                              <w:t>После шести проведенных подряд уроков при периодически открывающей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ся двери и вентиляции помещения</w:t>
                            </w:r>
                            <w:r w:rsidRPr="00BF3351">
                              <w:rPr>
                                <w:sz w:val="24"/>
                                <w:szCs w:val="24"/>
                              </w:rPr>
                              <w:t xml:space="preserve"> содержание кислорода расценивается как </w:t>
                            </w:r>
                            <w:r w:rsidRPr="00BF335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недостаточный уровень содержания кислорода в воздухе</w:t>
                            </w:r>
                            <w:r w:rsidRPr="00BF335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7461" w:rsidRPr="00BF3351" w:rsidRDefault="00C07461" w:rsidP="00C07461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F3351">
                              <w:rPr>
                                <w:sz w:val="24"/>
                                <w:szCs w:val="24"/>
                              </w:rPr>
                              <w:t>Проветривание повышает содержание кислорода в помещении, однако проветривание через одно открытое окно площадью 0,64 м</w:t>
                            </w:r>
                            <w:r w:rsidRPr="00BF3351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BF3351">
                              <w:rPr>
                                <w:sz w:val="24"/>
                                <w:szCs w:val="24"/>
                              </w:rPr>
                              <w:t xml:space="preserve"> явно недостаточно для восстановления нормального содержания кислорода. Уровень содержания кислорода по-прежнему расценивается как </w:t>
                            </w:r>
                            <w:r w:rsidRPr="00BF335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недостаточный.</w:t>
                            </w:r>
                            <w:r w:rsidRPr="00BF335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EBD">
                              <w:rPr>
                                <w:sz w:val="24"/>
                                <w:szCs w:val="24"/>
                              </w:rPr>
                              <w:t>Н</w:t>
                            </w:r>
                            <w:r w:rsidRPr="00BF3351">
                              <w:rPr>
                                <w:sz w:val="24"/>
                                <w:szCs w:val="24"/>
                              </w:rPr>
                              <w:t xml:space="preserve">ужно увеличивать </w:t>
                            </w:r>
                            <w:r w:rsidR="005A7EBD">
                              <w:rPr>
                                <w:sz w:val="24"/>
                                <w:szCs w:val="24"/>
                              </w:rPr>
                              <w:t xml:space="preserve">либо </w:t>
                            </w:r>
                            <w:r w:rsidRPr="00BF3351">
                              <w:rPr>
                                <w:sz w:val="24"/>
                                <w:szCs w:val="24"/>
                              </w:rPr>
                              <w:t>площадь проветривания, либо время проветривания.</w:t>
                            </w:r>
                          </w:p>
                          <w:p w:rsidR="00C07461" w:rsidRDefault="00C07461" w:rsidP="00C07461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F3351">
                              <w:rPr>
                                <w:sz w:val="24"/>
                                <w:szCs w:val="24"/>
                              </w:rPr>
                              <w:t>Даже при наличии вентиляции и открытой двери в кабинете необходимо проветривание на каждой перемене не менее 10 мин.</w:t>
                            </w:r>
                          </w:p>
                          <w:p w:rsidR="00E619BC" w:rsidRDefault="005A7EBD" w:rsidP="005A7EBD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5A7EB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Дарья Никитина, Елизавета </w:t>
                            </w:r>
                            <w:proofErr w:type="spellStart"/>
                            <w:r w:rsidRPr="005A7EB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Саломатова</w:t>
                            </w:r>
                            <w:proofErr w:type="spellEnd"/>
                            <w:r w:rsidRPr="005A7EB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, 6 «Б»</w:t>
                            </w:r>
                            <w:r w:rsidR="00E619BC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:rsidR="005A7EBD" w:rsidRPr="005A7EBD" w:rsidRDefault="00E619BC" w:rsidP="005A7EBD">
                            <w:pPr>
                              <w:shd w:val="clear" w:color="auto" w:fill="FFFFFF"/>
                              <w:ind w:firstLine="709"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участники конференции «Шаг в науку»</w:t>
                            </w:r>
                          </w:p>
                          <w:p w:rsidR="00C07461" w:rsidRPr="00B0466E" w:rsidRDefault="00C07461" w:rsidP="00C07461">
                            <w:pPr>
                              <w:pStyle w:val="ab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07461" w:rsidRDefault="00C074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52" type="#_x0000_t202" style="position:absolute;left:0;text-align:left;margin-left:207.45pt;margin-top:122.95pt;width:334.8pt;height:625.2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" fillcolor="white [3201]" strokecolor="white [3212]" strokeweight=".5pt">
                <v:textbox>
                  <w:txbxContent>
                    <w:p w:rsidR="00C07461" w:rsidRPr="00B0466E" w:rsidRDefault="00C07461" w:rsidP="00C07461">
                      <w:pPr>
                        <w:pStyle w:val="3"/>
                        <w:spacing w:line="24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</w:rPr>
                      </w:pPr>
                      <w:r w:rsidRPr="00B0466E">
                        <w:rPr>
                          <w:rFonts w:ascii="Times New Roman" w:hAnsi="Times New Roman" w:cs="Times New Roman"/>
                          <w:b/>
                          <w:color w:val="auto"/>
                        </w:rPr>
                        <w:t>Мониторинг содержания кислорода в воздухе</w:t>
                      </w:r>
                    </w:p>
                    <w:p w:rsidR="00C07461" w:rsidRPr="00B0466E" w:rsidRDefault="00C07461" w:rsidP="00C07461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B0466E">
                        <w:rPr>
                          <w:sz w:val="24"/>
                          <w:szCs w:val="24"/>
                        </w:rPr>
                        <w:t xml:space="preserve">Чтобы узнать, изменяется ли содержание кислорода в воздухе классной комнаты в течение дня, мы провели исследование. Для этого датчик кислорода из цифровой экологической лаборатории подключили к ноутбуку, запустили программу измерений «Экологический мониторинг» и нажали кнопку «Пуск». Подождали установления </w:t>
                      </w:r>
                      <w:r w:rsidR="005A7EBD">
                        <w:rPr>
                          <w:sz w:val="24"/>
                          <w:szCs w:val="24"/>
                        </w:rPr>
                        <w:t>показаний в течение 30 секунд, п</w:t>
                      </w:r>
                      <w:r w:rsidRPr="00B0466E">
                        <w:rPr>
                          <w:sz w:val="24"/>
                          <w:szCs w:val="24"/>
                        </w:rPr>
                        <w:t>осле чего зафиксировали резул</w:t>
                      </w:r>
                      <w:r w:rsidR="005A7EBD">
                        <w:rPr>
                          <w:sz w:val="24"/>
                          <w:szCs w:val="24"/>
                        </w:rPr>
                        <w:t>ьтат.</w:t>
                      </w:r>
                    </w:p>
                    <w:p w:rsidR="00C07461" w:rsidRPr="00C07461" w:rsidRDefault="00C07461" w:rsidP="00C07461">
                      <w:pPr>
                        <w:ind w:firstLine="709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C07461">
                        <w:rPr>
                          <w:b/>
                          <w:sz w:val="24"/>
                          <w:szCs w:val="24"/>
                        </w:rPr>
                        <w:t>1 день. 17 февраля. Кабинет № 20</w:t>
                      </w:r>
                    </w:p>
                    <w:p w:rsidR="005A7EBD" w:rsidRDefault="005A7EBD" w:rsidP="00C07461">
                      <w:pPr>
                        <w:pStyle w:val="ab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Измерение</w:t>
                      </w:r>
                      <w:r w:rsidR="00C07461" w:rsidRPr="00B046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перед 1 уроком. Уровень кислорода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–</w:t>
                      </w:r>
                    </w:p>
                    <w:p w:rsidR="00C07461" w:rsidRPr="005A7EBD" w:rsidRDefault="00C07461" w:rsidP="005A7EBD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5A7EBD">
                        <w:rPr>
                          <w:sz w:val="24"/>
                          <w:szCs w:val="24"/>
                        </w:rPr>
                        <w:t>21, 2 %</w:t>
                      </w:r>
                      <w:r w:rsidR="00B510B9">
                        <w:rPr>
                          <w:sz w:val="24"/>
                          <w:szCs w:val="24"/>
                        </w:rPr>
                        <w:t>.</w:t>
                      </w:r>
                      <w:r w:rsidRPr="005A7EBD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C07461" w:rsidRPr="00B0466E" w:rsidRDefault="005A7EBD" w:rsidP="00C07461">
                      <w:pPr>
                        <w:pStyle w:val="ab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Измерение</w:t>
                      </w:r>
                      <w:r w:rsidR="00C07461" w:rsidRPr="00B046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после 6 урока в непроветриваемом кабинете (окна не открывались, дверь открывалась, помещение снабжено системой вентиляции), общее число учащихся за этот период – 137 человек. Уровень кислорода – 19 %</w:t>
                      </w:r>
                      <w:r w:rsidR="00B510B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07461" w:rsidRPr="00B0466E" w:rsidRDefault="00C07461" w:rsidP="00C07461">
                      <w:pPr>
                        <w:pStyle w:val="ab"/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46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Измерение после 5-минутного проветривания. Уровень кислорода – 20 %</w:t>
                      </w:r>
                      <w:r w:rsidR="00B510B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07461" w:rsidRPr="00B0466E" w:rsidRDefault="00C07461" w:rsidP="00C07461">
                      <w:pPr>
                        <w:pStyle w:val="ab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0746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 день. 18 февраля</w:t>
                      </w:r>
                    </w:p>
                    <w:p w:rsidR="00C07461" w:rsidRPr="00B0466E" w:rsidRDefault="005A7EBD" w:rsidP="00C07461">
                      <w:pPr>
                        <w:pStyle w:val="ab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Измерение</w:t>
                      </w:r>
                      <w:r w:rsidR="00C07461" w:rsidRPr="00B046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перед 1 уроком. Уровень кислорода – 21 %</w:t>
                      </w:r>
                      <w:r w:rsidR="00B510B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07461" w:rsidRPr="00B0466E" w:rsidRDefault="00C07461" w:rsidP="00C07461">
                      <w:pPr>
                        <w:pStyle w:val="ab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46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Измерение после 6 урока в проветриваемом помещении – 19, 7 %</w:t>
                      </w:r>
                      <w:r w:rsidR="00B510B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07461" w:rsidRPr="00B0466E" w:rsidRDefault="00C07461" w:rsidP="00C07461">
                      <w:pPr>
                        <w:pStyle w:val="ab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0466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Измерение после сквозного 10-минутного проветривания. Уровень кислорода – 21 %</w:t>
                      </w:r>
                      <w:r w:rsidR="00B510B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07461" w:rsidRPr="00BF3351" w:rsidRDefault="00C07461" w:rsidP="00C07461">
                      <w:pPr>
                        <w:shd w:val="clear" w:color="auto" w:fill="FFFFFF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Таким образом, с</w:t>
                      </w:r>
                      <w:r w:rsidRPr="00BF3351">
                        <w:rPr>
                          <w:sz w:val="24"/>
                          <w:szCs w:val="24"/>
                        </w:rPr>
                        <w:t xml:space="preserve">одержание кислорода в классном помещении до начала уроков расценивается как </w:t>
                      </w:r>
                      <w:r w:rsidRPr="00BF3351">
                        <w:rPr>
                          <w:b/>
                          <w:bCs/>
                          <w:sz w:val="24"/>
                          <w:szCs w:val="24"/>
                        </w:rPr>
                        <w:t>благоприятный уровень содержания кислорода в воздухе</w:t>
                      </w:r>
                      <w:r w:rsidRPr="00BF335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C07461" w:rsidRPr="00BF3351" w:rsidRDefault="00C07461" w:rsidP="00C07461">
                      <w:pPr>
                        <w:shd w:val="clear" w:color="auto" w:fill="FFFFFF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BF3351">
                        <w:rPr>
                          <w:sz w:val="24"/>
                          <w:szCs w:val="24"/>
                        </w:rPr>
                        <w:t>После шести проведенных подряд уроков при периодически открывающей</w:t>
                      </w:r>
                      <w:r>
                        <w:rPr>
                          <w:sz w:val="24"/>
                          <w:szCs w:val="24"/>
                        </w:rPr>
                        <w:t>ся двери и вентиляции помещения</w:t>
                      </w:r>
                      <w:r w:rsidRPr="00BF3351">
                        <w:rPr>
                          <w:sz w:val="24"/>
                          <w:szCs w:val="24"/>
                        </w:rPr>
                        <w:t xml:space="preserve"> содержание кислорода расценивается как </w:t>
                      </w:r>
                      <w:r w:rsidRPr="00BF3351">
                        <w:rPr>
                          <w:b/>
                          <w:bCs/>
                          <w:sz w:val="24"/>
                          <w:szCs w:val="24"/>
                        </w:rPr>
                        <w:t>недостаточный уровень содержания кислорода в воздухе</w:t>
                      </w:r>
                      <w:r w:rsidRPr="00BF335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C07461" w:rsidRPr="00BF3351" w:rsidRDefault="00C07461" w:rsidP="00C07461">
                      <w:pPr>
                        <w:shd w:val="clear" w:color="auto" w:fill="FFFFFF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BF3351">
                        <w:rPr>
                          <w:sz w:val="24"/>
                          <w:szCs w:val="24"/>
                        </w:rPr>
                        <w:t>Проветривание повышает содержание кислорода в помещении, однако проветривание через одно открытое окно площадью 0,64 м</w:t>
                      </w:r>
                      <w:r w:rsidRPr="00BF3351"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BF3351">
                        <w:rPr>
                          <w:sz w:val="24"/>
                          <w:szCs w:val="24"/>
                        </w:rPr>
                        <w:t xml:space="preserve"> явно недостаточно для восстановления нормального содержания кислорода. Уровень содержания кислорода по-прежнему расценивается как </w:t>
                      </w:r>
                      <w:r w:rsidRPr="00BF3351">
                        <w:rPr>
                          <w:b/>
                          <w:bCs/>
                          <w:sz w:val="24"/>
                          <w:szCs w:val="24"/>
                        </w:rPr>
                        <w:t>недостаточный.</w:t>
                      </w:r>
                      <w:r w:rsidRPr="00BF335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7EBD">
                        <w:rPr>
                          <w:sz w:val="24"/>
                          <w:szCs w:val="24"/>
                        </w:rPr>
                        <w:t>Н</w:t>
                      </w:r>
                      <w:r w:rsidRPr="00BF3351">
                        <w:rPr>
                          <w:sz w:val="24"/>
                          <w:szCs w:val="24"/>
                        </w:rPr>
                        <w:t xml:space="preserve">ужно увеличивать </w:t>
                      </w:r>
                      <w:r w:rsidR="005A7EBD">
                        <w:rPr>
                          <w:sz w:val="24"/>
                          <w:szCs w:val="24"/>
                        </w:rPr>
                        <w:t xml:space="preserve">либо </w:t>
                      </w:r>
                      <w:r w:rsidRPr="00BF3351">
                        <w:rPr>
                          <w:sz w:val="24"/>
                          <w:szCs w:val="24"/>
                        </w:rPr>
                        <w:t>площадь проветривания, либо время проветривания.</w:t>
                      </w:r>
                    </w:p>
                    <w:p w:rsidR="00C07461" w:rsidRDefault="00C07461" w:rsidP="00C07461">
                      <w:pPr>
                        <w:shd w:val="clear" w:color="auto" w:fill="FFFFFF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BF3351">
                        <w:rPr>
                          <w:sz w:val="24"/>
                          <w:szCs w:val="24"/>
                        </w:rPr>
                        <w:t>Даже при наличии вентиляции и открытой двери в кабинете необходимо проветривание на каждой перемене не менее 10 мин.</w:t>
                      </w:r>
                    </w:p>
                    <w:p w:rsidR="00E619BC" w:rsidRDefault="005A7EBD" w:rsidP="005A7EBD">
                      <w:pPr>
                        <w:shd w:val="clear" w:color="auto" w:fill="FFFFFF"/>
                        <w:ind w:firstLine="709"/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5A7EBD">
                        <w:rPr>
                          <w:b/>
                          <w:i/>
                          <w:sz w:val="20"/>
                          <w:szCs w:val="20"/>
                        </w:rPr>
                        <w:t xml:space="preserve">Дарья Никитина, Елизавета </w:t>
                      </w:r>
                      <w:proofErr w:type="spellStart"/>
                      <w:r w:rsidRPr="005A7EBD">
                        <w:rPr>
                          <w:b/>
                          <w:i/>
                          <w:sz w:val="20"/>
                          <w:szCs w:val="20"/>
                        </w:rPr>
                        <w:t>Саломатова</w:t>
                      </w:r>
                      <w:proofErr w:type="spellEnd"/>
                      <w:r w:rsidRPr="005A7EBD">
                        <w:rPr>
                          <w:b/>
                          <w:i/>
                          <w:sz w:val="20"/>
                          <w:szCs w:val="20"/>
                        </w:rPr>
                        <w:t>, 6 «Б»</w:t>
                      </w:r>
                      <w:r w:rsidR="00E619BC">
                        <w:rPr>
                          <w:b/>
                          <w:i/>
                          <w:sz w:val="20"/>
                          <w:szCs w:val="20"/>
                        </w:rPr>
                        <w:t xml:space="preserve">, </w:t>
                      </w:r>
                    </w:p>
                    <w:p w:rsidR="005A7EBD" w:rsidRPr="005A7EBD" w:rsidRDefault="00E619BC" w:rsidP="005A7EBD">
                      <w:pPr>
                        <w:shd w:val="clear" w:color="auto" w:fill="FFFFFF"/>
                        <w:ind w:firstLine="709"/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участники конференции «Шаг в науку»</w:t>
                      </w:r>
                    </w:p>
                    <w:p w:rsidR="00C07461" w:rsidRPr="00B0466E" w:rsidRDefault="00C07461" w:rsidP="00C07461">
                      <w:pPr>
                        <w:pStyle w:val="ab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07461" w:rsidRDefault="00C0746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144145</wp:posOffset>
                </wp:positionV>
                <wp:extent cx="4198620" cy="1478280"/>
                <wp:effectExtent l="0" t="0" r="11430" b="2667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208E" w:rsidRPr="00B510B9" w:rsidRDefault="00D5208E" w:rsidP="00D5208E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510B9">
                              <w:rPr>
                                <w:sz w:val="24"/>
                                <w:szCs w:val="24"/>
                              </w:rPr>
                              <w:t>Классная комната – одно из основных рабочих помещений школы. В разных кабинетах учитель и группа у</w:t>
                            </w:r>
                            <w:r w:rsidR="006900F4" w:rsidRPr="00B510B9">
                              <w:rPr>
                                <w:sz w:val="24"/>
                                <w:szCs w:val="24"/>
                              </w:rPr>
                              <w:t>чащихся (класс) проводят по 5-</w:t>
                            </w:r>
                            <w:r w:rsidRPr="00B510B9">
                              <w:rPr>
                                <w:sz w:val="24"/>
                                <w:szCs w:val="24"/>
                              </w:rPr>
                              <w:t xml:space="preserve">6 часов в день. От качества среды в учебных помещениях во многом зависит их самочувствие, работоспособность, состояние здоровья. </w:t>
                            </w:r>
                          </w:p>
                          <w:p w:rsidR="00D5208E" w:rsidRPr="00B510B9" w:rsidRDefault="00D5208E" w:rsidP="00D5208E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510B9">
                              <w:rPr>
                                <w:sz w:val="24"/>
                                <w:szCs w:val="24"/>
                              </w:rPr>
                              <w:t xml:space="preserve">Иногда </w:t>
                            </w:r>
                            <w:r w:rsidR="00B510B9" w:rsidRPr="00B510B9">
                              <w:rPr>
                                <w:sz w:val="24"/>
                                <w:szCs w:val="24"/>
                              </w:rPr>
                              <w:t xml:space="preserve">после урока </w:t>
                            </w:r>
                            <w:r w:rsidRPr="00B510B9">
                              <w:rPr>
                                <w:sz w:val="24"/>
                                <w:szCs w:val="24"/>
                              </w:rPr>
                              <w:t xml:space="preserve">хочется сказать, что </w:t>
                            </w:r>
                            <w:r w:rsidR="00B510B9" w:rsidRPr="00B510B9">
                              <w:rPr>
                                <w:sz w:val="24"/>
                                <w:szCs w:val="24"/>
                              </w:rPr>
                              <w:t xml:space="preserve">в кабинете </w:t>
                            </w:r>
                            <w:r w:rsidRPr="00B510B9">
                              <w:rPr>
                                <w:sz w:val="24"/>
                                <w:szCs w:val="24"/>
                              </w:rPr>
                              <w:t>не хватает кислорода. Что происходит при этом с нашим организмом? Насколько это вредно?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53" type="#_x0000_t202" style="position:absolute;left:0;text-align:left;margin-left:207.45pt;margin-top:11.35pt;width:330.6pt;height:116.4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" fillcolor="white [3201]" strokecolor="white [3212]" strokeweight=".5pt">
                <v:textbox>
                  <w:txbxContent>
                    <w:p w:rsidR="00D5208E" w:rsidRPr="00B510B9" w:rsidRDefault="00D5208E" w:rsidP="00D5208E">
                      <w:pPr>
                        <w:shd w:val="clear" w:color="auto" w:fill="FFFFFF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B510B9">
                        <w:rPr>
                          <w:sz w:val="24"/>
                          <w:szCs w:val="24"/>
                        </w:rPr>
                        <w:t>Классная комната – одно из основных рабочих помещений школы. В разных кабинетах учитель и группа у</w:t>
                      </w:r>
                      <w:r w:rsidR="006900F4" w:rsidRPr="00B510B9">
                        <w:rPr>
                          <w:sz w:val="24"/>
                          <w:szCs w:val="24"/>
                        </w:rPr>
                        <w:t>чащихся (класс) проводят по 5-</w:t>
                      </w:r>
                      <w:r w:rsidRPr="00B510B9">
                        <w:rPr>
                          <w:sz w:val="24"/>
                          <w:szCs w:val="24"/>
                        </w:rPr>
                        <w:t xml:space="preserve">6 часов в день. От качества среды в учебных помещениях во многом зависит их самочувствие, работоспособность, состояние здоровья. </w:t>
                      </w:r>
                    </w:p>
                    <w:p w:rsidR="00D5208E" w:rsidRPr="00B510B9" w:rsidRDefault="00D5208E" w:rsidP="00D5208E">
                      <w:pPr>
                        <w:shd w:val="clear" w:color="auto" w:fill="FFFFFF"/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B510B9">
                        <w:rPr>
                          <w:sz w:val="24"/>
                          <w:szCs w:val="24"/>
                        </w:rPr>
                        <w:t xml:space="preserve">Иногда </w:t>
                      </w:r>
                      <w:r w:rsidR="00B510B9" w:rsidRPr="00B510B9">
                        <w:rPr>
                          <w:sz w:val="24"/>
                          <w:szCs w:val="24"/>
                        </w:rPr>
                        <w:t xml:space="preserve">после урока </w:t>
                      </w:r>
                      <w:r w:rsidRPr="00B510B9">
                        <w:rPr>
                          <w:sz w:val="24"/>
                          <w:szCs w:val="24"/>
                        </w:rPr>
                        <w:t xml:space="preserve">хочется сказать, что </w:t>
                      </w:r>
                      <w:r w:rsidR="00B510B9" w:rsidRPr="00B510B9">
                        <w:rPr>
                          <w:sz w:val="24"/>
                          <w:szCs w:val="24"/>
                        </w:rPr>
                        <w:t xml:space="preserve">в кабинете </w:t>
                      </w:r>
                      <w:r w:rsidRPr="00B510B9">
                        <w:rPr>
                          <w:sz w:val="24"/>
                          <w:szCs w:val="24"/>
                        </w:rPr>
                        <w:t>не хватает кислорода. Что происходит при этом с нашим организмом? Насколько это вредно?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4576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129193</wp:posOffset>
            </wp:positionV>
            <wp:extent cx="2167510" cy="2446020"/>
            <wp:effectExtent l="0" t="0" r="4445" b="0"/>
            <wp:wrapNone/>
            <wp:docPr id="5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73"/>
                    <a:stretch/>
                  </pic:blipFill>
                  <pic:spPr bwMode="auto">
                    <a:xfrm>
                      <a:off x="0" y="0"/>
                      <a:ext cx="2167510" cy="244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08E"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2574925</wp:posOffset>
                </wp:positionV>
                <wp:extent cx="2484120" cy="7124700"/>
                <wp:effectExtent l="0" t="0" r="11430" b="1905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712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208E" w:rsidRDefault="00D5208E" w:rsidP="00D5208E">
                            <w:pPr>
                              <w:jc w:val="center"/>
                            </w:pPr>
                            <w:r w:rsidRPr="00C07461">
                              <w:rPr>
                                <w:b/>
                                <w:sz w:val="24"/>
                                <w:szCs w:val="24"/>
                              </w:rPr>
                              <w:t>Уровни содержания</w:t>
                            </w:r>
                          </w:p>
                          <w:p w:rsidR="00C07461" w:rsidRDefault="00C07461" w:rsidP="00D5208E">
                            <w:pPr>
                              <w:ind w:firstLine="708"/>
                              <w:jc w:val="center"/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C07461">
                              <w:rPr>
                                <w:b/>
                                <w:sz w:val="24"/>
                                <w:szCs w:val="24"/>
                              </w:rPr>
                              <w:t>кислорода в воздухе</w:t>
                            </w:r>
                          </w:p>
                          <w:p w:rsidR="00C07461" w:rsidRPr="00C07461" w:rsidRDefault="00C07461" w:rsidP="00C07461">
                            <w:pPr>
                              <w:ind w:firstLine="708"/>
                              <w:jc w:val="center"/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Благоприятный уровень</w:t>
                            </w:r>
                          </w:p>
                          <w:p w:rsidR="00C07461" w:rsidRPr="00B0466E" w:rsidRDefault="00B510B9" w:rsidP="00C07461">
                            <w:pPr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Зона 1-</w:t>
                            </w:r>
                            <w:r w:rsidR="00C07461" w:rsidRPr="00B0466E">
                              <w:rPr>
                                <w:sz w:val="24"/>
                                <w:szCs w:val="24"/>
                              </w:rPr>
                              <w:t>2: такой уровень содержания кислорода характерен для экологически чистых районов, лесных массивов. Содержание кислорода в воздухе на берегу океана может достигать 21,9%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07461" w:rsidRPr="00B0466E" w:rsidRDefault="00C07461" w:rsidP="00C07461">
                            <w:pPr>
                              <w:ind w:firstLine="708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0466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Уровень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к</w:t>
                            </w:r>
                            <w:r w:rsidRPr="00B0466E">
                              <w:rPr>
                                <w:b/>
                                <w:sz w:val="24"/>
                                <w:szCs w:val="24"/>
                              </w:rPr>
                              <w:t>омфортног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 содержания</w:t>
                            </w:r>
                          </w:p>
                          <w:p w:rsidR="00C07461" w:rsidRPr="00B0466E" w:rsidRDefault="00B510B9" w:rsidP="00C07461">
                            <w:pPr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Зона 3-</w:t>
                            </w:r>
                            <w:r w:rsidR="00C07461" w:rsidRPr="00B0466E">
                              <w:rPr>
                                <w:sz w:val="24"/>
                                <w:szCs w:val="24"/>
                              </w:rPr>
                              <w:t>4: ограничена законодательно утвержденным стандартом минимального содержания кислорода в воздухе для помещений (20,5%) и «эталоном» свежего воздуха (21%). Для городского воздуха нормальным считается содержание кислорода 20,8%.</w:t>
                            </w:r>
                          </w:p>
                          <w:p w:rsidR="00C07461" w:rsidRPr="00B0466E" w:rsidRDefault="00C07461" w:rsidP="00C07461">
                            <w:pPr>
                              <w:ind w:firstLine="708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0466E">
                              <w:rPr>
                                <w:b/>
                                <w:sz w:val="24"/>
                                <w:szCs w:val="24"/>
                              </w:rPr>
                              <w:t>Недостаточный уровень содержания кислорода в воздухе</w:t>
                            </w:r>
                          </w:p>
                          <w:p w:rsidR="005A7EBD" w:rsidRDefault="00C07461" w:rsidP="005A7EBD">
                            <w:pPr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0466E">
                              <w:rPr>
                                <w:sz w:val="24"/>
                                <w:szCs w:val="24"/>
                              </w:rPr>
                              <w:t>Зона 5-6: ограничена минимально допустимым уровнем содержания кислорода, когда человек может находиться без дыхательного аппарата (18%).</w:t>
                            </w:r>
                          </w:p>
                          <w:p w:rsidR="00C07461" w:rsidRPr="00B0466E" w:rsidRDefault="00C07461" w:rsidP="005A7EBD">
                            <w:pPr>
                              <w:ind w:firstLine="708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0466E">
                              <w:rPr>
                                <w:sz w:val="24"/>
                                <w:szCs w:val="24"/>
                              </w:rPr>
                              <w:t>Пребывание человека в помещениях с таким воздухом сопровождается быстрой утомляемостью, сонливостью, снижением умственной активности, головными болями. Длительное пребывание в помещениях с такой атмосферой опасно для здоровья. Физиологические сдвиги происходят, когда содержание кислорода падает с 20 до 17%.</w:t>
                            </w:r>
                          </w:p>
                          <w:p w:rsidR="00BF1F40" w:rsidRPr="00BF1F40" w:rsidRDefault="00BF1F40" w:rsidP="00476F7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54" type="#_x0000_t202" style="position:absolute;left:0;text-align:left;margin-left:11.85pt;margin-top:202.75pt;width:195.6pt;height:561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" fillcolor="white [3201]" strokecolor="white [3212]" strokeweight=".5pt">
                <v:textbox>
                  <w:txbxContent>
                    <w:p w:rsidR="00D5208E" w:rsidRDefault="00D5208E" w:rsidP="00D5208E">
                      <w:pPr>
                        <w:jc w:val="center"/>
                      </w:pPr>
                      <w:r w:rsidRPr="00C07461">
                        <w:rPr>
                          <w:b/>
                          <w:sz w:val="24"/>
                          <w:szCs w:val="24"/>
                        </w:rPr>
                        <w:t>Уровни содержания</w:t>
                      </w:r>
                    </w:p>
                    <w:p w:rsidR="00C07461" w:rsidRDefault="00C07461" w:rsidP="00D5208E">
                      <w:pPr>
                        <w:ind w:firstLine="708"/>
                        <w:jc w:val="center"/>
                        <w:rPr>
                          <w:b/>
                          <w:sz w:val="24"/>
                          <w:szCs w:val="24"/>
                          <w:vertAlign w:val="superscript"/>
                        </w:rPr>
                      </w:pPr>
                      <w:r w:rsidRPr="00C07461">
                        <w:rPr>
                          <w:b/>
                          <w:sz w:val="24"/>
                          <w:szCs w:val="24"/>
                        </w:rPr>
                        <w:t>кислорода в воздухе</w:t>
                      </w:r>
                    </w:p>
                    <w:p w:rsidR="00C07461" w:rsidRPr="00C07461" w:rsidRDefault="00C07461" w:rsidP="00C07461">
                      <w:pPr>
                        <w:ind w:firstLine="708"/>
                        <w:jc w:val="center"/>
                        <w:rPr>
                          <w:b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Благоприятный уровень</w:t>
                      </w:r>
                    </w:p>
                    <w:p w:rsidR="00C07461" w:rsidRPr="00B0466E" w:rsidRDefault="00B510B9" w:rsidP="00C07461">
                      <w:pPr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Зона 1-</w:t>
                      </w:r>
                      <w:r w:rsidR="00C07461" w:rsidRPr="00B0466E">
                        <w:rPr>
                          <w:sz w:val="24"/>
                          <w:szCs w:val="24"/>
                        </w:rPr>
                        <w:t>2: такой уровень содержания кислорода характерен для экологически чистых районов, лесных массивов. Содержание кислорода в воздухе на берегу океана может достигать 21,9%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C07461" w:rsidRPr="00B0466E" w:rsidRDefault="00C07461" w:rsidP="00C07461">
                      <w:pPr>
                        <w:ind w:firstLine="708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0466E">
                        <w:rPr>
                          <w:b/>
                          <w:sz w:val="24"/>
                          <w:szCs w:val="24"/>
                        </w:rPr>
                        <w:t xml:space="preserve">Уровень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к</w:t>
                      </w:r>
                      <w:r w:rsidRPr="00B0466E">
                        <w:rPr>
                          <w:b/>
                          <w:sz w:val="24"/>
                          <w:szCs w:val="24"/>
                        </w:rPr>
                        <w:t>омфортног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 содержания</w:t>
                      </w:r>
                    </w:p>
                    <w:p w:rsidR="00C07461" w:rsidRPr="00B0466E" w:rsidRDefault="00B510B9" w:rsidP="00C07461">
                      <w:pPr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Зона 3-</w:t>
                      </w:r>
                      <w:r w:rsidR="00C07461" w:rsidRPr="00B0466E">
                        <w:rPr>
                          <w:sz w:val="24"/>
                          <w:szCs w:val="24"/>
                        </w:rPr>
                        <w:t>4: ограничена законодательно утвержденным стандартом минимального содержания кислорода в воздухе для помещений (20,5%) и «эталоном» свежего воздуха (21%). Для городского воздуха нормальным считается содержание кислорода 20,8%.</w:t>
                      </w:r>
                    </w:p>
                    <w:p w:rsidR="00C07461" w:rsidRPr="00B0466E" w:rsidRDefault="00C07461" w:rsidP="00C07461">
                      <w:pPr>
                        <w:ind w:firstLine="708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0466E">
                        <w:rPr>
                          <w:b/>
                          <w:sz w:val="24"/>
                          <w:szCs w:val="24"/>
                        </w:rPr>
                        <w:t>Недостаточный уровень содержания кислорода в воздухе</w:t>
                      </w:r>
                    </w:p>
                    <w:p w:rsidR="005A7EBD" w:rsidRDefault="00C07461" w:rsidP="005A7EBD">
                      <w:pPr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 w:rsidRPr="00B0466E">
                        <w:rPr>
                          <w:sz w:val="24"/>
                          <w:szCs w:val="24"/>
                        </w:rPr>
                        <w:t>Зона 5-6: ограничена минимально допустимым уровнем содержания кислорода, когда человек может находиться без дыхательного аппарата (18%).</w:t>
                      </w:r>
                    </w:p>
                    <w:p w:rsidR="00C07461" w:rsidRPr="00B0466E" w:rsidRDefault="00C07461" w:rsidP="005A7EBD">
                      <w:pPr>
                        <w:ind w:firstLine="708"/>
                        <w:jc w:val="both"/>
                        <w:rPr>
                          <w:sz w:val="24"/>
                          <w:szCs w:val="24"/>
                        </w:rPr>
                      </w:pPr>
                      <w:r w:rsidRPr="00B0466E">
                        <w:rPr>
                          <w:sz w:val="24"/>
                          <w:szCs w:val="24"/>
                        </w:rPr>
                        <w:t>Пребывание человека в помещениях с таким воздухом сопровождается быстрой утомляемостью, сонливостью, снижением умственной активности, головными болями. Длительное пребывание в помещениях с такой атмосферой опасно для здоровья. Физиологические сдвиги происходят, когда содержание кислорода падает с 20 до 17%.</w:t>
                      </w:r>
                    </w:p>
                    <w:p w:rsidR="00BF1F40" w:rsidRPr="00BF1F40" w:rsidRDefault="00BF1F40" w:rsidP="00476F7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1E47">
        <w:t xml:space="preserve">    </w:t>
      </w:r>
    </w:p>
    <w:p w:rsidR="005456BD" w:rsidRPr="00C11E47" w:rsidRDefault="006900F4" w:rsidP="005456BD">
      <w:pPr>
        <w:spacing w:after="100" w:afterAutospacing="1"/>
        <w:ind w:right="-113"/>
        <w:contextualSpacing/>
        <w:jc w:val="both"/>
        <w:rPr>
          <w:color w:val="000000"/>
          <w:sz w:val="24"/>
          <w:szCs w:val="24"/>
        </w:rPr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871744" behindDoc="0" locked="0" layoutInCell="1" allowOverlap="1" wp14:anchorId="22C8DAB7" wp14:editId="0E7B6EA8">
            <wp:simplePos x="0" y="0"/>
            <wp:positionH relativeFrom="column">
              <wp:posOffset>0</wp:posOffset>
            </wp:positionH>
            <wp:positionV relativeFrom="paragraph">
              <wp:posOffset>-381635</wp:posOffset>
            </wp:positionV>
            <wp:extent cx="663879" cy="807720"/>
            <wp:effectExtent l="0" t="0" r="317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79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B99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175260</wp:posOffset>
                </wp:positionV>
                <wp:extent cx="4366260" cy="2255520"/>
                <wp:effectExtent l="0" t="0" r="15240" b="1143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260" cy="225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2A8" w:rsidRPr="007832A8" w:rsidRDefault="000D7907" w:rsidP="007832A8">
                            <w:pPr>
                              <w:ind w:firstLine="709"/>
                              <w:jc w:val="both"/>
                              <w:rPr>
                                <w:rStyle w:val="c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832A8"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7832A8" w:rsidRPr="007832A8">
                              <w:rPr>
                                <w:sz w:val="24"/>
                                <w:szCs w:val="24"/>
                              </w:rPr>
                              <w:t xml:space="preserve">Наука познаёт новое, пытается заглянуть за пределы Вселенной, а я стала искать необычное рядом. </w:t>
                            </w:r>
                            <w:r w:rsidR="007832A8" w:rsidRPr="007832A8">
                              <w:rPr>
                                <w:rStyle w:val="c0"/>
                                <w:color w:val="000000"/>
                                <w:sz w:val="24"/>
                                <w:szCs w:val="24"/>
                              </w:rPr>
                              <w:t>Казалось бы, что интересного можно сказать о такой банальной вещи</w:t>
                            </w:r>
                            <w:r w:rsidR="002A5618">
                              <w:rPr>
                                <w:rStyle w:val="c0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="007832A8" w:rsidRPr="007832A8">
                              <w:rPr>
                                <w:rStyle w:val="c0"/>
                                <w:color w:val="000000"/>
                                <w:sz w:val="24"/>
                                <w:szCs w:val="24"/>
                              </w:rPr>
                              <w:t xml:space="preserve"> как соль. Да, пачка соли найдется в каждом доме, её обязательно ставят на стол, и продаётся она практически в любом продовольственном магазине буквально за копейки.</w:t>
                            </w:r>
                          </w:p>
                          <w:p w:rsidR="00C30814" w:rsidRPr="00C30814" w:rsidRDefault="00C30814" w:rsidP="00C30814">
                            <w:pPr>
                              <w:shd w:val="clear" w:color="auto" w:fill="FFFFFF"/>
                              <w:ind w:firstLine="708"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30814">
                              <w:rPr>
                                <w:color w:val="000000"/>
                                <w:sz w:val="24"/>
                                <w:szCs w:val="24"/>
                              </w:rPr>
                              <w:t>В Перми есть скульптурная композиция «Пермяк – солёные уши». Гости Пермского края с удовольствием фотографируются на её фоне. Но мало кто знает, что выражение это родилось на соляных промыслах.</w:t>
                            </w:r>
                            <w:r w:rsidR="002A5618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Проводя исследование, я много узнала о соли, её добыче и использовании.</w:t>
                            </w:r>
                          </w:p>
                          <w:p w:rsidR="00C30814" w:rsidRPr="00C30814" w:rsidRDefault="00C30814" w:rsidP="00C30814">
                            <w:pPr>
                              <w:ind w:firstLine="709"/>
                              <w:jc w:val="both"/>
                              <w:rPr>
                                <w:rStyle w:val="c0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:rsidR="008B74D5" w:rsidRPr="00F62324" w:rsidRDefault="008B74D5" w:rsidP="003524F4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55" type="#_x0000_t202" style="position:absolute;left:0;text-align:left;margin-left:0;margin-top:13.8pt;width:343.8pt;height:177.6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" fillcolor="white [3201]" strokecolor="white [3212]" strokeweight=".5pt">
                <v:textbox>
                  <w:txbxContent>
                    <w:p w:rsidR="007832A8" w:rsidRPr="007832A8" w:rsidRDefault="000D7907" w:rsidP="007832A8">
                      <w:pPr>
                        <w:ind w:firstLine="709"/>
                        <w:jc w:val="both"/>
                        <w:rPr>
                          <w:rStyle w:val="c0"/>
                          <w:color w:val="000000"/>
                          <w:sz w:val="24"/>
                          <w:szCs w:val="24"/>
                        </w:rPr>
                      </w:pPr>
                      <w:r w:rsidRPr="007832A8">
                        <w:rPr>
                          <w:sz w:val="24"/>
                          <w:szCs w:val="24"/>
                        </w:rPr>
                        <w:t xml:space="preserve">     </w:t>
                      </w:r>
                      <w:r w:rsidR="007832A8" w:rsidRPr="007832A8">
                        <w:rPr>
                          <w:sz w:val="24"/>
                          <w:szCs w:val="24"/>
                        </w:rPr>
                        <w:t xml:space="preserve">Наука познаёт новое, пытается заглянуть за пределы Вселенной, а я стала искать необычное рядом. </w:t>
                      </w:r>
                      <w:r w:rsidR="007832A8" w:rsidRPr="007832A8">
                        <w:rPr>
                          <w:rStyle w:val="c0"/>
                          <w:color w:val="000000"/>
                          <w:sz w:val="24"/>
                          <w:szCs w:val="24"/>
                        </w:rPr>
                        <w:t>Казалось бы, что интересного можно сказать о такой банальной вещи</w:t>
                      </w:r>
                      <w:r w:rsidR="002A5618">
                        <w:rPr>
                          <w:rStyle w:val="c0"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="007832A8" w:rsidRPr="007832A8">
                        <w:rPr>
                          <w:rStyle w:val="c0"/>
                          <w:color w:val="000000"/>
                          <w:sz w:val="24"/>
                          <w:szCs w:val="24"/>
                        </w:rPr>
                        <w:t xml:space="preserve"> как соль. Да, пачка соли найдется в каждом доме, её обязательно ставят на стол, и продаётся она практически в любом продовольственном магазине буквально за копейки.</w:t>
                      </w:r>
                    </w:p>
                    <w:p w:rsidR="00C30814" w:rsidRPr="00C30814" w:rsidRDefault="00C30814" w:rsidP="00C30814">
                      <w:pPr>
                        <w:shd w:val="clear" w:color="auto" w:fill="FFFFFF"/>
                        <w:ind w:firstLine="708"/>
                        <w:jc w:val="both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C30814">
                        <w:rPr>
                          <w:color w:val="000000"/>
                          <w:sz w:val="24"/>
                          <w:szCs w:val="24"/>
                        </w:rPr>
                        <w:t>В Перми есть скульптурная композиция «Пермяк – солёные уши». Гости Пермского края с удовольствием фотографируются на её фоне. Но мало кто знает, что выражение это родилось на соляных промыслах.</w:t>
                      </w:r>
                      <w:r w:rsidR="002A5618">
                        <w:rPr>
                          <w:color w:val="000000"/>
                          <w:sz w:val="24"/>
                          <w:szCs w:val="24"/>
                        </w:rPr>
                        <w:t xml:space="preserve"> Проводя исследование, я много узнала о соли, её добыче и использовании.</w:t>
                      </w:r>
                    </w:p>
                    <w:p w:rsidR="00C30814" w:rsidRPr="00C30814" w:rsidRDefault="00C30814" w:rsidP="00C30814">
                      <w:pPr>
                        <w:ind w:firstLine="709"/>
                        <w:jc w:val="both"/>
                        <w:rPr>
                          <w:rStyle w:val="c0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:rsidR="008B74D5" w:rsidRPr="00F62324" w:rsidRDefault="008B74D5" w:rsidP="003524F4">
                      <w:pPr>
                        <w:ind w:firstLine="709"/>
                        <w:contextualSpacing/>
                        <w:jc w:val="both"/>
                        <w:rPr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675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-160020</wp:posOffset>
                </wp:positionV>
                <wp:extent cx="6350000" cy="487680"/>
                <wp:effectExtent l="0" t="0" r="0" b="7620"/>
                <wp:wrapNone/>
                <wp:docPr id="32" name="Text Box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4D5" w:rsidRDefault="00FF1E78" w:rsidP="008B74D5">
                            <w:pPr>
                              <w:pStyle w:val="ae"/>
                              <w:jc w:val="center"/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  <w:t xml:space="preserve">Соль </w:t>
                            </w:r>
                            <w:r w:rsidR="002A5618"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A5618">
                              <w:rPr>
                                <w:b/>
                                <w:color w:val="000000"/>
                                <w:sz w:val="44"/>
                                <w:szCs w:val="44"/>
                              </w:rPr>
                              <w:t>чудо земли Пермской</w:t>
                            </w:r>
                          </w:p>
                          <w:p w:rsidR="00E64481" w:rsidRPr="00821BE8" w:rsidRDefault="00E64481" w:rsidP="002258D7">
                            <w:pPr>
                              <w:pStyle w:val="aa"/>
                              <w:jc w:val="center"/>
                              <w:rPr>
                                <w:rFonts w:ascii="Palatino Linotype" w:hAnsi="Palatino Linotype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5" o:spid="_x0000_s1056" type="#_x0000_t202" style="position:absolute;left:0;text-align:left;margin-left:37.15pt;margin-top:-12.6pt;width:500pt;height:38.4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Rp8wQIAAMU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" filled="f" stroked="f">
                <v:textbox>
                  <w:txbxContent>
                    <w:p w:rsidR="008B74D5" w:rsidRDefault="00FF1E78" w:rsidP="008B74D5">
                      <w:pPr>
                        <w:pStyle w:val="ae"/>
                        <w:jc w:val="center"/>
                        <w:rPr>
                          <w:b/>
                          <w:color w:val="0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000000"/>
                          <w:sz w:val="44"/>
                          <w:szCs w:val="44"/>
                        </w:rPr>
                        <w:t xml:space="preserve">Соль </w:t>
                      </w:r>
                      <w:r w:rsidR="002A5618">
                        <w:rPr>
                          <w:b/>
                          <w:color w:val="000000"/>
                          <w:sz w:val="44"/>
                          <w:szCs w:val="4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z w:val="44"/>
                          <w:szCs w:val="44"/>
                        </w:rPr>
                        <w:t xml:space="preserve"> </w:t>
                      </w:r>
                      <w:r w:rsidR="002A5618">
                        <w:rPr>
                          <w:b/>
                          <w:color w:val="000000"/>
                          <w:sz w:val="44"/>
                          <w:szCs w:val="44"/>
                        </w:rPr>
                        <w:t>чудо земли Пермской</w:t>
                      </w:r>
                    </w:p>
                    <w:p w:rsidR="00E64481" w:rsidRPr="00821BE8" w:rsidRDefault="00E64481" w:rsidP="002258D7">
                      <w:pPr>
                        <w:pStyle w:val="aa"/>
                        <w:jc w:val="center"/>
                        <w:rPr>
                          <w:rFonts w:ascii="Palatino Linotype" w:hAnsi="Palatino Linotype"/>
                          <w:b/>
                          <w:i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675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682625</wp:posOffset>
                </wp:positionH>
                <wp:positionV relativeFrom="paragraph">
                  <wp:posOffset>-340995</wp:posOffset>
                </wp:positionV>
                <wp:extent cx="6134100" cy="241935"/>
                <wp:effectExtent l="0" t="0" r="3175" b="0"/>
                <wp:wrapNone/>
                <wp:docPr id="31" name="Text Box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7048B" w:rsidRDefault="00A47F2B" w:rsidP="003479B4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ЮНЫЕ ИССЛЕДОВАТЕЛИ</w:t>
                            </w:r>
                            <w:r w:rsidR="00E64481">
                              <w:rPr>
                                <w:rFonts w:ascii="Terminator Cyr 4" w:hAnsi="Terminator Cyr 4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0" o:spid="_x0000_s1057" type="#_x0000_t202" style="position:absolute;left:0;text-align:left;margin-left:53.75pt;margin-top:-26.85pt;width:483pt;height:19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" fillcolor="maroon" stroked="f">
                <v:textbox>
                  <w:txbxContent>
                    <w:p w:rsidR="00E64481" w:rsidRPr="00E7048B" w:rsidRDefault="00A47F2B" w:rsidP="003479B4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ЮНЫЕ ИССЛЕДОВАТЕЛИ</w:t>
                      </w:r>
                      <w:r w:rsidR="00E64481">
                        <w:rPr>
                          <w:rFonts w:ascii="Terminator Cyr 4" w:hAnsi="Terminator Cyr 4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11E47">
        <w:rPr>
          <w:color w:val="000000"/>
          <w:sz w:val="24"/>
          <w:szCs w:val="24"/>
        </w:rPr>
        <w:t xml:space="preserve">             </w:t>
      </w:r>
    </w:p>
    <w:p w:rsidR="0015357A" w:rsidRDefault="002A5618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 w:rsidRPr="00A1569E">
        <w:rPr>
          <w:b/>
          <w:noProof/>
          <w:color w:val="212121"/>
          <w:sz w:val="32"/>
          <w:szCs w:val="32"/>
        </w:rPr>
        <w:drawing>
          <wp:anchor distT="0" distB="0" distL="114300" distR="114300" simplePos="0" relativeHeight="251840000" behindDoc="0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91440</wp:posOffset>
            </wp:positionV>
            <wp:extent cx="2461260" cy="2811780"/>
            <wp:effectExtent l="19050" t="19050" r="15240" b="26670"/>
            <wp:wrapNone/>
            <wp:docPr id="67" name="Рисунок 8" descr="C:\Users\сатурн\Desktop\про соль\5y_KQLiUxH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сатурн\Desktop\про соль\5y_KQLiUxH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811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57A" w:rsidRDefault="0015357A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</w:p>
    <w:p w:rsidR="009550D0" w:rsidRDefault="00D31025" w:rsidP="002A5618">
      <w:pPr>
        <w:tabs>
          <w:tab w:val="left" w:pos="7764"/>
        </w:tabs>
        <w:spacing w:line="240" w:lineRule="atLeast"/>
        <w:jc w:val="both"/>
        <w:rPr>
          <w:rFonts w:eastAsiaTheme="minorHAnsi"/>
          <w:b/>
          <w:i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="0015357A">
        <w:rPr>
          <w:rFonts w:eastAsiaTheme="minorHAnsi"/>
          <w:sz w:val="22"/>
          <w:szCs w:val="22"/>
          <w:lang w:eastAsia="en-US"/>
        </w:rPr>
        <w:t xml:space="preserve">            </w:t>
      </w:r>
      <w:r w:rsidR="00D4002C">
        <w:rPr>
          <w:rFonts w:eastAsiaTheme="minorHAnsi"/>
          <w:sz w:val="22"/>
          <w:szCs w:val="22"/>
          <w:lang w:eastAsia="en-US"/>
        </w:rPr>
        <w:t xml:space="preserve">   </w:t>
      </w:r>
      <w:r w:rsidR="002A5618">
        <w:rPr>
          <w:rFonts w:eastAsiaTheme="minorHAnsi"/>
          <w:sz w:val="22"/>
          <w:szCs w:val="22"/>
          <w:lang w:eastAsia="en-US"/>
        </w:rPr>
        <w:tab/>
      </w:r>
    </w:p>
    <w:p w:rsidR="00694CDA" w:rsidRDefault="002A5618" w:rsidP="002A5618">
      <w:pPr>
        <w:tabs>
          <w:tab w:val="left" w:pos="7764"/>
        </w:tabs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  <w:sectPr w:rsidR="00694CDA" w:rsidSect="004E77CC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  <w:r>
        <w:rPr>
          <w:rFonts w:eastAsiaTheme="minorHAnsi"/>
          <w:sz w:val="24"/>
          <w:szCs w:val="24"/>
          <w:lang w:eastAsia="en-US"/>
        </w:rPr>
        <w:tab/>
      </w: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8D2FC8" w:rsidRDefault="008D2FC8" w:rsidP="008D2FC8">
      <w:pPr>
        <w:ind w:firstLine="709"/>
        <w:jc w:val="both"/>
        <w:rPr>
          <w:sz w:val="24"/>
          <w:szCs w:val="24"/>
        </w:rPr>
        <w:sectPr w:rsidR="008D2FC8" w:rsidSect="00694CDA">
          <w:type w:val="continuous"/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</w:p>
    <w:p w:rsidR="009550D0" w:rsidRPr="009550D0" w:rsidRDefault="009550D0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C21D59" w:rsidP="009550D0">
      <w:pPr>
        <w:rPr>
          <w:rFonts w:eastAsiaTheme="minorHAnsi"/>
          <w:sz w:val="22"/>
          <w:szCs w:val="22"/>
          <w:lang w:eastAsia="en-US"/>
        </w:rPr>
      </w:pPr>
    </w:p>
    <w:p w:rsidR="00C21D59" w:rsidRDefault="009B3B99" w:rsidP="009550D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4366260" cy="7452360"/>
                <wp:effectExtent l="0" t="0" r="15240" b="1524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260" cy="7452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1E78" w:rsidRPr="009925EA" w:rsidRDefault="00FF1E78" w:rsidP="00FF1E78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25EA">
                              <w:rPr>
                                <w:sz w:val="24"/>
                                <w:szCs w:val="24"/>
                              </w:rPr>
                              <w:t>В районе городов Соликамск и Березники расположено второе в мире по запасам Верхнекамское месторождение солей: каменных, калийных, калийно-магниевых. Его освоение началось более 5 веков назад с каменной соли. Там, где подземные воды близко подходили к пластам каменной соли, образовывались так называемые рассолы и соляные источники.</w:t>
                            </w:r>
                          </w:p>
                          <w:p w:rsidR="00FF1E78" w:rsidRPr="009925EA" w:rsidRDefault="00FF1E78" w:rsidP="00FF1E78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Первые солевары в Пермском крае появились в 1430 году. Новгородские купцы братья 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Калинниковы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построили варницы на реке 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Усолке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близ впадения ее в Каму. Неподалеку от этого места позднее возникло поселение Соль Камская — будущий Соликамск. Важнейшую роль в развитии соляного промысла в этих краях сыграли представители потомственной соляной династии Строгановы. Начиная с XVI века, добыча соли в Пермском крае неуклонно росла. В 70 — 80-х годах XVII века 200 варниц у Соли Камской вываривали до 7 миллионов пудов соли в год. В 1670 году в 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Прикамье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был основан частный 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Дедюхинский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солеваренный завод, который спустя столетие считался уже самым бо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льшим в России. Соль «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пермянка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пользовалась спросом, и дол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гое время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Верхнекамье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являлось «главной солонкой»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России. </w:t>
                            </w:r>
                          </w:p>
                          <w:p w:rsidR="00FF1E78" w:rsidRDefault="00FF1E78" w:rsidP="00FF1E78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Получение соли - 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трудоемкий процесс. Побывав в Музее истории соли в Соликамске, я узнала, как добывали соль. 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Усть-Боровской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солеваренный завод</w:t>
                            </w:r>
                            <w:r w:rsidRPr="009925E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>основанный купцом</w:t>
                            </w:r>
                            <w:r w:rsidRPr="009925E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Александром Васильевичем Рязанцевым, сохранился в начальном виде до наших дней. Его здания и сооружения – единственный сохранившийся в России комплекс цикла 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соледобычи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XVII-XIX веков. </w:t>
                            </w:r>
                          </w:p>
                          <w:p w:rsidR="00FF1E78" w:rsidRDefault="00FF1E78" w:rsidP="00FF1E78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В музее есть фотография конца XIX века, запечатлевшая 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соленосов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у амбара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За спиной у них огромные мешки. Для женщин норма в одном мешке –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3 пуда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>48 кг соли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. Мужчины таскали по 5–5,5 пудов, что составляло 80–88 кг.  Это была очень престижная работа, устроиться на 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сользавод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 xml:space="preserve"> даже грузчиком было непросто.</w:t>
                            </w:r>
                          </w:p>
                          <w:p w:rsidR="00FF1E78" w:rsidRDefault="00FF1E78" w:rsidP="00FF1E78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25EA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9925EA">
                              <w:rPr>
                                <w:sz w:val="24"/>
                                <w:szCs w:val="24"/>
                              </w:rPr>
                              <w:t>Пермянка</w:t>
                            </w:r>
                            <w:proofErr w:type="spellEnd"/>
                            <w:r w:rsidRPr="009925EA">
                              <w:rPr>
                                <w:sz w:val="24"/>
                                <w:szCs w:val="24"/>
                              </w:rPr>
                              <w:t>» – соль мелкая, она сыпалась на голову, попадала на уши и раздражала кожу. Отмывать ее было некогда, поэтому соль въедалась в уши, отчего они становились красными, воспалялись и шелушились. Когда человек снимал головной убор, становились видны его просоленные уши, так пермяков узнавали на всех ярмарках. Отсюда и пошло известное выражение «Пермяк — соленые уши».</w:t>
                            </w:r>
                          </w:p>
                          <w:p w:rsidR="002A5618" w:rsidRPr="009925EA" w:rsidRDefault="002A5618" w:rsidP="00FF1E78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A5618">
                              <w:rPr>
                                <w:sz w:val="24"/>
                                <w:szCs w:val="24"/>
                              </w:rPr>
                              <w:t>В наше время соль – это единственное минеральное вещество, которое люди употребляют в</w:t>
                            </w:r>
                            <w:r w:rsidRPr="00E95CF7">
                              <w:t xml:space="preserve"> </w:t>
                            </w:r>
                            <w:r w:rsidRPr="002A5618">
                              <w:rPr>
                                <w:sz w:val="24"/>
                                <w:szCs w:val="24"/>
                              </w:rPr>
                              <w:t>чистом виде.</w:t>
                            </w:r>
                          </w:p>
                          <w:p w:rsidR="00A06751" w:rsidRPr="00A06751" w:rsidRDefault="00A06751" w:rsidP="00524473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58" type="#_x0000_t202" style="position:absolute;margin-left:0;margin-top:.8pt;width:343.8pt;height:586.8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" fillcolor="white [3201]" strokecolor="white [3212]" strokeweight=".5pt">
                <v:textbox>
                  <w:txbxContent>
                    <w:p w:rsidR="00FF1E78" w:rsidRPr="009925EA" w:rsidRDefault="00FF1E78" w:rsidP="00FF1E78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9925EA">
                        <w:rPr>
                          <w:sz w:val="24"/>
                          <w:szCs w:val="24"/>
                        </w:rPr>
                        <w:t>В районе городов Соликамск и Березники расположено второе в мире по запасам Верхнекамское месторождение солей: каменных, калийных, калийно-магниевых. Его освоение началось более 5 веков назад с каменной соли. Там, где подземные воды близко подходили к пластам каменной соли, образовывались так называемые рассолы и соляные источники.</w:t>
                      </w:r>
                    </w:p>
                    <w:p w:rsidR="00FF1E78" w:rsidRPr="009925EA" w:rsidRDefault="00FF1E78" w:rsidP="00FF1E78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9925EA">
                        <w:rPr>
                          <w:sz w:val="24"/>
                          <w:szCs w:val="24"/>
                        </w:rPr>
                        <w:t xml:space="preserve">Первые солевары в Пермском крае появились в 1430 году. Новгородские купцы братья 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Калинниковы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 xml:space="preserve"> построили варницы на реке 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Усолке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 xml:space="preserve"> близ впадения ее в Каму. Неподалеку от этого места позднее возникло поселение Соль Камская — будущий Соликамск. Важнейшую роль в развитии соляного промысла в этих краях сыграли представители потомственной соляной династии Строгановы. Начиная с XVI века, добыча соли в Пермском крае неуклонно росла. В 70 — 80-х годах XVII века 200 варниц у Соли Камской вываривали до 7 миллионов пудов соли в год. В 1670 году в 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Прикамье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 xml:space="preserve"> был основан частный 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Дедюхинский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 xml:space="preserve"> солеваренный завод, который спустя столетие считался уже самым бо</w:t>
                      </w:r>
                      <w:r>
                        <w:rPr>
                          <w:sz w:val="24"/>
                          <w:szCs w:val="24"/>
                        </w:rPr>
                        <w:t>льшим в России. Соль «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пермянка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»</w:t>
                      </w:r>
                      <w:r w:rsidRPr="009925EA">
                        <w:rPr>
                          <w:sz w:val="24"/>
                          <w:szCs w:val="24"/>
                        </w:rPr>
                        <w:t xml:space="preserve"> пользовалась спросом, и дол</w:t>
                      </w:r>
                      <w:r>
                        <w:rPr>
                          <w:sz w:val="24"/>
                          <w:szCs w:val="24"/>
                        </w:rPr>
                        <w:t xml:space="preserve">гое время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Верхнекамье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являлось «главной солонкой»</w:t>
                      </w:r>
                      <w:r w:rsidRPr="009925EA">
                        <w:rPr>
                          <w:sz w:val="24"/>
                          <w:szCs w:val="24"/>
                        </w:rPr>
                        <w:t xml:space="preserve"> России. </w:t>
                      </w:r>
                    </w:p>
                    <w:p w:rsidR="00FF1E78" w:rsidRDefault="00FF1E78" w:rsidP="00FF1E78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Получение соли - </w:t>
                      </w:r>
                      <w:r w:rsidRPr="009925EA">
                        <w:rPr>
                          <w:sz w:val="24"/>
                          <w:szCs w:val="24"/>
                        </w:rPr>
                        <w:t xml:space="preserve">трудоемкий процесс. Побывав в Музее истории соли в Соликамске, я узнала, как добывали соль. 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Усть-Боровской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 xml:space="preserve"> солеваренный завод</w:t>
                      </w:r>
                      <w:r w:rsidRPr="009925EA">
                        <w:rPr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Pr="009925EA">
                        <w:rPr>
                          <w:sz w:val="24"/>
                          <w:szCs w:val="24"/>
                        </w:rPr>
                        <w:t>основанный купцом</w:t>
                      </w:r>
                      <w:r w:rsidRPr="009925E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925EA">
                        <w:rPr>
                          <w:sz w:val="24"/>
                          <w:szCs w:val="24"/>
                        </w:rPr>
                        <w:t xml:space="preserve">Александром Васильевичем Рязанцевым, сохранился в начальном виде до наших дней. Его здания и сооружения – единственный сохранившийся в России комплекс цикла 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соледобычи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 xml:space="preserve"> XVII-XIX веков. </w:t>
                      </w:r>
                    </w:p>
                    <w:p w:rsidR="00FF1E78" w:rsidRDefault="00FF1E78" w:rsidP="00FF1E78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9925EA">
                        <w:rPr>
                          <w:sz w:val="24"/>
                          <w:szCs w:val="24"/>
                        </w:rPr>
                        <w:t xml:space="preserve">В музее есть фотография конца XIX века, запечатлевшая 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соленосов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 xml:space="preserve"> у амбара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Pr="009925EA">
                        <w:rPr>
                          <w:sz w:val="24"/>
                          <w:szCs w:val="24"/>
                        </w:rPr>
                        <w:t xml:space="preserve"> За спиной у них огромные мешки. Для женщин норма в одном мешке –</w:t>
                      </w:r>
                      <w:r>
                        <w:rPr>
                          <w:sz w:val="24"/>
                          <w:szCs w:val="24"/>
                        </w:rPr>
                        <w:t xml:space="preserve"> 3 пуда</w:t>
                      </w:r>
                      <w:r w:rsidRPr="009925EA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(</w:t>
                      </w:r>
                      <w:r w:rsidRPr="009925EA">
                        <w:rPr>
                          <w:sz w:val="24"/>
                          <w:szCs w:val="24"/>
                        </w:rPr>
                        <w:t>48 кг соли</w:t>
                      </w:r>
                      <w:r>
                        <w:rPr>
                          <w:sz w:val="24"/>
                          <w:szCs w:val="24"/>
                        </w:rPr>
                        <w:t>)</w:t>
                      </w:r>
                      <w:r w:rsidRPr="009925EA">
                        <w:rPr>
                          <w:sz w:val="24"/>
                          <w:szCs w:val="24"/>
                        </w:rPr>
                        <w:t xml:space="preserve">. Мужчины таскали по 5–5,5 пудов, что составляло 80–88 кг.  Это была очень престижная работа, устроиться на 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сользавод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 xml:space="preserve"> даже грузчиком было непросто.</w:t>
                      </w:r>
                    </w:p>
                    <w:p w:rsidR="00FF1E78" w:rsidRDefault="00FF1E78" w:rsidP="00FF1E78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9925EA">
                        <w:rPr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9925EA">
                        <w:rPr>
                          <w:sz w:val="24"/>
                          <w:szCs w:val="24"/>
                        </w:rPr>
                        <w:t>Пермянка</w:t>
                      </w:r>
                      <w:proofErr w:type="spellEnd"/>
                      <w:r w:rsidRPr="009925EA">
                        <w:rPr>
                          <w:sz w:val="24"/>
                          <w:szCs w:val="24"/>
                        </w:rPr>
                        <w:t>» – соль мелкая, она сыпалась на голову, попадала на уши и раздражала кожу. Отмывать ее было некогда, поэтому соль въедалась в уши, отчего они становились красными, воспалялись и шелушились. Когда человек снимал головной убор, становились видны его просоленные уши, так пермяков узнавали на всех ярмарках. Отсюда и пошло известное выражение «Пермяк — соленые уши».</w:t>
                      </w:r>
                    </w:p>
                    <w:p w:rsidR="002A5618" w:rsidRPr="009925EA" w:rsidRDefault="002A5618" w:rsidP="00FF1E78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  <w:r w:rsidRPr="002A5618">
                        <w:rPr>
                          <w:sz w:val="24"/>
                          <w:szCs w:val="24"/>
                        </w:rPr>
                        <w:t>В наше время соль – это единственное минеральное вещество, которое люди употребляют в</w:t>
                      </w:r>
                      <w:r w:rsidRPr="00E95CF7">
                        <w:t xml:space="preserve"> </w:t>
                      </w:r>
                      <w:r w:rsidRPr="002A5618">
                        <w:rPr>
                          <w:sz w:val="24"/>
                          <w:szCs w:val="24"/>
                        </w:rPr>
                        <w:t>чистом виде.</w:t>
                      </w:r>
                    </w:p>
                    <w:p w:rsidR="00A06751" w:rsidRPr="00A06751" w:rsidRDefault="00A06751" w:rsidP="00524473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1D59" w:rsidRPr="009550D0" w:rsidRDefault="002A5618" w:rsidP="009550D0">
      <w:pPr>
        <w:rPr>
          <w:rFonts w:eastAsiaTheme="minorHAnsi"/>
          <w:sz w:val="22"/>
          <w:szCs w:val="22"/>
          <w:lang w:eastAsia="en-US"/>
        </w:rPr>
        <w:sectPr w:rsidR="00C21D59" w:rsidRPr="009550D0" w:rsidSect="008D2FC8">
          <w:type w:val="continuous"/>
          <w:pgSz w:w="11906" w:h="16838"/>
          <w:pgMar w:top="720" w:right="720" w:bottom="720" w:left="720" w:header="709" w:footer="709" w:gutter="0"/>
          <w:cols w:num="2" w:space="708" w:equalWidth="0">
            <w:col w:w="6740" w:space="708"/>
            <w:col w:w="3016"/>
          </w:cols>
          <w:titlePg/>
          <w:docGrid w:linePitch="381"/>
        </w:sectPr>
      </w:pP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CD6CFC8" wp14:editId="07EE1349">
                <wp:simplePos x="0" y="0"/>
                <wp:positionH relativeFrom="column">
                  <wp:posOffset>4366260</wp:posOffset>
                </wp:positionH>
                <wp:positionV relativeFrom="paragraph">
                  <wp:posOffset>718185</wp:posOffset>
                </wp:positionV>
                <wp:extent cx="2430780" cy="6903720"/>
                <wp:effectExtent l="0" t="0" r="26670" b="1143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0780" cy="6903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C30814" w:rsidRPr="00C30814" w:rsidRDefault="00C30814" w:rsidP="00C3081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30814">
                              <w:rPr>
                                <w:b/>
                              </w:rPr>
                              <w:t>Анкета</w:t>
                            </w:r>
                          </w:p>
                          <w:p w:rsidR="00C30814" w:rsidRPr="00C30814" w:rsidRDefault="00C30814" w:rsidP="00C3081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30814">
                              <w:rPr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30814">
                              <w:rPr>
                                <w:sz w:val="24"/>
                                <w:szCs w:val="24"/>
                              </w:rPr>
                              <w:t xml:space="preserve">С чем у вас ассоциируются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данные населенные пункты: Кунгур, Соликамск, Суксун?</w:t>
                            </w:r>
                            <w:r w:rsidRPr="00C3081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30814" w:rsidRPr="00C30814" w:rsidRDefault="00C30814" w:rsidP="00C3081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30814">
                              <w:rPr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30814">
                              <w:rPr>
                                <w:sz w:val="24"/>
                                <w:szCs w:val="24"/>
                              </w:rPr>
                              <w:t xml:space="preserve">Какие способы добычи соли вы знаете? (Шахтный способ, карьерный способ, </w:t>
                            </w:r>
                            <w:proofErr w:type="spellStart"/>
                            <w:r w:rsidRPr="00C30814">
                              <w:rPr>
                                <w:sz w:val="24"/>
                                <w:szCs w:val="24"/>
                              </w:rPr>
                              <w:t>бассейный</w:t>
                            </w:r>
                            <w:proofErr w:type="spellEnd"/>
                            <w:r w:rsidRPr="00C30814">
                              <w:rPr>
                                <w:sz w:val="24"/>
                                <w:szCs w:val="24"/>
                              </w:rPr>
                              <w:t xml:space="preserve"> способ выпаривание из моря и соляных озер)</w:t>
                            </w:r>
                          </w:p>
                          <w:p w:rsidR="00524473" w:rsidRDefault="00C30814" w:rsidP="00C30814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30814">
                              <w:rPr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30814">
                              <w:rPr>
                                <w:sz w:val="24"/>
                                <w:szCs w:val="24"/>
                              </w:rPr>
                              <w:t>Как вы думаете, где применяется соль?</w:t>
                            </w:r>
                          </w:p>
                          <w:p w:rsidR="00C30814" w:rsidRPr="00C30814" w:rsidRDefault="00C30814" w:rsidP="00C30814">
                            <w:pPr>
                              <w:ind w:firstLine="709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В опросе приня</w:t>
                            </w:r>
                            <w:r w:rsidRPr="00C3081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ли участие 36 человек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из 8-9 классов. </w:t>
                            </w:r>
                          </w:p>
                          <w:p w:rsidR="00C30814" w:rsidRPr="00C30814" w:rsidRDefault="00C30814" w:rsidP="00C30814">
                            <w:pPr>
                              <w:ind w:firstLine="709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081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15 человек из 36 знают, что в Кунгуре широко развито гончарное производство, 11 человек ответили, что в Суксуне делали самовары, а 20 человек знают, что в Соликамске добывали соль, но не знают, добывают ли ее в настоящее время.</w:t>
                            </w:r>
                          </w:p>
                          <w:p w:rsidR="00C30814" w:rsidRPr="00C30814" w:rsidRDefault="00C30814" w:rsidP="00C30814">
                            <w:pPr>
                              <w:ind w:firstLine="709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081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На вопрос «Какие способы добычи соли вы знаете?» 14 человек читали о шахтном способе, 19 человек знают о выпаривании из соленой воды, и только 9 человек слышали о карьерном способе.</w:t>
                            </w:r>
                          </w:p>
                          <w:p w:rsidR="00C30814" w:rsidRDefault="00C30814" w:rsidP="00C30814">
                            <w:pPr>
                              <w:ind w:firstLine="709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Все школьники</w:t>
                            </w:r>
                            <w:r w:rsidRPr="00C3081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знают, что соль мы используем для приготовления пищи. 3 человека вспомнили, что соль используют зимой для очистки дорог ото льда и снега, еще 5 человек сказали, что соль используют в промышленности.</w:t>
                            </w:r>
                          </w:p>
                          <w:p w:rsidR="002A5618" w:rsidRPr="002A5618" w:rsidRDefault="002A5618" w:rsidP="002A5618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A5618">
                              <w:rPr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Мария Иванова, участник конференции «Шаг в науку»</w:t>
                            </w:r>
                          </w:p>
                          <w:p w:rsidR="00C30814" w:rsidRPr="00C30814" w:rsidRDefault="00C30814" w:rsidP="00C30814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CFC8" id="Надпись 36" o:spid="_x0000_s1059" type="#_x0000_t202" style="position:absolute;margin-left:343.8pt;margin-top:56.55pt;width:191.4pt;height:543.6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" fillcolor="window" strokecolor="white [3212]" strokeweight=".5pt">
                <v:textbox>
                  <w:txbxContent>
                    <w:p w:rsidR="00C30814" w:rsidRPr="00C30814" w:rsidRDefault="00C30814" w:rsidP="00C30814">
                      <w:pPr>
                        <w:jc w:val="center"/>
                        <w:rPr>
                          <w:b/>
                        </w:rPr>
                      </w:pPr>
                      <w:r w:rsidRPr="00C30814">
                        <w:rPr>
                          <w:b/>
                        </w:rPr>
                        <w:t>Анкета</w:t>
                      </w:r>
                    </w:p>
                    <w:p w:rsidR="00C30814" w:rsidRPr="00C30814" w:rsidRDefault="00C30814" w:rsidP="00C3081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C30814">
                        <w:rPr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30814">
                        <w:rPr>
                          <w:sz w:val="24"/>
                          <w:szCs w:val="24"/>
                        </w:rPr>
                        <w:t xml:space="preserve">С чем у вас ассоциируются </w:t>
                      </w:r>
                      <w:r>
                        <w:rPr>
                          <w:sz w:val="24"/>
                          <w:szCs w:val="24"/>
                        </w:rPr>
                        <w:t>данные населенные пункты: Кунгур, Соликамск, Суксун?</w:t>
                      </w:r>
                      <w:r w:rsidRPr="00C30814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C30814" w:rsidRPr="00C30814" w:rsidRDefault="00C30814" w:rsidP="00C3081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C30814">
                        <w:rPr>
                          <w:sz w:val="24"/>
                          <w:szCs w:val="24"/>
                        </w:rPr>
                        <w:t>2.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30814">
                        <w:rPr>
                          <w:sz w:val="24"/>
                          <w:szCs w:val="24"/>
                        </w:rPr>
                        <w:t xml:space="preserve">Какие способы добычи соли вы знаете? (Шахтный способ, карьерный способ, </w:t>
                      </w:r>
                      <w:proofErr w:type="spellStart"/>
                      <w:r w:rsidRPr="00C30814">
                        <w:rPr>
                          <w:sz w:val="24"/>
                          <w:szCs w:val="24"/>
                        </w:rPr>
                        <w:t>бассейный</w:t>
                      </w:r>
                      <w:proofErr w:type="spellEnd"/>
                      <w:r w:rsidRPr="00C30814">
                        <w:rPr>
                          <w:sz w:val="24"/>
                          <w:szCs w:val="24"/>
                        </w:rPr>
                        <w:t xml:space="preserve"> способ выпаривание из моря и соляных озер)</w:t>
                      </w:r>
                    </w:p>
                    <w:p w:rsidR="00524473" w:rsidRDefault="00C30814" w:rsidP="00C30814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C30814">
                        <w:rPr>
                          <w:sz w:val="24"/>
                          <w:szCs w:val="24"/>
                        </w:rPr>
                        <w:t>3.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30814">
                        <w:rPr>
                          <w:sz w:val="24"/>
                          <w:szCs w:val="24"/>
                        </w:rPr>
                        <w:t>Как вы думаете, где применяется соль?</w:t>
                      </w:r>
                    </w:p>
                    <w:p w:rsidR="00C30814" w:rsidRPr="00C30814" w:rsidRDefault="00C30814" w:rsidP="00C30814">
                      <w:pPr>
                        <w:ind w:firstLine="709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В опросе приня</w:t>
                      </w:r>
                      <w:r w:rsidRPr="00C30814">
                        <w:rPr>
                          <w:color w:val="000000" w:themeColor="text1"/>
                          <w:sz w:val="24"/>
                          <w:szCs w:val="24"/>
                        </w:rPr>
                        <w:t>ли участие 36 человек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из 8-9 классов. </w:t>
                      </w:r>
                    </w:p>
                    <w:p w:rsidR="00C30814" w:rsidRPr="00C30814" w:rsidRDefault="00C30814" w:rsidP="00C30814">
                      <w:pPr>
                        <w:ind w:firstLine="709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30814">
                        <w:rPr>
                          <w:color w:val="000000" w:themeColor="text1"/>
                          <w:sz w:val="24"/>
                          <w:szCs w:val="24"/>
                        </w:rPr>
                        <w:t>15 человек из 36 знают, что в Кунгуре широко развито гончарное производство, 11 человек ответили, что в Суксуне делали самовары, а 20 человек знают, что в Соликамске добывали соль, но не знают, добывают ли ее в настоящее время.</w:t>
                      </w:r>
                    </w:p>
                    <w:p w:rsidR="00C30814" w:rsidRPr="00C30814" w:rsidRDefault="00C30814" w:rsidP="00C30814">
                      <w:pPr>
                        <w:ind w:firstLine="709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C30814">
                        <w:rPr>
                          <w:color w:val="000000" w:themeColor="text1"/>
                          <w:sz w:val="24"/>
                          <w:szCs w:val="24"/>
                        </w:rPr>
                        <w:t>На вопрос «Какие способы добычи соли вы знаете?» 14 человек читали о шахтном способе, 19 человек знают о выпаривании из соленой воды, и только 9 человек слышали о карьерном способе.</w:t>
                      </w:r>
                    </w:p>
                    <w:p w:rsidR="00C30814" w:rsidRDefault="00C30814" w:rsidP="00C30814">
                      <w:pPr>
                        <w:ind w:firstLine="709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Все школьники</w:t>
                      </w:r>
                      <w:r w:rsidRPr="00C30814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знают, что соль мы используем для приготовления пищи. 3 человека вспомнили, что соль используют зимой для очистки дорог ото льда и снега, еще 5 человек сказали, что соль используют в промышленности.</w:t>
                      </w:r>
                    </w:p>
                    <w:p w:rsidR="002A5618" w:rsidRPr="002A5618" w:rsidRDefault="002A5618" w:rsidP="002A5618">
                      <w:pPr>
                        <w:ind w:firstLine="709"/>
                        <w:jc w:val="right"/>
                        <w:rPr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2A5618">
                        <w:rPr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Мария Иванова, участник конференции «Шаг в науку»</w:t>
                      </w:r>
                    </w:p>
                    <w:p w:rsidR="00C30814" w:rsidRPr="00C30814" w:rsidRDefault="00C30814" w:rsidP="00C30814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7364730</wp:posOffset>
                </wp:positionV>
                <wp:extent cx="297180" cy="266700"/>
                <wp:effectExtent l="0" t="0" r="2667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244" w:rsidRPr="00BE0244" w:rsidRDefault="00BE024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E0244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60" type="#_x0000_t202" style="position:absolute;margin-left:289.2pt;margin-top:579.9pt;width:23.4pt;height:2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" fillcolor="white [3201]" strokecolor="white [3212]" strokeweight=".5pt">
                <v:textbox>
                  <w:txbxContent>
                    <w:p w:rsidR="00BE0244" w:rsidRPr="00BE0244" w:rsidRDefault="00BE0244">
                      <w:pPr>
                        <w:rPr>
                          <w:sz w:val="24"/>
                          <w:szCs w:val="24"/>
                        </w:rPr>
                      </w:pPr>
                      <w:r w:rsidRPr="00BE0244"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453D4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3468370</wp:posOffset>
                </wp:positionV>
                <wp:extent cx="289560" cy="91440"/>
                <wp:effectExtent l="0" t="1905" r="0" b="1905"/>
                <wp:wrapNone/>
                <wp:docPr id="28" name="Text Box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83B" w:rsidRDefault="003228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7" o:spid="_x0000_s1061" type="#_x0000_t202" style="position:absolute;margin-left:0;margin-top:273.1pt;width:22.8pt;height:7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btuAIAAMM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" filled="f" stroked="f">
                <v:textbox>
                  <w:txbxContent>
                    <w:p w:rsidR="0032283B" w:rsidRDefault="0032283B"/>
                  </w:txbxContent>
                </v:textbox>
              </v:shape>
            </w:pict>
          </mc:Fallback>
        </mc:AlternateContent>
      </w:r>
    </w:p>
    <w:p w:rsidR="001C59FF" w:rsidRDefault="006900F4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873792" behindDoc="0" locked="0" layoutInCell="1" allowOverlap="1" wp14:anchorId="22C8DAB7" wp14:editId="0E7B6EA8">
            <wp:simplePos x="0" y="0"/>
            <wp:positionH relativeFrom="column">
              <wp:posOffset>-160020</wp:posOffset>
            </wp:positionH>
            <wp:positionV relativeFrom="paragraph">
              <wp:posOffset>-263144</wp:posOffset>
            </wp:positionV>
            <wp:extent cx="541655" cy="659014"/>
            <wp:effectExtent l="0" t="0" r="0" b="825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92" cy="66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9F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-213360</wp:posOffset>
                </wp:positionV>
                <wp:extent cx="6998970" cy="502920"/>
                <wp:effectExtent l="0" t="0" r="0" b="0"/>
                <wp:wrapNone/>
                <wp:docPr id="26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897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Pr="00EC6168" w:rsidRDefault="00D86625" w:rsidP="00B4618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24607"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 xml:space="preserve">  Исследование показателей качества воды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4" o:spid="_x0000_s1062" type="#_x0000_t202" style="position:absolute;left:0;text-align:left;margin-left:-1.2pt;margin-top:-16.8pt;width:551.1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VUvA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" filled="f" stroked="f">
                <v:textbox>
                  <w:txbxContent>
                    <w:p w:rsidR="00E64481" w:rsidRPr="00EC6168" w:rsidRDefault="00D86625" w:rsidP="00B4618D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324607"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 xml:space="preserve">  Исследование показателей качества воды</w:t>
                      </w:r>
                    </w:p>
                  </w:txbxContent>
                </v:textbox>
              </v:shape>
            </w:pict>
          </mc:Fallback>
        </mc:AlternateContent>
      </w:r>
      <w:r w:rsidR="001C59F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-356870</wp:posOffset>
                </wp:positionV>
                <wp:extent cx="6324600" cy="241935"/>
                <wp:effectExtent l="3175" t="1905" r="0" b="3810"/>
                <wp:wrapNone/>
                <wp:docPr id="25" name="Text 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324607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ЮНЫЕ ИССЛЕДОВАТЕЛИ</w:t>
                            </w:r>
                          </w:p>
                          <w:p w:rsidR="00E64481" w:rsidRDefault="00E64481" w:rsidP="001D2591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1D2591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7" o:spid="_x0000_s1063" type="#_x0000_t202" style="position:absolute;left:0;text-align:left;margin-left:45.55pt;margin-top:-28.1pt;width:498pt;height:1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" fillcolor="maroon" stroked="f">
                <v:textbox>
                  <w:txbxContent>
                    <w:p w:rsidR="00E64481" w:rsidRDefault="00324607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ЮНЫЕ ИССЛЕДОВАТЕЛИ</w:t>
                      </w:r>
                    </w:p>
                    <w:p w:rsidR="00E64481" w:rsidRDefault="00E64481" w:rsidP="001D2591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1D2591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647B3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39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29210</wp:posOffset>
                </wp:positionV>
                <wp:extent cx="6858000" cy="1341120"/>
                <wp:effectExtent l="0" t="0" r="19050" b="1143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A41" w:rsidRPr="008B7A41" w:rsidRDefault="00324607" w:rsidP="008B7A41">
                            <w:pPr>
                              <w:pStyle w:val="Textbody"/>
                              <w:spacing w:after="108" w:line="240" w:lineRule="auto"/>
                              <w:ind w:firstLine="709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lang w:val="ru-RU"/>
                              </w:rPr>
                            </w:pPr>
                            <w:r w:rsidRPr="008B7A41">
                              <w:rPr>
                                <w:rFonts w:ascii="Times New Roman" w:hAnsi="Times New Roman" w:cs="Times New Roman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Бурное развитие жизнедеятельности людей, нерачительное использование ресурсов привело к то</w:t>
                            </w:r>
                            <w:r w:rsid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му, что экологические проблемы, загрязнение воды в том числе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, стали слишком острыми. Их решение стоит у человечества на первом месте. </w:t>
                            </w:r>
                            <w:r w:rsidRPr="008B7A4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lang w:val="ru-RU"/>
                              </w:rPr>
                              <w:t>Мы открываем кран, и из него сверкающей струйкой бежит чистая и прозрачная вода. Но так ли это</w:t>
                            </w:r>
                            <w:r w:rsidR="008B7A41" w:rsidRPr="008B7A4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lang w:val="ru-RU"/>
                              </w:rPr>
                              <w:t>?</w:t>
                            </w:r>
                          </w:p>
                          <w:p w:rsidR="008B7A41" w:rsidRPr="008B7A41" w:rsidRDefault="008B7A41" w:rsidP="008B7A41">
                            <w:pPr>
                              <w:pStyle w:val="Textbody"/>
                              <w:spacing w:after="108" w:line="240" w:lineRule="auto"/>
                              <w:ind w:firstLine="709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lang w:val="ru-RU"/>
                              </w:rPr>
                            </w:pPr>
                            <w:r w:rsidRPr="008B7A41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lang w:val="ru-RU"/>
                              </w:rPr>
                              <w:t>Д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ля своего исследования нами </w:t>
                            </w:r>
                            <w:r w:rsidR="00E619BC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были 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отобраны пробы: №</w:t>
                            </w:r>
                            <w:r w:rsidRPr="008B7A4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1– река Сылва, №</w:t>
                            </w:r>
                            <w:r w:rsidRPr="008B7A4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2 – речка </w:t>
                            </w:r>
                            <w:proofErr w:type="spellStart"/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Кишертка</w:t>
                            </w:r>
                            <w:proofErr w:type="spellEnd"/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, №</w:t>
                            </w:r>
                            <w:r w:rsidRPr="008B7A4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3 – колодец </w:t>
                            </w:r>
                            <w:proofErr w:type="spellStart"/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ул.Колхозная</w:t>
                            </w:r>
                            <w:proofErr w:type="spellEnd"/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, №</w:t>
                            </w:r>
                            <w:r w:rsidRPr="008B7A4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4 – личная бытовая скважина по улице </w:t>
                            </w:r>
                            <w:proofErr w:type="spellStart"/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Золина</w:t>
                            </w:r>
                            <w:proofErr w:type="spellEnd"/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, №</w:t>
                            </w:r>
                            <w:r w:rsidRPr="008B7A4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5 – водопроводный кран в школьной столовой, №</w:t>
                            </w:r>
                            <w:r w:rsidRPr="008B7A41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 xml:space="preserve"> </w:t>
                            </w:r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6 – бутилированная вода «</w:t>
                            </w:r>
                            <w:proofErr w:type="spellStart"/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Агуша</w:t>
                            </w:r>
                            <w:proofErr w:type="spellEnd"/>
                            <w:r w:rsidRPr="008B7A41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hd w:val="clear" w:color="auto" w:fill="FFFFFF"/>
                                <w:lang w:val="ru-RU"/>
                              </w:rPr>
                              <w:t>».</w:t>
                            </w:r>
                          </w:p>
                          <w:p w:rsidR="001647B3" w:rsidRPr="00CB3B20" w:rsidRDefault="001647B3" w:rsidP="001647B3">
                            <w:pPr>
                              <w:ind w:firstLine="709"/>
                              <w:contextualSpacing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64" type="#_x0000_t202" style="position:absolute;left:0;text-align:left;margin-left:-.6pt;margin-top:2.3pt;width:540pt;height:105.6pt;z-index:251645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" fillcolor="white [3201]" strokecolor="white [3212]" strokeweight=".5pt">
                <v:textbox>
                  <w:txbxContent>
                    <w:p w:rsidR="008B7A41" w:rsidRPr="008B7A41" w:rsidRDefault="00324607" w:rsidP="008B7A41">
                      <w:pPr>
                        <w:pStyle w:val="Textbody"/>
                        <w:spacing w:after="108" w:line="240" w:lineRule="auto"/>
                        <w:ind w:firstLine="709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lang w:val="ru-RU"/>
                        </w:rPr>
                      </w:pPr>
                      <w:r w:rsidRPr="008B7A41">
                        <w:rPr>
                          <w:rFonts w:ascii="Times New Roman" w:hAnsi="Times New Roman" w:cs="Times New Roman"/>
                          <w:color w:val="000000" w:themeColor="text1"/>
                          <w:shd w:val="clear" w:color="auto" w:fill="FFFFFF"/>
                          <w:lang w:val="ru-RU"/>
                        </w:rPr>
                        <w:t>Бурное развитие жизнедеятельности людей, нерачительное использование ресурсов привело к то</w:t>
                      </w:r>
                      <w:r w:rsidR="00D472A9">
                        <w:rPr>
                          <w:rFonts w:ascii="Times New Roman" w:hAnsi="Times New Roman" w:cs="Times New Roman"/>
                          <w:color w:val="000000" w:themeColor="text1"/>
                          <w:shd w:val="clear" w:color="auto" w:fill="FFFFFF"/>
                          <w:lang w:val="ru-RU"/>
                        </w:rPr>
                        <w:t>му, что экологические проблемы, загрязнение воды в том числе</w:t>
                      </w:r>
                      <w:r w:rsidRPr="008B7A41">
                        <w:rPr>
                          <w:rFonts w:ascii="Times New Roman" w:hAnsi="Times New Roman" w:cs="Times New Roman"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, стали слишком острыми. Их решение стоит у человечества на первом месте. </w:t>
                      </w:r>
                      <w:r w:rsidRPr="008B7A4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lang w:val="ru-RU"/>
                        </w:rPr>
                        <w:t>Мы открываем кран, и из него сверкающей струйкой бежит чистая и прозрачная вода. Но так ли это</w:t>
                      </w:r>
                      <w:r w:rsidR="008B7A41" w:rsidRPr="008B7A4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lang w:val="ru-RU"/>
                        </w:rPr>
                        <w:t>?</w:t>
                      </w:r>
                    </w:p>
                    <w:p w:rsidR="008B7A41" w:rsidRPr="008B7A41" w:rsidRDefault="008B7A41" w:rsidP="008B7A41">
                      <w:pPr>
                        <w:pStyle w:val="Textbody"/>
                        <w:spacing w:after="108" w:line="240" w:lineRule="auto"/>
                        <w:ind w:firstLine="709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lang w:val="ru-RU"/>
                        </w:rPr>
                      </w:pPr>
                      <w:r w:rsidRPr="008B7A41">
                        <w:rPr>
                          <w:rFonts w:ascii="Times New Roman" w:eastAsia="Times New Roman" w:hAnsi="Times New Roman" w:cs="Times New Roman"/>
                          <w:color w:val="000000" w:themeColor="text1"/>
                          <w:lang w:val="ru-RU"/>
                        </w:rPr>
                        <w:t>Д</w:t>
                      </w:r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ля своего исследования нами </w:t>
                      </w:r>
                      <w:r w:rsidR="00E619BC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были </w:t>
                      </w:r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отобраны пробы: №</w:t>
                      </w:r>
                      <w:r w:rsidRPr="008B7A41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1– река Сылва, №</w:t>
                      </w:r>
                      <w:r w:rsidRPr="008B7A41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2 – речка </w:t>
                      </w:r>
                      <w:proofErr w:type="spellStart"/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Кишертка</w:t>
                      </w:r>
                      <w:proofErr w:type="spellEnd"/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, №</w:t>
                      </w:r>
                      <w:r w:rsidRPr="008B7A41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3 – колодец </w:t>
                      </w:r>
                      <w:proofErr w:type="spellStart"/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ул.Колхозная</w:t>
                      </w:r>
                      <w:proofErr w:type="spellEnd"/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, №</w:t>
                      </w:r>
                      <w:r w:rsidRPr="008B7A41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4 – личная бытовая скважина по улице </w:t>
                      </w:r>
                      <w:proofErr w:type="spellStart"/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Золина</w:t>
                      </w:r>
                      <w:proofErr w:type="spellEnd"/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, №</w:t>
                      </w:r>
                      <w:r w:rsidRPr="008B7A41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5 – водопроводный кран в школьной столовой, №</w:t>
                      </w:r>
                      <w:r w:rsidRPr="008B7A41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 xml:space="preserve"> </w:t>
                      </w:r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6 – бутилированная вода «</w:t>
                      </w:r>
                      <w:proofErr w:type="spellStart"/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Агуша</w:t>
                      </w:r>
                      <w:proofErr w:type="spellEnd"/>
                      <w:r w:rsidRPr="008B7A41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hd w:val="clear" w:color="auto" w:fill="FFFFFF"/>
                          <w:lang w:val="ru-RU"/>
                        </w:rPr>
                        <w:t>».</w:t>
                      </w:r>
                    </w:p>
                    <w:p w:rsidR="001647B3" w:rsidRPr="00CB3B20" w:rsidRDefault="001647B3" w:rsidP="001647B3">
                      <w:pPr>
                        <w:ind w:firstLine="709"/>
                        <w:contextualSpacing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8B7A41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140970</wp:posOffset>
                </wp:positionV>
                <wp:extent cx="2202180" cy="6507480"/>
                <wp:effectExtent l="0" t="0" r="26670" b="2667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6507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A41" w:rsidRDefault="008B7A41" w:rsidP="008B7A41">
                            <w:pPr>
                              <w:pStyle w:val="Textbody"/>
                              <w:spacing w:after="0" w:line="240" w:lineRule="auto"/>
                              <w:jc w:val="center"/>
                              <w:rPr>
                                <w:rStyle w:val="StrongEmphasis"/>
                                <w:rFonts w:ascii="Times New Roman" w:hAnsi="Times New Roman" w:cs="Times New Roman"/>
                                <w:iCs/>
                                <w:lang w:val="ru-RU"/>
                              </w:rPr>
                            </w:pPr>
                            <w:r w:rsidRPr="00CC168E">
                              <w:rPr>
                                <w:rStyle w:val="StrongEmphasis"/>
                                <w:rFonts w:ascii="Times New Roman" w:hAnsi="Times New Roman" w:cs="Times New Roman"/>
                                <w:iCs/>
                                <w:lang w:val="ru-RU"/>
                              </w:rPr>
                              <w:t>Определение интенсивности запаха воды</w:t>
                            </w:r>
                          </w:p>
                          <w:p w:rsidR="008B7A41" w:rsidRPr="008B7A41" w:rsidRDefault="008B7A41" w:rsidP="008B7A41">
                            <w:pPr>
                              <w:ind w:firstLine="708"/>
                              <w:jc w:val="both"/>
                              <w:rPr>
                                <w:sz w:val="23"/>
                                <w:szCs w:val="22"/>
                              </w:rPr>
                            </w:pPr>
                            <w:r w:rsidRPr="008B7A41">
                              <w:rPr>
                                <w:sz w:val="23"/>
                                <w:szCs w:val="22"/>
                              </w:rPr>
                              <w:t>Наличие запахов и привкусов у воды природных источников обусловливается присутствием в ней растворенных газов, различных минеральных солей, а также органических веществ и микроорганизмов. Запах и привкус имеют болотные и торфяные воды, а также воды, содержащие сероводород; в ряде случаев запах обусловливается присутствием в воде живых или гниющих после отмирания водорослей. Неприятный запах имеет вода после хлорирования при наличии в ней некоторых количеств остаточного хлора. Ин</w:t>
                            </w:r>
                            <w:r w:rsidR="00C46AB4">
                              <w:rPr>
                                <w:sz w:val="23"/>
                                <w:szCs w:val="22"/>
                              </w:rPr>
                              <w:t>тенсивность запаха</w:t>
                            </w:r>
                            <w:r w:rsidRPr="008B7A41">
                              <w:rPr>
                                <w:sz w:val="23"/>
                                <w:szCs w:val="22"/>
                              </w:rPr>
                              <w:t xml:space="preserve"> увеличивается с повышением температуры воды.</w:t>
                            </w:r>
                          </w:p>
                          <w:p w:rsidR="008B7A41" w:rsidRPr="008B7A41" w:rsidRDefault="008B7A41" w:rsidP="008B7A41">
                            <w:pPr>
                              <w:shd w:val="clear" w:color="auto" w:fill="FFFFFF"/>
                              <w:tabs>
                                <w:tab w:val="left" w:pos="-142"/>
                                <w:tab w:val="left" w:pos="567"/>
                              </w:tabs>
                              <w:jc w:val="both"/>
                              <w:rPr>
                                <w:bCs/>
                                <w:sz w:val="23"/>
                                <w:szCs w:val="22"/>
                                <w:shd w:val="clear" w:color="auto" w:fill="FFFFFF"/>
                              </w:rPr>
                            </w:pPr>
                            <w:r w:rsidRPr="008B7A41">
                              <w:rPr>
                                <w:sz w:val="23"/>
                                <w:szCs w:val="22"/>
                              </w:rPr>
                              <w:tab/>
                            </w:r>
                            <w:r w:rsidRPr="008B7A41">
                              <w:rPr>
                                <w:bCs/>
                                <w:sz w:val="23"/>
                                <w:szCs w:val="22"/>
                                <w:shd w:val="clear" w:color="auto" w:fill="FFFFFF"/>
                              </w:rPr>
                              <w:t xml:space="preserve">Тестирование на запах проводили исключительно при помощи органов чувств. Вначале запах образца определяли при 20 градусах, затем нагревали воду до 60 градусов и вновь определяли запах. </w:t>
                            </w:r>
                            <w:r w:rsidRPr="008B7A41">
                              <w:rPr>
                                <w:sz w:val="23"/>
                                <w:szCs w:val="22"/>
                              </w:rPr>
                              <w:t>В пробе №1, взятой из реки Сылва, при нагревании до +60 градусов обнаруживается слабый, неприятный запах сырости. Воду употреблять можно, предварительно</w:t>
                            </w:r>
                            <w:r w:rsidRPr="008B7A41">
                              <w:rPr>
                                <w:sz w:val="23"/>
                                <w:szCs w:val="24"/>
                              </w:rPr>
                              <w:t xml:space="preserve"> </w:t>
                            </w:r>
                            <w:r w:rsidRPr="008B7A41">
                              <w:rPr>
                                <w:sz w:val="23"/>
                                <w:szCs w:val="22"/>
                              </w:rPr>
                              <w:t>прокипятив.</w:t>
                            </w:r>
                          </w:p>
                          <w:p w:rsidR="008B7A41" w:rsidRPr="008B7A41" w:rsidRDefault="008B7A41" w:rsidP="008B7A41">
                            <w:pPr>
                              <w:pStyle w:val="Textbody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</w:p>
                          <w:p w:rsidR="001647B3" w:rsidRPr="001647B3" w:rsidRDefault="001647B3" w:rsidP="00652800">
                            <w:pPr>
                              <w:ind w:firstLine="709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65" type="#_x0000_t202" style="position:absolute;left:0;text-align:left;margin-left:4.2pt;margin-top:11.1pt;width:173.4pt;height:512.4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" fillcolor="white [3201]" strokecolor="white [3212]" strokeweight=".5pt">
                <v:textbox>
                  <w:txbxContent>
                    <w:p w:rsidR="008B7A41" w:rsidRDefault="008B7A41" w:rsidP="008B7A41">
                      <w:pPr>
                        <w:pStyle w:val="Textbody"/>
                        <w:spacing w:after="0" w:line="240" w:lineRule="auto"/>
                        <w:jc w:val="center"/>
                        <w:rPr>
                          <w:rStyle w:val="StrongEmphasis"/>
                          <w:rFonts w:ascii="Times New Roman" w:hAnsi="Times New Roman" w:cs="Times New Roman"/>
                          <w:iCs/>
                          <w:lang w:val="ru-RU"/>
                        </w:rPr>
                      </w:pPr>
                      <w:r w:rsidRPr="00CC168E">
                        <w:rPr>
                          <w:rStyle w:val="StrongEmphasis"/>
                          <w:rFonts w:ascii="Times New Roman" w:hAnsi="Times New Roman" w:cs="Times New Roman"/>
                          <w:iCs/>
                          <w:lang w:val="ru-RU"/>
                        </w:rPr>
                        <w:t>Определение интенсивности запаха воды</w:t>
                      </w:r>
                    </w:p>
                    <w:p w:rsidR="008B7A41" w:rsidRPr="008B7A41" w:rsidRDefault="008B7A41" w:rsidP="008B7A41">
                      <w:pPr>
                        <w:ind w:firstLine="708"/>
                        <w:jc w:val="both"/>
                        <w:rPr>
                          <w:sz w:val="23"/>
                          <w:szCs w:val="22"/>
                        </w:rPr>
                      </w:pPr>
                      <w:r w:rsidRPr="008B7A41">
                        <w:rPr>
                          <w:sz w:val="23"/>
                          <w:szCs w:val="22"/>
                        </w:rPr>
                        <w:t>Наличие запахов и привкусов у воды природных источников обусловливается присутствием в ней растворенных газов, различных минеральных солей, а также органических веществ и микроорганизмов. Запах и привкус имеют болотные и торфяные воды, а также воды, содержащие сероводород; в ряде случаев запах обусловливается присутствием в воде живых или гниющих после отмирания водорослей. Неприятный запах имеет вода после хлорирования при наличии в ней некоторых количеств остаточного хлора. Ин</w:t>
                      </w:r>
                      <w:r w:rsidR="00C46AB4">
                        <w:rPr>
                          <w:sz w:val="23"/>
                          <w:szCs w:val="22"/>
                        </w:rPr>
                        <w:t>тенсивность запаха</w:t>
                      </w:r>
                      <w:r w:rsidRPr="008B7A41">
                        <w:rPr>
                          <w:sz w:val="23"/>
                          <w:szCs w:val="22"/>
                        </w:rPr>
                        <w:t xml:space="preserve"> увеличивается с повышением температуры воды.</w:t>
                      </w:r>
                    </w:p>
                    <w:p w:rsidR="008B7A41" w:rsidRPr="008B7A41" w:rsidRDefault="008B7A41" w:rsidP="008B7A41">
                      <w:pPr>
                        <w:shd w:val="clear" w:color="auto" w:fill="FFFFFF"/>
                        <w:tabs>
                          <w:tab w:val="left" w:pos="-142"/>
                          <w:tab w:val="left" w:pos="567"/>
                        </w:tabs>
                        <w:jc w:val="both"/>
                        <w:rPr>
                          <w:bCs/>
                          <w:sz w:val="23"/>
                          <w:szCs w:val="22"/>
                          <w:shd w:val="clear" w:color="auto" w:fill="FFFFFF"/>
                        </w:rPr>
                      </w:pPr>
                      <w:r w:rsidRPr="008B7A41">
                        <w:rPr>
                          <w:sz w:val="23"/>
                          <w:szCs w:val="22"/>
                        </w:rPr>
                        <w:tab/>
                      </w:r>
                      <w:r w:rsidRPr="008B7A41">
                        <w:rPr>
                          <w:bCs/>
                          <w:sz w:val="23"/>
                          <w:szCs w:val="22"/>
                          <w:shd w:val="clear" w:color="auto" w:fill="FFFFFF"/>
                        </w:rPr>
                        <w:t xml:space="preserve">Тестирование на запах проводили исключительно при помощи органов чувств. Вначале запах образца определяли при 20 градусах, затем нагревали воду до 60 градусов и вновь определяли запах. </w:t>
                      </w:r>
                      <w:r w:rsidRPr="008B7A41">
                        <w:rPr>
                          <w:sz w:val="23"/>
                          <w:szCs w:val="22"/>
                        </w:rPr>
                        <w:t>В пробе №1, взятой из реки Сылва, при нагревании до +60 градусов обнаруживается слабый, неприятный запах сырости. Воду употреблять можно, предварительно</w:t>
                      </w:r>
                      <w:r w:rsidRPr="008B7A41">
                        <w:rPr>
                          <w:sz w:val="23"/>
                          <w:szCs w:val="24"/>
                        </w:rPr>
                        <w:t xml:space="preserve"> </w:t>
                      </w:r>
                      <w:r w:rsidRPr="008B7A41">
                        <w:rPr>
                          <w:sz w:val="23"/>
                          <w:szCs w:val="22"/>
                        </w:rPr>
                        <w:t>прокипятив.</w:t>
                      </w:r>
                    </w:p>
                    <w:p w:rsidR="008B7A41" w:rsidRPr="008B7A41" w:rsidRDefault="008B7A41" w:rsidP="008B7A41">
                      <w:pPr>
                        <w:pStyle w:val="Textbody"/>
                        <w:spacing w:after="0" w:line="240" w:lineRule="auto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</w:p>
                    <w:p w:rsidR="001647B3" w:rsidRPr="001647B3" w:rsidRDefault="001647B3" w:rsidP="00652800">
                      <w:pPr>
                        <w:ind w:firstLine="709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CB748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842048" behindDoc="0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52070</wp:posOffset>
            </wp:positionV>
            <wp:extent cx="2155825" cy="1626235"/>
            <wp:effectExtent l="0" t="0" r="0" b="0"/>
            <wp:wrapNone/>
            <wp:docPr id="69" name="Рисунок 2" descr="C:\Users\Ирина Александровна\Desktop\IMG_20211119_12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Александровна\Desktop\IMG_20211119_121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13" t="15116" r="7830" b="16667"/>
                    <a:stretch/>
                  </pic:blipFill>
                  <pic:spPr bwMode="auto">
                    <a:xfrm>
                      <a:off x="0" y="0"/>
                      <a:ext cx="215582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CB748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140970</wp:posOffset>
                </wp:positionV>
                <wp:extent cx="2331720" cy="6438900"/>
                <wp:effectExtent l="0" t="0" r="11430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720" cy="643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1B09" w:rsidRPr="001647B3" w:rsidRDefault="008B7A41" w:rsidP="008B7A41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C168E">
                              <w:rPr>
                                <w:rStyle w:val="StrongEmphasis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Style w:val="StrongEmphasis"/>
                                <w:sz w:val="24"/>
                                <w:szCs w:val="24"/>
                              </w:rPr>
                              <w:t>пределение прозрачности воды</w:t>
                            </w:r>
                          </w:p>
                          <w:p w:rsidR="00C46AB4" w:rsidRPr="00C46AB4" w:rsidRDefault="00C46AB4" w:rsidP="004E1CF7">
                            <w:pPr>
                              <w:ind w:firstLine="709"/>
                              <w:jc w:val="both"/>
                              <w:rPr>
                                <w:sz w:val="23"/>
                                <w:szCs w:val="22"/>
                              </w:rPr>
                            </w:pPr>
                            <w:r w:rsidRPr="00C46AB4">
                              <w:rPr>
                                <w:sz w:val="23"/>
                                <w:szCs w:val="22"/>
                              </w:rPr>
                              <w:t>Для эксперимента нужен плоскодонный стеклянный цилиндр диаметром 2 – 2,5 см, высотой 30-35 см. Цилиндр установить на печатный текст и вливать исследуемую воду, следя за тем, чтобы можно было читать через воду текст. Отметить, на какой высоте будет виден шрифт. Измерить высоту столбов воды линейкой.</w:t>
                            </w:r>
                          </w:p>
                          <w:p w:rsidR="001647B3" w:rsidRPr="00C46AB4" w:rsidRDefault="00C46AB4" w:rsidP="004E1CF7">
                            <w:pPr>
                              <w:ind w:firstLine="709"/>
                              <w:jc w:val="both"/>
                              <w:rPr>
                                <w:sz w:val="23"/>
                                <w:szCs w:val="24"/>
                              </w:rPr>
                            </w:pPr>
                            <w:r w:rsidRPr="00C46AB4">
                              <w:rPr>
                                <w:color w:val="000000"/>
                                <w:sz w:val="23"/>
                                <w:szCs w:val="22"/>
                              </w:rPr>
                              <w:t xml:space="preserve">уровень прозрачности водопроводной воды очень высокий. Все пробы, кроме воды, отобранной из реки Сылва (образец №1) и бытовой скважины по улице </w:t>
                            </w:r>
                            <w:proofErr w:type="spellStart"/>
                            <w:r w:rsidRPr="00C46AB4">
                              <w:rPr>
                                <w:color w:val="000000"/>
                                <w:sz w:val="23"/>
                                <w:szCs w:val="22"/>
                              </w:rPr>
                              <w:t>Золина</w:t>
                            </w:r>
                            <w:proofErr w:type="spellEnd"/>
                            <w:r w:rsidRPr="00C46AB4">
                              <w:rPr>
                                <w:color w:val="000000"/>
                                <w:sz w:val="23"/>
                                <w:szCs w:val="22"/>
                              </w:rPr>
                              <w:t xml:space="preserve"> (образец №5), не имели окраски. Речная вода имела светло-коричневую окраску. На цвет воды оказывает влияние </w:t>
                            </w:r>
                            <w:proofErr w:type="gramStart"/>
                            <w:r w:rsidRPr="00C46AB4">
                              <w:rPr>
                                <w:color w:val="000000"/>
                                <w:sz w:val="23"/>
                                <w:szCs w:val="22"/>
                              </w:rPr>
                              <w:t>грунт</w:t>
                            </w:r>
                            <w:proofErr w:type="gramEnd"/>
                            <w:r w:rsidRPr="00C46AB4">
                              <w:rPr>
                                <w:color w:val="000000"/>
                                <w:sz w:val="23"/>
                                <w:szCs w:val="22"/>
                              </w:rPr>
                              <w:t xml:space="preserve"> по которому течет река и содержание растворенных веществ в воде. Мутность образуется при наличии в воде частиц песка, глины, илистых частиц, планктона, водорослей и других механических примесей, которые попадают в нее в результате размыва дна и берегов реки. Вода образца №5 была слегка мутноватая. Текст читался, а цветность могла быть из-за повышения обилия органических веществ, близостью болота или наличия соединений железа.</w:t>
                            </w:r>
                            <w:r w:rsidR="001647B3" w:rsidRPr="00C46AB4">
                              <w:rPr>
                                <w:color w:val="000000"/>
                                <w:sz w:val="23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66" type="#_x0000_t202" style="position:absolute;left:0;text-align:left;margin-left:-4.5pt;margin-top:11.1pt;width:183.6pt;height:507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" fillcolor="white [3201]" strokecolor="white [3212]" strokeweight=".5pt">
                <v:textbox>
                  <w:txbxContent>
                    <w:p w:rsidR="001D1B09" w:rsidRPr="001647B3" w:rsidRDefault="008B7A41" w:rsidP="008B7A41">
                      <w:pPr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CC168E">
                        <w:rPr>
                          <w:rStyle w:val="StrongEmphasis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Style w:val="StrongEmphasis"/>
                          <w:sz w:val="24"/>
                          <w:szCs w:val="24"/>
                        </w:rPr>
                        <w:t>пределение прозрачности воды</w:t>
                      </w:r>
                    </w:p>
                    <w:p w:rsidR="00C46AB4" w:rsidRPr="00C46AB4" w:rsidRDefault="00C46AB4" w:rsidP="004E1CF7">
                      <w:pPr>
                        <w:ind w:firstLine="709"/>
                        <w:jc w:val="both"/>
                        <w:rPr>
                          <w:sz w:val="23"/>
                          <w:szCs w:val="22"/>
                        </w:rPr>
                      </w:pPr>
                      <w:r w:rsidRPr="00C46AB4">
                        <w:rPr>
                          <w:sz w:val="23"/>
                          <w:szCs w:val="22"/>
                        </w:rPr>
                        <w:t>Для эксперимента нужен плоскодонный стеклянный цилиндр диаметром 2 – 2,5 см, высотой 30-35 см. Цилиндр установить на печатный текст и вливать исследуемую воду, следя за тем, чтобы можно было читать через воду текст. Отметить, на какой высоте будет виден шрифт. Измерить высоту столбов воды линейкой.</w:t>
                      </w:r>
                    </w:p>
                    <w:p w:rsidR="001647B3" w:rsidRPr="00C46AB4" w:rsidRDefault="00C46AB4" w:rsidP="004E1CF7">
                      <w:pPr>
                        <w:ind w:firstLine="709"/>
                        <w:jc w:val="both"/>
                        <w:rPr>
                          <w:sz w:val="23"/>
                          <w:szCs w:val="24"/>
                        </w:rPr>
                      </w:pPr>
                      <w:r w:rsidRPr="00C46AB4">
                        <w:rPr>
                          <w:color w:val="000000"/>
                          <w:sz w:val="23"/>
                          <w:szCs w:val="22"/>
                        </w:rPr>
                        <w:t xml:space="preserve">уровень прозрачности водопроводной воды очень высокий. Все пробы, кроме воды, отобранной из реки Сылва (образец №1) и бытовой скважины по улице </w:t>
                      </w:r>
                      <w:proofErr w:type="spellStart"/>
                      <w:r w:rsidRPr="00C46AB4">
                        <w:rPr>
                          <w:color w:val="000000"/>
                          <w:sz w:val="23"/>
                          <w:szCs w:val="22"/>
                        </w:rPr>
                        <w:t>Золина</w:t>
                      </w:r>
                      <w:proofErr w:type="spellEnd"/>
                      <w:r w:rsidRPr="00C46AB4">
                        <w:rPr>
                          <w:color w:val="000000"/>
                          <w:sz w:val="23"/>
                          <w:szCs w:val="22"/>
                        </w:rPr>
                        <w:t xml:space="preserve"> (образец №5), не имели окраски. Речная вода имела светло-коричневую окраску. На цвет воды оказывает влияние </w:t>
                      </w:r>
                      <w:proofErr w:type="gramStart"/>
                      <w:r w:rsidRPr="00C46AB4">
                        <w:rPr>
                          <w:color w:val="000000"/>
                          <w:sz w:val="23"/>
                          <w:szCs w:val="22"/>
                        </w:rPr>
                        <w:t>грунт</w:t>
                      </w:r>
                      <w:proofErr w:type="gramEnd"/>
                      <w:r w:rsidRPr="00C46AB4">
                        <w:rPr>
                          <w:color w:val="000000"/>
                          <w:sz w:val="23"/>
                          <w:szCs w:val="22"/>
                        </w:rPr>
                        <w:t xml:space="preserve"> по которому течет река и содержание растворенных веществ в воде. Мутность образуется при наличии в воде частиц песка, глины, илистых частиц, планктона, водорослей и других механических примесей, которые попадают в нее в результате размыва дна и берегов реки. Вода образца №5 была слегка мутноватая. Текст читался, а цветность могла быть из-за повышения обилия органических веществ, близостью болота или наличия соединений железа.</w:t>
                      </w:r>
                      <w:r w:rsidR="001647B3" w:rsidRPr="00C46AB4">
                        <w:rPr>
                          <w:color w:val="000000"/>
                          <w:sz w:val="23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CB7480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cs="PT Sans"/>
          <w:noProof/>
          <w:color w:val="000000"/>
        </w:rPr>
        <w:drawing>
          <wp:anchor distT="0" distB="0" distL="114300" distR="114300" simplePos="0" relativeHeight="251860480" behindDoc="0" locked="0" layoutInCell="1" allowOverlap="1">
            <wp:simplePos x="0" y="0"/>
            <wp:positionH relativeFrom="column">
              <wp:posOffset>37675</wp:posOffset>
            </wp:positionH>
            <wp:positionV relativeFrom="paragraph">
              <wp:posOffset>49530</wp:posOffset>
            </wp:positionV>
            <wp:extent cx="2184400" cy="1636393"/>
            <wp:effectExtent l="0" t="0" r="6350" b="2540"/>
            <wp:wrapNone/>
            <wp:docPr id="86" name="Рисунок 4" descr="C:\Users\Ирина Александровна\Desktop\IMG_20211119_12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 Александровна\Desktop\IMG_20211119_122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6" r="27707"/>
                    <a:stretch/>
                  </pic:blipFill>
                  <pic:spPr bwMode="auto">
                    <a:xfrm>
                      <a:off x="0" y="0"/>
                      <a:ext cx="2184400" cy="163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627F4B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  <w:r>
        <w:rPr>
          <w:rFonts w:eastAsiaTheme="minorHAnsi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102870</wp:posOffset>
                </wp:positionV>
                <wp:extent cx="2339340" cy="8206740"/>
                <wp:effectExtent l="0" t="0" r="22860" b="2286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820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AB4" w:rsidRPr="00C46AB4" w:rsidRDefault="00C46AB4" w:rsidP="00C46AB4">
                            <w:pPr>
                              <w:pStyle w:val="Textbody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 w:rsidRPr="00C46AB4">
                              <w:rPr>
                                <w:rFonts w:ascii="Times New Roman" w:hAnsi="Times New Roman" w:cs="Times New Roman"/>
                                <w:b/>
                                <w:iCs/>
                                <w:lang w:val="ru-RU"/>
                              </w:rPr>
                              <w:t>Определение в</w:t>
                            </w:r>
                            <w:r w:rsidRPr="00C46AB4">
                              <w:rPr>
                                <w:rFonts w:ascii="Times New Roman" w:hAnsi="Times New Roman" w:cs="Times New Roman"/>
                                <w:b/>
                                <w:iCs/>
                                <w:color w:val="000000"/>
                                <w:lang w:val="ru-RU"/>
                              </w:rPr>
                              <w:t>одородного показателя рН</w:t>
                            </w:r>
                          </w:p>
                          <w:p w:rsidR="00C46AB4" w:rsidRPr="00D472A9" w:rsidRDefault="00C46AB4" w:rsidP="00627F4B">
                            <w:pPr>
                              <w:pStyle w:val="Textbody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ru-RU"/>
                              </w:rPr>
                              <w:t xml:space="preserve">     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Водородный показатель рН – величина, характеризирующая содержание ионов водорода в растворе. В чистой воде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и в нейтральных растворах рН = 7.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627F4B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Чем меньше значение рН, 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тем кислее среда.</w:t>
                            </w:r>
                            <w:r w:rsidR="00627F4B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627F4B" w:rsidRPr="00D472A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Мы использовали три более доступных</w:t>
                            </w:r>
                            <w:r w:rsidRPr="00D472A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метода определения водородного показателя.</w:t>
                            </w:r>
                          </w:p>
                          <w:p w:rsidR="00C46AB4" w:rsidRPr="00D472A9" w:rsidRDefault="00C46AB4" w:rsidP="00627F4B">
                            <w:pPr>
                              <w:pStyle w:val="Textbody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472A9">
                              <w:rPr>
                                <w:rStyle w:val="StrongEmphasis"/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1. Лакмусовая бумага</w:t>
                            </w:r>
                          </w:p>
                          <w:p w:rsidR="00C46AB4" w:rsidRPr="00D472A9" w:rsidRDefault="00D472A9" w:rsidP="00D472A9">
                            <w:pPr>
                              <w:pStyle w:val="Textbody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            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Если бумага контактирует с щелочной средой, ее цвет меняется на синий, попадая в кислотную среду, краснеет. </w:t>
                            </w:r>
                            <w:r w:rsidR="00627F4B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После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627F4B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эксперимента с нашими образцами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выявили, что цвет лакмуса везде стал фиолетовый, что соответствует показаниям 6-7 (нейтральная среда). По данному показателю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,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все образцы воды пригодны к употреблению.</w:t>
                            </w:r>
                          </w:p>
                          <w:p w:rsidR="00D472A9" w:rsidRDefault="00C46AB4" w:rsidP="00627F4B">
                            <w:pPr>
                              <w:pStyle w:val="Textbody"/>
                              <w:spacing w:after="300" w:line="240" w:lineRule="auto"/>
                              <w:ind w:firstLine="709"/>
                              <w:contextualSpacing/>
                              <w:jc w:val="both"/>
                              <w:rPr>
                                <w:rStyle w:val="StrongEmphasis"/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472A9">
                              <w:rPr>
                                <w:rStyle w:val="StrongEmphasis"/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2. Определения </w:t>
                            </w:r>
                            <w:r w:rsidRPr="00D472A9">
                              <w:rPr>
                                <w:rStyle w:val="StrongEmphasis"/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</w:rPr>
                              <w:t>pH</w:t>
                            </w:r>
                            <w:r w:rsidRPr="00D472A9">
                              <w:rPr>
                                <w:rStyle w:val="StrongEmphasis"/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универсальным индика</w:t>
                            </w:r>
                            <w:r w:rsidR="00D472A9">
                              <w:rPr>
                                <w:rStyle w:val="StrongEmphasis"/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тором</w:t>
                            </w:r>
                          </w:p>
                          <w:p w:rsidR="00C46AB4" w:rsidRPr="00D472A9" w:rsidRDefault="00627F4B" w:rsidP="00627F4B">
                            <w:pPr>
                              <w:pStyle w:val="Textbody"/>
                              <w:spacing w:after="300" w:line="240" w:lineRule="auto"/>
                              <w:ind w:firstLine="709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Для определения уровня 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</w:rPr>
                              <w:t>pH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воды </w:t>
                            </w:r>
                            <w:r w:rsid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п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олоску опускают в воду, после чего влажная час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ть бумаги меняет цвет на глазах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. По данному показателю</w:t>
                            </w:r>
                            <w:r w:rsidR="00D472A9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,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вся отобранная вода соответствует норме.</w:t>
                            </w:r>
                          </w:p>
                          <w:p w:rsidR="00D472A9" w:rsidRDefault="00C46AB4" w:rsidP="00D472A9">
                            <w:pPr>
                              <w:pStyle w:val="Textbody"/>
                              <w:spacing w:after="0" w:line="240" w:lineRule="auto"/>
                              <w:ind w:firstLine="709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472A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3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.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Определение рН с использованием датчика цифровой лаборатории</w:t>
                            </w:r>
                          </w:p>
                          <w:p w:rsidR="00627F4B" w:rsidRPr="00D472A9" w:rsidRDefault="00C46AB4" w:rsidP="00D472A9">
                            <w:pPr>
                              <w:pStyle w:val="Textbody"/>
                              <w:spacing w:after="0" w:line="240" w:lineRule="auto"/>
                              <w:ind w:firstLine="709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Цифровая лаборатория – это учебное оборудование с цифровыми датчиками, сигнал с которых поступает на компьютер и обрабатывается соответствующей программой</w:t>
                            </w:r>
                            <w:r w:rsidR="00627F4B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. </w:t>
                            </w:r>
                          </w:p>
                          <w:p w:rsidR="00C46AB4" w:rsidRPr="00D472A9" w:rsidRDefault="00627F4B" w:rsidP="00627F4B">
                            <w:pPr>
                              <w:pStyle w:val="Textbody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П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о результатам, полученным с использованием 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всех </w:t>
                            </w:r>
                            <w:r w:rsidR="00D472A9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трёх </w:t>
                            </w:r>
                            <w:r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методов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, значения кислотности образцов находятся в интервале величин рН</w:t>
                            </w:r>
                            <w:r w:rsidR="00D472A9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,</w:t>
                            </w:r>
                            <w:r w:rsidR="00C46AB4" w:rsidRPr="00D472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приведенных в ГОСТе.</w:t>
                            </w:r>
                          </w:p>
                          <w:p w:rsidR="00627F4B" w:rsidRPr="00D472A9" w:rsidRDefault="00627F4B" w:rsidP="00627F4B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72A9">
                              <w:rPr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Виктория Бачурина, участник конференции</w:t>
                            </w:r>
                          </w:p>
                          <w:p w:rsidR="001647B3" w:rsidRPr="00627F4B" w:rsidRDefault="00627F4B" w:rsidP="00627F4B">
                            <w:pPr>
                              <w:ind w:firstLine="709"/>
                              <w:jc w:val="right"/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2A5618">
                              <w:rPr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«Шаг в науку»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67" type="#_x0000_t202" style="position:absolute;left:0;text-align:left;margin-left:-5.4pt;margin-top:8.1pt;width:184.2pt;height:646.2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" fillcolor="white [3201]" strokecolor="white [3212]" strokeweight=".5pt">
                <v:textbox>
                  <w:txbxContent>
                    <w:p w:rsidR="00C46AB4" w:rsidRPr="00C46AB4" w:rsidRDefault="00C46AB4" w:rsidP="00C46AB4">
                      <w:pPr>
                        <w:pStyle w:val="Textbody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 w:rsidRPr="00C46AB4">
                        <w:rPr>
                          <w:rFonts w:ascii="Times New Roman" w:hAnsi="Times New Roman" w:cs="Times New Roman"/>
                          <w:b/>
                          <w:iCs/>
                          <w:lang w:val="ru-RU"/>
                        </w:rPr>
                        <w:t>Определение в</w:t>
                      </w:r>
                      <w:r w:rsidRPr="00C46AB4">
                        <w:rPr>
                          <w:rFonts w:ascii="Times New Roman" w:hAnsi="Times New Roman" w:cs="Times New Roman"/>
                          <w:b/>
                          <w:iCs/>
                          <w:color w:val="000000"/>
                          <w:lang w:val="ru-RU"/>
                        </w:rPr>
                        <w:t>одородного показателя рН</w:t>
                      </w:r>
                    </w:p>
                    <w:p w:rsidR="00C46AB4" w:rsidRPr="00D472A9" w:rsidRDefault="00C46AB4" w:rsidP="00627F4B">
                      <w:pPr>
                        <w:pStyle w:val="Textbody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</w:pP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lang w:val="ru-RU"/>
                        </w:rPr>
                        <w:t xml:space="preserve">     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Водородный показатель рН – величина, характеризирующая содержание ионов водорода в растворе. В чистой воде</w:t>
                      </w:r>
                      <w:r w:rsidRPr="00D472A9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и в нейтральных растворах рН = 7.</w:t>
                      </w:r>
                      <w:r w:rsidRPr="00D472A9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627F4B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Чем меньше значение рН, 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тем кислее среда.</w:t>
                      </w:r>
                      <w:r w:rsidR="00627F4B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627F4B" w:rsidRPr="00D472A9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Мы использовали три более доступных</w:t>
                      </w:r>
                      <w:r w:rsidRPr="00D472A9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D472A9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метода определения водородного показателя.</w:t>
                      </w:r>
                    </w:p>
                    <w:p w:rsidR="00C46AB4" w:rsidRPr="00D472A9" w:rsidRDefault="00C46AB4" w:rsidP="00627F4B">
                      <w:pPr>
                        <w:pStyle w:val="Textbody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</w:pPr>
                      <w:r w:rsidRPr="00D472A9">
                        <w:rPr>
                          <w:rStyle w:val="StrongEmphasis"/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1. Лакмусовая бумага</w:t>
                      </w:r>
                    </w:p>
                    <w:p w:rsidR="00C46AB4" w:rsidRPr="00D472A9" w:rsidRDefault="00D472A9" w:rsidP="00D472A9">
                      <w:pPr>
                        <w:pStyle w:val="Textbody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            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Если бумага контактирует с щелочной средой, ее цвет меняется на синий, попадая в кислотную среду, краснеет. </w:t>
                      </w:r>
                      <w:r w:rsidR="00627F4B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После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627F4B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эксперимента с нашими образцами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выявили, что цвет лакмуса везде стал фиолетовый, что соответствует показаниям 6-7 (нейтральная среда). По данному показателю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,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все образцы воды пригодны к употреблению.</w:t>
                      </w:r>
                    </w:p>
                    <w:p w:rsidR="00D472A9" w:rsidRDefault="00C46AB4" w:rsidP="00627F4B">
                      <w:pPr>
                        <w:pStyle w:val="Textbody"/>
                        <w:spacing w:after="300" w:line="240" w:lineRule="auto"/>
                        <w:ind w:firstLine="709"/>
                        <w:contextualSpacing/>
                        <w:jc w:val="both"/>
                        <w:rPr>
                          <w:rStyle w:val="StrongEmphasis"/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</w:pPr>
                      <w:r w:rsidRPr="00D472A9">
                        <w:rPr>
                          <w:rStyle w:val="StrongEmphasis"/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2. Определения </w:t>
                      </w:r>
                      <w:r w:rsidRPr="00D472A9">
                        <w:rPr>
                          <w:rStyle w:val="StrongEmphasis"/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</w:rPr>
                        <w:t>pH</w:t>
                      </w:r>
                      <w:r w:rsidRPr="00D472A9">
                        <w:rPr>
                          <w:rStyle w:val="StrongEmphasis"/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универсальным индика</w:t>
                      </w:r>
                      <w:r w:rsidR="00D472A9">
                        <w:rPr>
                          <w:rStyle w:val="StrongEmphasis"/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тором</w:t>
                      </w:r>
                    </w:p>
                    <w:p w:rsidR="00C46AB4" w:rsidRPr="00D472A9" w:rsidRDefault="00627F4B" w:rsidP="00627F4B">
                      <w:pPr>
                        <w:pStyle w:val="Textbody"/>
                        <w:spacing w:after="300" w:line="240" w:lineRule="auto"/>
                        <w:ind w:firstLine="709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</w:pP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Для определения уровня 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</w:rPr>
                        <w:t>pH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воды </w:t>
                      </w:r>
                      <w:r w:rsid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п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олоску опускают в воду, после чего влажная час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ть бумаги меняет цвет на глазах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. По данному показателю</w:t>
                      </w:r>
                      <w:r w:rsidR="00D472A9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,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вся отобранная вода соответствует норме.</w:t>
                      </w:r>
                    </w:p>
                    <w:p w:rsidR="00D472A9" w:rsidRDefault="00C46AB4" w:rsidP="00D472A9">
                      <w:pPr>
                        <w:pStyle w:val="Textbody"/>
                        <w:spacing w:after="0" w:line="240" w:lineRule="auto"/>
                        <w:ind w:firstLine="709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</w:pPr>
                      <w:r w:rsidRPr="00D472A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3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.</w:t>
                      </w:r>
                      <w:r w:rsidRPr="00D472A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Определение рН с использованием датчика цифровой лаборатории</w:t>
                      </w:r>
                    </w:p>
                    <w:p w:rsidR="00627F4B" w:rsidRPr="00D472A9" w:rsidRDefault="00C46AB4" w:rsidP="00D472A9">
                      <w:pPr>
                        <w:pStyle w:val="Textbody"/>
                        <w:spacing w:after="0" w:line="240" w:lineRule="auto"/>
                        <w:ind w:firstLine="709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</w:pP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Цифровая лаборатория – это учебное оборудование с цифровыми датчиками, сигнал с которых поступает на компьютер и обрабатывается соответствующей программой</w:t>
                      </w:r>
                      <w:r w:rsidR="00627F4B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. </w:t>
                      </w:r>
                    </w:p>
                    <w:p w:rsidR="00C46AB4" w:rsidRPr="00D472A9" w:rsidRDefault="00627F4B" w:rsidP="00627F4B">
                      <w:pPr>
                        <w:pStyle w:val="Textbody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</w:pP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П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о результатам, полученным с использованием 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всех </w:t>
                      </w:r>
                      <w:r w:rsidR="00D472A9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трёх </w:t>
                      </w:r>
                      <w:r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методов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, значения кислотности образцов находятся в интервале величин рН</w:t>
                      </w:r>
                      <w:r w:rsidR="00D472A9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,</w:t>
                      </w:r>
                      <w:r w:rsidR="00C46AB4" w:rsidRPr="00D472A9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приведенных в ГОСТе.</w:t>
                      </w:r>
                    </w:p>
                    <w:p w:rsidR="00627F4B" w:rsidRPr="00D472A9" w:rsidRDefault="00627F4B" w:rsidP="00627F4B">
                      <w:pPr>
                        <w:ind w:firstLine="709"/>
                        <w:jc w:val="right"/>
                        <w:rPr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D472A9">
                        <w:rPr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>Виктория Бачурина, участник конференции</w:t>
                      </w:r>
                    </w:p>
                    <w:p w:rsidR="001647B3" w:rsidRPr="00627F4B" w:rsidRDefault="00627F4B" w:rsidP="00627F4B">
                      <w:pPr>
                        <w:ind w:firstLine="709"/>
                        <w:jc w:val="right"/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2A5618">
                        <w:rPr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  <w:t xml:space="preserve"> «Шаг в науку»</w:t>
                      </w:r>
                    </w:p>
                  </w:txbxContent>
                </v:textbox>
              </v:shape>
            </w:pict>
          </mc:Fallback>
        </mc:AlternateContent>
      </w: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1C59FF" w:rsidRDefault="001C59FF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D30CC5" w:rsidRPr="00D30CC5" w:rsidRDefault="00D30CC5" w:rsidP="00AF1165">
      <w:pPr>
        <w:jc w:val="both"/>
        <w:rPr>
          <w:rFonts w:eastAsiaTheme="minorHAnsi"/>
          <w:b/>
          <w:i/>
          <w:sz w:val="20"/>
          <w:szCs w:val="20"/>
          <w:lang w:eastAsia="en-US"/>
        </w:rPr>
        <w:sectPr w:rsidR="00D30CC5" w:rsidRPr="00D30CC5" w:rsidSect="00B95251">
          <w:type w:val="continuous"/>
          <w:pgSz w:w="11906" w:h="16839"/>
          <w:pgMar w:top="720" w:right="720" w:bottom="720" w:left="720" w:header="720" w:footer="720" w:gutter="0"/>
          <w:cols w:num="3" w:space="352"/>
          <w:docGrid w:linePitch="381"/>
        </w:sectPr>
      </w:pPr>
    </w:p>
    <w:p w:rsidR="00AF1165" w:rsidRDefault="006900F4" w:rsidP="00AD4076">
      <w:pPr>
        <w:spacing w:after="160"/>
        <w:contextualSpacing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noProof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874816" behindDoc="0" locked="0" layoutInCell="1" allowOverlap="1" wp14:anchorId="22C8DAB7" wp14:editId="0E7B6EA8">
            <wp:simplePos x="0" y="0"/>
            <wp:positionH relativeFrom="column">
              <wp:posOffset>-160020</wp:posOffset>
            </wp:positionH>
            <wp:positionV relativeFrom="paragraph">
              <wp:posOffset>-289560</wp:posOffset>
            </wp:positionV>
            <wp:extent cx="582147" cy="708279"/>
            <wp:effectExtent l="0" t="0" r="889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47" cy="70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1E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167640</wp:posOffset>
                </wp:positionV>
                <wp:extent cx="7010400" cy="1028700"/>
                <wp:effectExtent l="0" t="0" r="19050" b="19050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8F3" w:rsidRPr="00BE28F3" w:rsidRDefault="00BE28F3" w:rsidP="00BE28F3">
                            <w:pPr>
                              <w:spacing w:after="160" w:line="259" w:lineRule="auto"/>
                              <w:ind w:firstLine="709"/>
                              <w:jc w:val="both"/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A01E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 15 февраля </w:t>
                            </w:r>
                            <w:r w:rsidR="009A01E3" w:rsidRPr="009A01E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стартовала Акция «Читаем </w:t>
                            </w:r>
                            <w:proofErr w:type="spellStart"/>
                            <w:r w:rsidR="009A01E3" w:rsidRPr="009A01E3">
                              <w:rPr>
                                <w:b/>
                                <w:sz w:val="24"/>
                                <w:szCs w:val="24"/>
                              </w:rPr>
                              <w:t>Кинева</w:t>
                            </w:r>
                            <w:proofErr w:type="spellEnd"/>
                            <w:r w:rsidR="009A01E3" w:rsidRPr="009A01E3">
                              <w:rPr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  <w:r w:rsidRPr="009A01E3">
                              <w:rPr>
                                <w:b/>
                                <w:sz w:val="24"/>
                                <w:szCs w:val="24"/>
                              </w:rPr>
                              <w:t>», в рамках которо</w:t>
                            </w:r>
                            <w:r w:rsidR="009A01E3" w:rsidRPr="009A01E3">
                              <w:rPr>
                                <w:b/>
                                <w:sz w:val="24"/>
                                <w:szCs w:val="24"/>
                              </w:rPr>
                              <w:t>й в школе начался</w:t>
                            </w:r>
                            <w:r w:rsidRPr="009A01E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читательский марафон по рассказу Н. </w:t>
                            </w:r>
                            <w:proofErr w:type="spellStart"/>
                            <w:r w:rsidRPr="009A01E3">
                              <w:rPr>
                                <w:b/>
                                <w:sz w:val="24"/>
                                <w:szCs w:val="24"/>
                              </w:rPr>
                              <w:t>Кинева</w:t>
                            </w:r>
                            <w:proofErr w:type="spellEnd"/>
                            <w:r w:rsidRPr="009A01E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«Букет земляники». </w:t>
                            </w:r>
                            <w:r w:rsidRPr="00BE28F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Познакомив учащихся с жизнью </w:t>
                            </w:r>
                            <w:proofErr w:type="spellStart"/>
                            <w:r w:rsidRPr="00BE28F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Н.Г.Кинева</w:t>
                            </w:r>
                            <w:proofErr w:type="spellEnd"/>
                            <w:r w:rsidRPr="00BE28F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, обратив особое внимание на ег</w:t>
                            </w:r>
                            <w:r w:rsidR="009A01E3" w:rsidRPr="009A01E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о детство</w:t>
                            </w:r>
                            <w:r w:rsidR="00E619BC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,</w:t>
                            </w:r>
                            <w:r w:rsidR="009A01E3" w:rsidRPr="009A01E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учителя читали</w:t>
                            </w:r>
                            <w:r w:rsidRPr="00BE28F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рассказ </w:t>
                            </w:r>
                            <w:proofErr w:type="spellStart"/>
                            <w:r w:rsidRPr="00BE28F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Н.Г.Кинева</w:t>
                            </w:r>
                            <w:proofErr w:type="spellEnd"/>
                            <w:r w:rsidRPr="00BE28F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«Букет земляники». После прочтения рассказа ребята делали иллюстрированные обложки. Лучшие</w:t>
                            </w:r>
                            <w:r w:rsidR="009A01E3" w:rsidRPr="009A01E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работы </w:t>
                            </w:r>
                            <w:r w:rsidRPr="00BE28F3">
                              <w:rPr>
                                <w:rFonts w:eastAsiaTheme="minorHAnsi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рекомендованы для участия в районном конкурсе.</w:t>
                            </w:r>
                          </w:p>
                          <w:p w:rsidR="00BE28F3" w:rsidRDefault="00BE28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1" o:spid="_x0000_s1068" type="#_x0000_t202" style="position:absolute;margin-left:-8.4pt;margin-top:13.2pt;width:552pt;height:81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" fillcolor="white [3201]" strokecolor="white [3212]" strokeweight=".5pt">
                <v:textbox>
                  <w:txbxContent>
                    <w:p w:rsidR="00BE28F3" w:rsidRPr="00BE28F3" w:rsidRDefault="00BE28F3" w:rsidP="00BE28F3">
                      <w:pPr>
                        <w:spacing w:after="160" w:line="259" w:lineRule="auto"/>
                        <w:ind w:firstLine="709"/>
                        <w:jc w:val="both"/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9A01E3">
                        <w:rPr>
                          <w:b/>
                          <w:sz w:val="24"/>
                          <w:szCs w:val="24"/>
                        </w:rPr>
                        <w:t xml:space="preserve">С 15 февраля </w:t>
                      </w:r>
                      <w:r w:rsidR="009A01E3" w:rsidRPr="009A01E3">
                        <w:rPr>
                          <w:b/>
                          <w:sz w:val="24"/>
                          <w:szCs w:val="24"/>
                        </w:rPr>
                        <w:t xml:space="preserve">стартовала Акция «Читаем </w:t>
                      </w:r>
                      <w:proofErr w:type="spellStart"/>
                      <w:r w:rsidR="009A01E3" w:rsidRPr="009A01E3">
                        <w:rPr>
                          <w:b/>
                          <w:sz w:val="24"/>
                          <w:szCs w:val="24"/>
                        </w:rPr>
                        <w:t>Кинева</w:t>
                      </w:r>
                      <w:proofErr w:type="spellEnd"/>
                      <w:r w:rsidR="009A01E3" w:rsidRPr="009A01E3">
                        <w:rPr>
                          <w:b/>
                          <w:sz w:val="24"/>
                          <w:szCs w:val="24"/>
                        </w:rPr>
                        <w:t>!</w:t>
                      </w:r>
                      <w:r w:rsidRPr="009A01E3">
                        <w:rPr>
                          <w:b/>
                          <w:sz w:val="24"/>
                          <w:szCs w:val="24"/>
                        </w:rPr>
                        <w:t>», в рамках которо</w:t>
                      </w:r>
                      <w:r w:rsidR="009A01E3" w:rsidRPr="009A01E3">
                        <w:rPr>
                          <w:b/>
                          <w:sz w:val="24"/>
                          <w:szCs w:val="24"/>
                        </w:rPr>
                        <w:t>й в школе начался</w:t>
                      </w:r>
                      <w:r w:rsidRPr="009A01E3">
                        <w:rPr>
                          <w:b/>
                          <w:sz w:val="24"/>
                          <w:szCs w:val="24"/>
                        </w:rPr>
                        <w:t xml:space="preserve"> читательский марафон по рассказу Н. </w:t>
                      </w:r>
                      <w:proofErr w:type="spellStart"/>
                      <w:r w:rsidRPr="009A01E3">
                        <w:rPr>
                          <w:b/>
                          <w:sz w:val="24"/>
                          <w:szCs w:val="24"/>
                        </w:rPr>
                        <w:t>Кинева</w:t>
                      </w:r>
                      <w:proofErr w:type="spellEnd"/>
                      <w:r w:rsidRPr="009A01E3">
                        <w:rPr>
                          <w:b/>
                          <w:sz w:val="24"/>
                          <w:szCs w:val="24"/>
                        </w:rPr>
                        <w:t xml:space="preserve"> «Букет земляники». </w:t>
                      </w:r>
                      <w:r w:rsidRPr="00BE28F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 xml:space="preserve">Познакомив учащихся с жизнью </w:t>
                      </w:r>
                      <w:proofErr w:type="spellStart"/>
                      <w:r w:rsidRPr="00BE28F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>Н.Г.Кинева</w:t>
                      </w:r>
                      <w:proofErr w:type="spellEnd"/>
                      <w:r w:rsidRPr="00BE28F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>, обратив особое внимание на ег</w:t>
                      </w:r>
                      <w:r w:rsidR="009A01E3" w:rsidRPr="009A01E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>о детство</w:t>
                      </w:r>
                      <w:r w:rsidR="00E619BC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>,</w:t>
                      </w:r>
                      <w:r w:rsidR="009A01E3" w:rsidRPr="009A01E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 xml:space="preserve"> учителя читали</w:t>
                      </w:r>
                      <w:r w:rsidRPr="00BE28F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 xml:space="preserve"> рассказ </w:t>
                      </w:r>
                      <w:proofErr w:type="spellStart"/>
                      <w:r w:rsidRPr="00BE28F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>Н.Г.Кинева</w:t>
                      </w:r>
                      <w:proofErr w:type="spellEnd"/>
                      <w:r w:rsidRPr="00BE28F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 xml:space="preserve"> «Букет земляники». После прочтения рассказа ребята делали иллюстрированные обложки. Лучшие</w:t>
                      </w:r>
                      <w:r w:rsidR="009A01E3" w:rsidRPr="009A01E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 xml:space="preserve"> работы </w:t>
                      </w:r>
                      <w:r w:rsidRPr="00BE28F3">
                        <w:rPr>
                          <w:rFonts w:eastAsiaTheme="minorHAnsi"/>
                          <w:b/>
                          <w:sz w:val="24"/>
                          <w:szCs w:val="24"/>
                          <w:lang w:eastAsia="en-US"/>
                        </w:rPr>
                        <w:t>рекомендованы для участия в районном конкурсе.</w:t>
                      </w:r>
                    </w:p>
                    <w:p w:rsidR="00BE28F3" w:rsidRDefault="00BE28F3"/>
                  </w:txbxContent>
                </v:textbox>
              </v:shape>
            </w:pict>
          </mc:Fallback>
        </mc:AlternateContent>
      </w:r>
      <w:r w:rsidR="00BE28F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141F631" wp14:editId="7A8E72A4">
                <wp:simplePos x="0" y="0"/>
                <wp:positionH relativeFrom="column">
                  <wp:posOffset>579120</wp:posOffset>
                </wp:positionH>
                <wp:positionV relativeFrom="paragraph">
                  <wp:posOffset>-228600</wp:posOffset>
                </wp:positionV>
                <wp:extent cx="6221730" cy="502920"/>
                <wp:effectExtent l="0" t="0" r="0" b="0"/>
                <wp:wrapNone/>
                <wp:docPr id="4" name="Text Box 2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173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6E9" w:rsidRPr="00EC6168" w:rsidRDefault="00BE28F3" w:rsidP="00BE28F3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 xml:space="preserve">Акция «Читаем </w:t>
                            </w:r>
                            <w:proofErr w:type="spellStart"/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Кинева</w:t>
                            </w:r>
                            <w:proofErr w:type="spellEnd"/>
                            <w:r w:rsidR="009A01E3"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!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48"/>
                                <w:szCs w:val="4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F631" id="_x0000_s1069" type="#_x0000_t202" style="position:absolute;margin-left:45.6pt;margin-top:-18pt;width:489.9pt;height:39.6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JpVvQ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" filled="f" stroked="f">
                <v:textbox>
                  <w:txbxContent>
                    <w:p w:rsidR="00F076E9" w:rsidRPr="00EC6168" w:rsidRDefault="00BE28F3" w:rsidP="00BE28F3">
                      <w:pPr>
                        <w:jc w:val="center"/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 xml:space="preserve">Акция «Читаем </w:t>
                      </w:r>
                      <w:proofErr w:type="spellStart"/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Кинева</w:t>
                      </w:r>
                      <w:proofErr w:type="spellEnd"/>
                      <w:r w:rsidR="009A01E3"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!</w:t>
                      </w:r>
                      <w:r>
                        <w:rPr>
                          <w:rFonts w:ascii="Palatino Linotype" w:hAnsi="Palatino Linotype"/>
                          <w:b/>
                          <w:sz w:val="48"/>
                          <w:szCs w:val="4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1C59F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-370205</wp:posOffset>
                </wp:positionV>
                <wp:extent cx="6324600" cy="241935"/>
                <wp:effectExtent l="635" t="0" r="0" b="0"/>
                <wp:wrapNone/>
                <wp:docPr id="9" name="Text Box 2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41935"/>
                        </a:xfrm>
                        <a:prstGeom prst="rect">
                          <a:avLst/>
                        </a:prstGeom>
                        <a:solidFill>
                          <a:srgbClr val="8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481" w:rsidRDefault="00BE28F3" w:rsidP="00BE28F3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  <w:r>
                              <w:rPr>
                                <w:rFonts w:ascii="Terminator Cyr 4" w:hAnsi="Terminator Cyr 4"/>
                                <w:b/>
                              </w:rPr>
                              <w:t>К 80-ЛЕТИЮ Н.Г.КИНЕВА</w:t>
                            </w:r>
                          </w:p>
                          <w:p w:rsidR="00E64481" w:rsidRDefault="00E64481" w:rsidP="00D30CC5">
                            <w:pPr>
                              <w:jc w:val="right"/>
                              <w:rPr>
                                <w:rFonts w:ascii="Terminator Cyr 4" w:hAnsi="Terminator Cyr 4"/>
                                <w:b/>
                              </w:rPr>
                            </w:pPr>
                          </w:p>
                          <w:p w:rsidR="00E64481" w:rsidRPr="00042977" w:rsidRDefault="00E64481" w:rsidP="00D30CC5">
                            <w:pPr>
                              <w:jc w:val="right"/>
                              <w:rPr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2" o:spid="_x0000_s1070" type="#_x0000_t202" style="position:absolute;margin-left:45.45pt;margin-top:-29.15pt;width:498pt;height:19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" fillcolor="maroon" stroked="f">
                <v:textbox>
                  <w:txbxContent>
                    <w:p w:rsidR="00E64481" w:rsidRDefault="00BE28F3" w:rsidP="00BE28F3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  <w:r>
                        <w:rPr>
                          <w:rFonts w:ascii="Terminator Cyr 4" w:hAnsi="Terminator Cyr 4"/>
                          <w:b/>
                        </w:rPr>
                        <w:t>К 80-ЛЕТИЮ Н.Г.КИНЕВА</w:t>
                      </w:r>
                    </w:p>
                    <w:p w:rsidR="00E64481" w:rsidRDefault="00E64481" w:rsidP="00D30CC5">
                      <w:pPr>
                        <w:jc w:val="right"/>
                        <w:rPr>
                          <w:rFonts w:ascii="Terminator Cyr 4" w:hAnsi="Terminator Cyr 4"/>
                          <w:b/>
                        </w:rPr>
                      </w:pPr>
                    </w:p>
                    <w:p w:rsidR="00E64481" w:rsidRPr="00042977" w:rsidRDefault="00E64481" w:rsidP="00D30CC5">
                      <w:pPr>
                        <w:jc w:val="right"/>
                        <w:rPr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436DCB" w:rsidRDefault="00436DCB" w:rsidP="0080798E">
      <w:pPr>
        <w:ind w:firstLine="709"/>
        <w:contextualSpacing/>
        <w:jc w:val="both"/>
        <w:rPr>
          <w:sz w:val="22"/>
          <w:szCs w:val="22"/>
        </w:rPr>
      </w:pPr>
    </w:p>
    <w:p w:rsidR="0080798E" w:rsidRPr="00347B97" w:rsidRDefault="001E16A6" w:rsidP="001C59FF">
      <w:pPr>
        <w:ind w:firstLine="709"/>
        <w:contextualSpacing/>
        <w:jc w:val="both"/>
        <w:rPr>
          <w:b/>
          <w:i/>
          <w:sz w:val="20"/>
          <w:szCs w:val="20"/>
        </w:rPr>
      </w:pPr>
      <w:r>
        <w:rPr>
          <w:sz w:val="22"/>
          <w:szCs w:val="22"/>
        </w:rPr>
        <w:t xml:space="preserve"> </w:t>
      </w:r>
    </w:p>
    <w:p w:rsidR="003524F4" w:rsidRDefault="003524F4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347B97" w:rsidRDefault="00347B97" w:rsidP="00347B97">
      <w:pPr>
        <w:spacing w:after="160"/>
        <w:contextualSpacing/>
        <w:rPr>
          <w:rFonts w:eastAsiaTheme="minorHAnsi"/>
          <w:sz w:val="22"/>
          <w:szCs w:val="22"/>
          <w:lang w:eastAsia="en-US"/>
        </w:rPr>
        <w:sectPr w:rsidR="00347B97" w:rsidSect="003524F4">
          <w:type w:val="continuous"/>
          <w:pgSz w:w="11906" w:h="16839"/>
          <w:pgMar w:top="720" w:right="720" w:bottom="720" w:left="720" w:header="720" w:footer="720" w:gutter="0"/>
          <w:cols w:num="3" w:space="227"/>
          <w:docGrid w:linePitch="381"/>
        </w:sectPr>
      </w:pPr>
    </w:p>
    <w:p w:rsidR="00B63D94" w:rsidRDefault="00B63D94" w:rsidP="00E66CAB">
      <w:pPr>
        <w:ind w:firstLine="709"/>
        <w:jc w:val="both"/>
        <w:rPr>
          <w:sz w:val="26"/>
          <w:szCs w:val="24"/>
        </w:rPr>
      </w:pPr>
    </w:p>
    <w:p w:rsidR="00BE28F3" w:rsidRDefault="00BE28F3" w:rsidP="00E66CAB">
      <w:pPr>
        <w:ind w:firstLine="709"/>
        <w:jc w:val="both"/>
        <w:rPr>
          <w:sz w:val="26"/>
          <w:szCs w:val="24"/>
        </w:rPr>
      </w:pPr>
    </w:p>
    <w:p w:rsidR="00BE28F3" w:rsidRDefault="00BE28F3" w:rsidP="00E66CAB">
      <w:pPr>
        <w:ind w:firstLine="709"/>
        <w:jc w:val="both"/>
        <w:rPr>
          <w:sz w:val="26"/>
          <w:szCs w:val="24"/>
        </w:rPr>
      </w:pPr>
    </w:p>
    <w:p w:rsidR="00BE28F3" w:rsidRDefault="00A51CC3" w:rsidP="00E66CAB">
      <w:pPr>
        <w:ind w:firstLine="709"/>
        <w:jc w:val="both"/>
        <w:rPr>
          <w:sz w:val="26"/>
          <w:szCs w:val="24"/>
        </w:rPr>
      </w:pPr>
      <w:r>
        <w:rPr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89535</wp:posOffset>
                </wp:positionV>
                <wp:extent cx="2175510" cy="2004060"/>
                <wp:effectExtent l="0" t="0" r="15240" b="152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5510" cy="2004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1CC3" w:rsidRPr="00770405" w:rsidRDefault="00A51CC3" w:rsidP="00A51CC3">
                            <w:pPr>
                              <w:ind w:firstLine="709"/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A51CC3">
                              <w:rPr>
                                <w:sz w:val="22"/>
                                <w:szCs w:val="22"/>
                              </w:rPr>
                              <w:t xml:space="preserve">Недалеко от первого земляничного кустика он нашёл ещё, поменьше, но тоже с длинными стебельками, и стал </w:t>
                            </w:r>
                            <w:proofErr w:type="spellStart"/>
                            <w:r w:rsidRPr="00A51CC3">
                              <w:rPr>
                                <w:sz w:val="22"/>
                                <w:szCs w:val="22"/>
                              </w:rPr>
                              <w:t>окладывать</w:t>
                            </w:r>
                            <w:proofErr w:type="spellEnd"/>
                            <w:r w:rsidRPr="00A51CC3">
                              <w:rPr>
                                <w:sz w:val="22"/>
                                <w:szCs w:val="22"/>
                              </w:rPr>
                              <w:t xml:space="preserve"> ими главный букет. В банку он одиноко растущие земляничины бросает, главное теперь – о букете думает. </w:t>
                            </w:r>
                            <w:proofErr w:type="gramStart"/>
                            <w:r w:rsidRPr="00A51CC3">
                              <w:rPr>
                                <w:sz w:val="22"/>
                                <w:szCs w:val="22"/>
                              </w:rPr>
                              <w:t>«Види</w:t>
                            </w:r>
                            <w:r w:rsidR="00C158D8">
                              <w:rPr>
                                <w:sz w:val="22"/>
                                <w:szCs w:val="22"/>
                              </w:rPr>
                              <w:t xml:space="preserve">шь, </w:t>
                            </w:r>
                            <w:bookmarkStart w:id="0" w:name="_GoBack"/>
                            <w:bookmarkEnd w:id="0"/>
                            <w:r w:rsidRPr="00A51CC3">
                              <w:rPr>
                                <w:sz w:val="22"/>
                                <w:szCs w:val="22"/>
                              </w:rPr>
                              <w:t>как</w:t>
                            </w:r>
                            <w:proofErr w:type="gramEnd"/>
                            <w:r w:rsidRPr="00A51CC3">
                              <w:rPr>
                                <w:sz w:val="22"/>
                                <w:szCs w:val="22"/>
                              </w:rPr>
                              <w:t xml:space="preserve">, - говорит он себе, дружно росли, вот и сделались </w:t>
                            </w:r>
                            <w:proofErr w:type="spellStart"/>
                            <w:r w:rsidRPr="00770405">
                              <w:rPr>
                                <w:sz w:val="22"/>
                                <w:szCs w:val="22"/>
                              </w:rPr>
                              <w:t>баские</w:t>
                            </w:r>
                            <w:proofErr w:type="spellEnd"/>
                            <w:r w:rsidRPr="00770405">
                              <w:rPr>
                                <w:sz w:val="22"/>
                                <w:szCs w:val="22"/>
                              </w:rPr>
                              <w:t>».</w:t>
                            </w:r>
                          </w:p>
                          <w:p w:rsidR="00A51CC3" w:rsidRPr="00770405" w:rsidRDefault="00A51CC3" w:rsidP="00A51CC3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7040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77040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7040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7040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Н.Кинев</w:t>
                            </w:r>
                            <w:proofErr w:type="spellEnd"/>
                            <w:r w:rsidRPr="0077040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«Букет земляники»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71" type="#_x0000_t202" style="position:absolute;left:0;text-align:left;margin-left:364.2pt;margin-top:7.05pt;width:171.3pt;height:157.8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" fillcolor="white [3201]" strokecolor="white [3212]" strokeweight=".5pt">
                <v:textbox>
                  <w:txbxContent>
                    <w:p w:rsidR="00A51CC3" w:rsidRPr="00770405" w:rsidRDefault="00A51CC3" w:rsidP="00A51CC3">
                      <w:pPr>
                        <w:ind w:firstLine="709"/>
                        <w:jc w:val="both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A51CC3">
                        <w:rPr>
                          <w:sz w:val="22"/>
                          <w:szCs w:val="22"/>
                        </w:rPr>
                        <w:t xml:space="preserve">Недалеко от первого земляничного кустика он нашёл ещё, поменьше, но тоже с длинными стебельками, и стал </w:t>
                      </w:r>
                      <w:proofErr w:type="spellStart"/>
                      <w:r w:rsidRPr="00A51CC3">
                        <w:rPr>
                          <w:sz w:val="22"/>
                          <w:szCs w:val="22"/>
                        </w:rPr>
                        <w:t>окладывать</w:t>
                      </w:r>
                      <w:proofErr w:type="spellEnd"/>
                      <w:r w:rsidRPr="00A51CC3">
                        <w:rPr>
                          <w:sz w:val="22"/>
                          <w:szCs w:val="22"/>
                        </w:rPr>
                        <w:t xml:space="preserve"> ими главный букет. В банку он одиноко растущие земляничины бросает, главное теперь – о букете думает. </w:t>
                      </w:r>
                      <w:proofErr w:type="gramStart"/>
                      <w:r w:rsidRPr="00A51CC3">
                        <w:rPr>
                          <w:sz w:val="22"/>
                          <w:szCs w:val="22"/>
                        </w:rPr>
                        <w:t>«Види</w:t>
                      </w:r>
                      <w:r w:rsidR="00C158D8">
                        <w:rPr>
                          <w:sz w:val="22"/>
                          <w:szCs w:val="22"/>
                        </w:rPr>
                        <w:t xml:space="preserve">шь, </w:t>
                      </w:r>
                      <w:bookmarkStart w:id="1" w:name="_GoBack"/>
                      <w:bookmarkEnd w:id="1"/>
                      <w:r w:rsidRPr="00A51CC3">
                        <w:rPr>
                          <w:sz w:val="22"/>
                          <w:szCs w:val="22"/>
                        </w:rPr>
                        <w:t>как</w:t>
                      </w:r>
                      <w:proofErr w:type="gramEnd"/>
                      <w:r w:rsidRPr="00A51CC3">
                        <w:rPr>
                          <w:sz w:val="22"/>
                          <w:szCs w:val="22"/>
                        </w:rPr>
                        <w:t xml:space="preserve">, - говорит он себе, дружно росли, вот и сделались </w:t>
                      </w:r>
                      <w:proofErr w:type="spellStart"/>
                      <w:r w:rsidRPr="00770405">
                        <w:rPr>
                          <w:sz w:val="22"/>
                          <w:szCs w:val="22"/>
                        </w:rPr>
                        <w:t>баские</w:t>
                      </w:r>
                      <w:proofErr w:type="spellEnd"/>
                      <w:r w:rsidRPr="00770405">
                        <w:rPr>
                          <w:sz w:val="22"/>
                          <w:szCs w:val="22"/>
                        </w:rPr>
                        <w:t>».</w:t>
                      </w:r>
                    </w:p>
                    <w:p w:rsidR="00A51CC3" w:rsidRPr="00770405" w:rsidRDefault="00A51CC3" w:rsidP="00A51CC3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 w:rsidRPr="00770405">
                        <w:rPr>
                          <w:b/>
                          <w:i/>
                          <w:sz w:val="20"/>
                          <w:szCs w:val="20"/>
                        </w:rPr>
                        <w:t xml:space="preserve">        </w:t>
                      </w:r>
                      <w:r w:rsidR="00770405">
                        <w:rPr>
                          <w:b/>
                          <w:i/>
                          <w:sz w:val="20"/>
                          <w:szCs w:val="20"/>
                        </w:rPr>
                        <w:t xml:space="preserve">  </w:t>
                      </w:r>
                      <w:r w:rsidRPr="00770405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70405">
                        <w:rPr>
                          <w:b/>
                          <w:i/>
                          <w:sz w:val="20"/>
                          <w:szCs w:val="20"/>
                        </w:rPr>
                        <w:t>Н.Кинев</w:t>
                      </w:r>
                      <w:proofErr w:type="spellEnd"/>
                      <w:r w:rsidRPr="00770405">
                        <w:rPr>
                          <w:b/>
                          <w:i/>
                          <w:sz w:val="20"/>
                          <w:szCs w:val="20"/>
                        </w:rPr>
                        <w:t xml:space="preserve"> «Букет земляники»</w:t>
                      </w:r>
                    </w:p>
                  </w:txbxContent>
                </v:textbox>
              </v:shape>
            </w:pict>
          </mc:Fallback>
        </mc:AlternateContent>
      </w:r>
    </w:p>
    <w:p w:rsidR="00BE28F3" w:rsidRDefault="009A01E3" w:rsidP="00E66CAB">
      <w:pPr>
        <w:ind w:firstLine="709"/>
        <w:jc w:val="both"/>
        <w:rPr>
          <w:sz w:val="26"/>
          <w:szCs w:val="24"/>
        </w:rPr>
      </w:pPr>
      <w:r w:rsidRPr="009A01E3">
        <w:rPr>
          <w:noProof/>
          <w:sz w:val="26"/>
          <w:szCs w:val="24"/>
        </w:rPr>
        <w:drawing>
          <wp:anchor distT="0" distB="0" distL="114300" distR="114300" simplePos="0" relativeHeight="25184409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135890</wp:posOffset>
            </wp:positionV>
            <wp:extent cx="4592955" cy="2301240"/>
            <wp:effectExtent l="19050" t="19050" r="17145" b="22860"/>
            <wp:wrapNone/>
            <wp:docPr id="73" name="Рисунок 73" descr="C:\Users\User\Desktop\80летие к;ИНЕВА\5 Б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0летие к;ИНЕВА\5 Б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38" b="7744"/>
                    <a:stretch/>
                  </pic:blipFill>
                  <pic:spPr bwMode="auto">
                    <a:xfrm>
                      <a:off x="0" y="0"/>
                      <a:ext cx="4592955" cy="2301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8F3" w:rsidRDefault="00BE28F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770405">
      <w:pPr>
        <w:ind w:firstLine="709"/>
        <w:jc w:val="right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E619BC" w:rsidP="00E66CAB">
      <w:pPr>
        <w:ind w:firstLine="709"/>
        <w:jc w:val="both"/>
        <w:rPr>
          <w:sz w:val="26"/>
          <w:szCs w:val="24"/>
        </w:rPr>
      </w:pPr>
      <w:r>
        <w:rPr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>
                <wp:simplePos x="0" y="0"/>
                <wp:positionH relativeFrom="column">
                  <wp:posOffset>4084320</wp:posOffset>
                </wp:positionH>
                <wp:positionV relativeFrom="paragraph">
                  <wp:posOffset>187960</wp:posOffset>
                </wp:positionV>
                <wp:extent cx="434340" cy="350520"/>
                <wp:effectExtent l="0" t="0" r="22860" b="1143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BC" w:rsidRPr="00E619BC" w:rsidRDefault="00E619B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619BC">
                              <w:rPr>
                                <w:color w:val="FFFFFF" w:themeColor="background1"/>
                              </w:rPr>
                              <w:t>5 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0" o:spid="_x0000_s1072" type="#_x0000_t202" style="position:absolute;left:0;text-align:left;margin-left:321.6pt;margin-top:14.8pt;width:34.2pt;height:27.6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" filled="f" strokeweight=".5pt">
                <v:textbox>
                  <w:txbxContent>
                    <w:p w:rsidR="00E619BC" w:rsidRPr="00E619BC" w:rsidRDefault="00E619BC">
                      <w:pPr>
                        <w:rPr>
                          <w:color w:val="FFFFFF" w:themeColor="background1"/>
                        </w:rPr>
                      </w:pPr>
                      <w:r w:rsidRPr="00E619BC">
                        <w:rPr>
                          <w:color w:val="FFFFFF" w:themeColor="background1"/>
                        </w:rPr>
                        <w:t>5 Б</w:t>
                      </w:r>
                    </w:p>
                  </w:txbxContent>
                </v:textbox>
              </v:shape>
            </w:pict>
          </mc:Fallback>
        </mc:AlternateContent>
      </w:r>
      <w:r w:rsidR="00A51CC3" w:rsidRPr="009A01E3">
        <w:rPr>
          <w:noProof/>
          <w:sz w:val="26"/>
          <w:szCs w:val="24"/>
        </w:rPr>
        <w:drawing>
          <wp:anchor distT="0" distB="0" distL="114300" distR="114300" simplePos="0" relativeHeight="251846144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58269</wp:posOffset>
            </wp:positionV>
            <wp:extent cx="2027265" cy="2842895"/>
            <wp:effectExtent l="19050" t="19050" r="11430" b="14605"/>
            <wp:wrapNone/>
            <wp:docPr id="75" name="Рисунок 75" descr="C:\Users\User\Desktop\80летие к;ИНЕВА\Веснина Кс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0летие к;ИНЕВА\Веснина Ксе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67"/>
                    <a:stretch/>
                  </pic:blipFill>
                  <pic:spPr bwMode="auto">
                    <a:xfrm>
                      <a:off x="0" y="0"/>
                      <a:ext cx="2027265" cy="2842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  <w:r w:rsidRPr="009A01E3">
        <w:rPr>
          <w:noProof/>
          <w:sz w:val="26"/>
          <w:szCs w:val="24"/>
        </w:rPr>
        <w:drawing>
          <wp:anchor distT="0" distB="0" distL="114300" distR="114300" simplePos="0" relativeHeight="251845120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52705</wp:posOffset>
            </wp:positionV>
            <wp:extent cx="4592320" cy="2461260"/>
            <wp:effectExtent l="19050" t="19050" r="17780" b="15240"/>
            <wp:wrapNone/>
            <wp:docPr id="74" name="Рисунок 74" descr="C:\Users\User\Desktop\IMG_7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7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2" b="13875"/>
                    <a:stretch/>
                  </pic:blipFill>
                  <pic:spPr bwMode="auto">
                    <a:xfrm>
                      <a:off x="0" y="0"/>
                      <a:ext cx="4592320" cy="246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E619BC" w:rsidP="00E66CAB">
      <w:pPr>
        <w:ind w:firstLine="709"/>
        <w:jc w:val="both"/>
        <w:rPr>
          <w:sz w:val="26"/>
          <w:szCs w:val="24"/>
        </w:rPr>
      </w:pPr>
      <w:r>
        <w:rPr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4F629A84" wp14:editId="14CE9478">
                <wp:simplePos x="0" y="0"/>
                <wp:positionH relativeFrom="column">
                  <wp:posOffset>3939540</wp:posOffset>
                </wp:positionH>
                <wp:positionV relativeFrom="paragraph">
                  <wp:posOffset>189230</wp:posOffset>
                </wp:positionV>
                <wp:extent cx="518160" cy="350520"/>
                <wp:effectExtent l="0" t="0" r="15240" b="1143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19BC" w:rsidRPr="00E619BC" w:rsidRDefault="00E619BC" w:rsidP="00E619BC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6</w:t>
                            </w:r>
                            <w:r w:rsidRPr="00E619BC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29A84" id="Надпись 72" o:spid="_x0000_s1073" type="#_x0000_t202" style="position:absolute;left:0;text-align:left;margin-left:310.2pt;margin-top:14.9pt;width:40.8pt;height:27.6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" filled="f" strokeweight=".5pt">
                <v:textbox>
                  <w:txbxContent>
                    <w:p w:rsidR="00E619BC" w:rsidRPr="00E619BC" w:rsidRDefault="00E619BC" w:rsidP="00E619BC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6</w:t>
                      </w:r>
                      <w:r w:rsidRPr="00E619BC">
                        <w:rPr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E16015" w:rsidP="00E66CAB">
      <w:pPr>
        <w:ind w:firstLine="709"/>
        <w:jc w:val="both"/>
        <w:rPr>
          <w:sz w:val="26"/>
          <w:szCs w:val="24"/>
        </w:rPr>
      </w:pPr>
      <w:r>
        <w:rPr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column">
                  <wp:posOffset>5356860</wp:posOffset>
                </wp:positionH>
                <wp:positionV relativeFrom="paragraph">
                  <wp:posOffset>100330</wp:posOffset>
                </wp:positionV>
                <wp:extent cx="1577340" cy="227965"/>
                <wp:effectExtent l="0" t="0" r="22860" b="19685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227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1E3" w:rsidRPr="009A01E3" w:rsidRDefault="009A01E3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Ксения Веснина, 5 «Б»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6" o:spid="_x0000_s1074" type="#_x0000_t202" style="position:absolute;left:0;text-align:left;margin-left:421.8pt;margin-top:7.9pt;width:124.2pt;height:17.9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" fillcolor="white [3201]" strokecolor="white [3212]" strokeweight=".5pt">
                <v:textbox>
                  <w:txbxContent>
                    <w:p w:rsidR="009A01E3" w:rsidRPr="009A01E3" w:rsidRDefault="009A01E3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Ксения Веснина, 5 «Б»</w:t>
                      </w:r>
                    </w:p>
                  </w:txbxContent>
                </v:textbox>
              </v:shape>
            </w:pict>
          </mc:Fallback>
        </mc:AlternateContent>
      </w:r>
    </w:p>
    <w:p w:rsidR="009A01E3" w:rsidRDefault="00B63281" w:rsidP="00E66CAB">
      <w:pPr>
        <w:ind w:firstLine="709"/>
        <w:jc w:val="both"/>
        <w:rPr>
          <w:sz w:val="26"/>
          <w:szCs w:val="24"/>
        </w:rPr>
      </w:pPr>
      <w:r w:rsidRPr="009A01E3">
        <w:rPr>
          <w:noProof/>
          <w:sz w:val="26"/>
          <w:szCs w:val="24"/>
        </w:rPr>
        <w:drawing>
          <wp:anchor distT="0" distB="0" distL="114300" distR="114300" simplePos="0" relativeHeight="25184921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145415</wp:posOffset>
            </wp:positionV>
            <wp:extent cx="1697355" cy="2263140"/>
            <wp:effectExtent l="19050" t="19050" r="17145" b="22860"/>
            <wp:wrapNone/>
            <wp:docPr id="78" name="Рисунок 78" descr="C:\Users\User\Desktop\80летие к;ИНЕВА\Фефелов Тимоф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0летие к;ИНЕВА\Фефелов Тимофей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263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015" w:rsidRPr="00E16015">
        <w:rPr>
          <w:noProof/>
          <w:sz w:val="26"/>
          <w:szCs w:val="24"/>
        </w:rPr>
        <w:drawing>
          <wp:anchor distT="0" distB="0" distL="114300" distR="114300" simplePos="0" relativeHeight="251851264" behindDoc="0" locked="0" layoutInCell="1" allowOverlap="1">
            <wp:simplePos x="0" y="0"/>
            <wp:positionH relativeFrom="column">
              <wp:posOffset>5217795</wp:posOffset>
            </wp:positionH>
            <wp:positionV relativeFrom="paragraph">
              <wp:posOffset>130175</wp:posOffset>
            </wp:positionV>
            <wp:extent cx="1465800" cy="2270760"/>
            <wp:effectExtent l="19050" t="19050" r="20320" b="15240"/>
            <wp:wrapNone/>
            <wp:docPr id="80" name="Рисунок 80" descr="C:\Users\User\Desktop\80летие к;ИНЕВА\Попов Серг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80летие к;ИНЕВА\Попов Серг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0" t="5383" r="5960" b="3071"/>
                    <a:stretch/>
                  </pic:blipFill>
                  <pic:spPr bwMode="auto">
                    <a:xfrm>
                      <a:off x="0" y="0"/>
                      <a:ext cx="1465800" cy="2270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015" w:rsidRPr="009A01E3">
        <w:rPr>
          <w:noProof/>
        </w:rPr>
        <w:drawing>
          <wp:anchor distT="0" distB="0" distL="114300" distR="114300" simplePos="0" relativeHeight="251850240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137160</wp:posOffset>
            </wp:positionV>
            <wp:extent cx="1584960" cy="2293635"/>
            <wp:effectExtent l="19050" t="19050" r="15240" b="11430"/>
            <wp:wrapNone/>
            <wp:docPr id="79" name="Рисунок 79" descr="C:\Users\User\Desktop\80летие к;ИНЕВА\Гуляев Фёд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0летие к;ИНЕВА\Гуляев Фёдо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" r="4117"/>
                    <a:stretch/>
                  </pic:blipFill>
                  <pic:spPr bwMode="auto">
                    <a:xfrm>
                      <a:off x="0" y="0"/>
                      <a:ext cx="1584960" cy="22936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015" w:rsidRPr="009A01E3">
        <w:rPr>
          <w:noProof/>
          <w:sz w:val="26"/>
          <w:szCs w:val="24"/>
        </w:rPr>
        <w:drawing>
          <wp:anchor distT="0" distB="0" distL="114300" distR="114300" simplePos="0" relativeHeight="251848192" behindDoc="0" locked="0" layoutInCell="1" allowOverlap="1">
            <wp:simplePos x="0" y="0"/>
            <wp:positionH relativeFrom="column">
              <wp:posOffset>1736725</wp:posOffset>
            </wp:positionH>
            <wp:positionV relativeFrom="paragraph">
              <wp:posOffset>137795</wp:posOffset>
            </wp:positionV>
            <wp:extent cx="1697355" cy="2263140"/>
            <wp:effectExtent l="19050" t="19050" r="17145" b="22860"/>
            <wp:wrapNone/>
            <wp:docPr id="77" name="Рисунок 77" descr="C:\Users\User\Desktop\80летие к;ИНЕВА\Батуев Ник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0летие к;ИНЕВА\Батуев Никита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263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9A01E3"/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9A01E3" w:rsidRDefault="002F5455" w:rsidP="00E66CAB">
      <w:pPr>
        <w:ind w:firstLine="709"/>
        <w:jc w:val="both"/>
        <w:rPr>
          <w:sz w:val="26"/>
          <w:szCs w:val="24"/>
        </w:rPr>
      </w:pPr>
      <w:r>
        <w:rPr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63B0FE92" wp14:editId="182315DC">
                <wp:simplePos x="0" y="0"/>
                <wp:positionH relativeFrom="column">
                  <wp:posOffset>2017395</wp:posOffset>
                </wp:positionH>
                <wp:positionV relativeFrom="paragraph">
                  <wp:posOffset>153670</wp:posOffset>
                </wp:positionV>
                <wp:extent cx="1478280" cy="236220"/>
                <wp:effectExtent l="0" t="0" r="26670" b="11430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16015" w:rsidRPr="009A01E3" w:rsidRDefault="00E16015" w:rsidP="00E16015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Никита Батуев, 5 «Б»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0FE92" id="Надпись 83" o:spid="_x0000_s1073" type="#_x0000_t202" style="position:absolute;left:0;text-align:left;margin-left:158.85pt;margin-top:12.1pt;width:116.4pt;height:18.6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" fillcolor="window" strokecolor="window" strokeweight=".5pt">
                <v:textbox>
                  <w:txbxContent>
                    <w:p w:rsidR="00E16015" w:rsidRPr="009A01E3" w:rsidRDefault="00E16015" w:rsidP="00E16015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Никита Батуев, 5 «Б»</w:t>
                      </w:r>
                    </w:p>
                  </w:txbxContent>
                </v:textbox>
              </v:shape>
            </w:pict>
          </mc:Fallback>
        </mc:AlternateContent>
      </w:r>
      <w:r w:rsidR="00B63281">
        <w:rPr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63B0FE92" wp14:editId="182315DC">
                <wp:simplePos x="0" y="0"/>
                <wp:positionH relativeFrom="column">
                  <wp:posOffset>99060</wp:posOffset>
                </wp:positionH>
                <wp:positionV relativeFrom="paragraph">
                  <wp:posOffset>138430</wp:posOffset>
                </wp:positionV>
                <wp:extent cx="1638300" cy="243840"/>
                <wp:effectExtent l="0" t="0" r="19050" b="22860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16015" w:rsidRPr="009A01E3" w:rsidRDefault="00E16015" w:rsidP="00E16015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Тимофей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Фефелов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, 6 «А»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0FE92" id="Надпись 81" o:spid="_x0000_s1074" type="#_x0000_t202" style="position:absolute;left:0;text-align:left;margin-left:7.8pt;margin-top:10.9pt;width:129pt;height:19.2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" fillcolor="window" strokecolor="window" strokeweight=".5pt">
                <v:textbox>
                  <w:txbxContent>
                    <w:p w:rsidR="00E16015" w:rsidRPr="009A01E3" w:rsidRDefault="00E16015" w:rsidP="00E16015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 xml:space="preserve">Тимофей </w:t>
                      </w:r>
                      <w:proofErr w:type="spellStart"/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Фефелов</w:t>
                      </w:r>
                      <w:proofErr w:type="spellEnd"/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, 6 «А»</w:t>
                      </w:r>
                    </w:p>
                  </w:txbxContent>
                </v:textbox>
              </v:shape>
            </w:pict>
          </mc:Fallback>
        </mc:AlternateContent>
      </w:r>
      <w:r w:rsidR="00B63281">
        <w:rPr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63B0FE92" wp14:editId="182315DC">
                <wp:simplePos x="0" y="0"/>
                <wp:positionH relativeFrom="column">
                  <wp:posOffset>3886200</wp:posOffset>
                </wp:positionH>
                <wp:positionV relativeFrom="paragraph">
                  <wp:posOffset>153670</wp:posOffset>
                </wp:positionV>
                <wp:extent cx="1577340" cy="236220"/>
                <wp:effectExtent l="0" t="0" r="22860" b="11430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16015" w:rsidRPr="009A01E3" w:rsidRDefault="00E16015" w:rsidP="00E16015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Фёдор Гуляев, 6 «А»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0FE92" id="Надпись 84" o:spid="_x0000_s1075" type="#_x0000_t202" style="position:absolute;left:0;text-align:left;margin-left:306pt;margin-top:12.1pt;width:124.2pt;height:18.6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" fillcolor="window" strokecolor="window" strokeweight=".5pt">
                <v:textbox>
                  <w:txbxContent>
                    <w:p w:rsidR="00E16015" w:rsidRPr="009A01E3" w:rsidRDefault="00E16015" w:rsidP="00E16015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Фёдор Гуляев, 6 «А»</w:t>
                      </w:r>
                    </w:p>
                  </w:txbxContent>
                </v:textbox>
              </v:shape>
            </w:pict>
          </mc:Fallback>
        </mc:AlternateContent>
      </w:r>
      <w:r w:rsidR="00B63281">
        <w:rPr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63B0FE92" wp14:editId="182315DC">
                <wp:simplePos x="0" y="0"/>
                <wp:positionH relativeFrom="column">
                  <wp:posOffset>5425440</wp:posOffset>
                </wp:positionH>
                <wp:positionV relativeFrom="paragraph">
                  <wp:posOffset>138430</wp:posOffset>
                </wp:positionV>
                <wp:extent cx="1577340" cy="236220"/>
                <wp:effectExtent l="0" t="0" r="22860" b="1143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E16015" w:rsidRPr="009A01E3" w:rsidRDefault="00B63281" w:rsidP="00E16015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Сергей Попов, 6</w:t>
                            </w:r>
                            <w:r w:rsidR="00E1601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А</w:t>
                            </w:r>
                            <w:r w:rsidR="00E16015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0FE92" id="Надпись 85" o:spid="_x0000_s1076" type="#_x0000_t202" style="position:absolute;left:0;text-align:left;margin-left:427.2pt;margin-top:10.9pt;width:124.2pt;height:18.6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" fillcolor="window" strokecolor="window" strokeweight=".5pt">
                <v:textbox>
                  <w:txbxContent>
                    <w:p w:rsidR="00E16015" w:rsidRPr="009A01E3" w:rsidRDefault="00B63281" w:rsidP="00E16015">
                      <w:pPr>
                        <w:rPr>
                          <w:b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Сергей Попов, 6</w:t>
                      </w:r>
                      <w:r w:rsidR="00E16015">
                        <w:rPr>
                          <w:b/>
                          <w:i/>
                          <w:sz w:val="20"/>
                          <w:szCs w:val="20"/>
                        </w:rPr>
                        <w:t xml:space="preserve"> «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А</w:t>
                      </w:r>
                      <w:r w:rsidR="00E16015">
                        <w:rPr>
                          <w:b/>
                          <w:i/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9A01E3" w:rsidRDefault="00E16015" w:rsidP="00E16015">
      <w:pPr>
        <w:tabs>
          <w:tab w:val="left" w:pos="4428"/>
          <w:tab w:val="left" w:pos="6732"/>
          <w:tab w:val="left" w:pos="9060"/>
        </w:tabs>
        <w:ind w:firstLine="709"/>
        <w:jc w:val="both"/>
        <w:rPr>
          <w:sz w:val="26"/>
          <w:szCs w:val="24"/>
        </w:rPr>
      </w:pPr>
      <w:r>
        <w:rPr>
          <w:sz w:val="26"/>
          <w:szCs w:val="24"/>
        </w:rPr>
        <w:tab/>
      </w:r>
      <w:r>
        <w:rPr>
          <w:sz w:val="26"/>
          <w:szCs w:val="24"/>
        </w:rPr>
        <w:tab/>
      </w:r>
      <w:r>
        <w:rPr>
          <w:sz w:val="26"/>
          <w:szCs w:val="24"/>
        </w:rPr>
        <w:tab/>
      </w:r>
    </w:p>
    <w:p w:rsidR="009A01E3" w:rsidRDefault="009A01E3" w:rsidP="00E66CAB">
      <w:pPr>
        <w:ind w:firstLine="709"/>
        <w:jc w:val="both"/>
        <w:rPr>
          <w:sz w:val="26"/>
          <w:szCs w:val="24"/>
        </w:rPr>
      </w:pPr>
    </w:p>
    <w:p w:rsidR="00B63D94" w:rsidRPr="003A7FEA" w:rsidRDefault="00B63D94" w:rsidP="00B63D94">
      <w:pPr>
        <w:rPr>
          <w:sz w:val="24"/>
          <w:szCs w:val="24"/>
        </w:r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p w:rsidR="00D30CC5" w:rsidRPr="0080798E" w:rsidRDefault="00E66CAB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1" layoutInCell="1" allowOverlap="1" wp14:anchorId="472FA5FD" wp14:editId="09FFC503">
                <wp:simplePos x="0" y="0"/>
                <wp:positionH relativeFrom="column">
                  <wp:posOffset>-19050</wp:posOffset>
                </wp:positionH>
                <wp:positionV relativeFrom="line">
                  <wp:posOffset>-502920</wp:posOffset>
                </wp:positionV>
                <wp:extent cx="6667500" cy="1149350"/>
                <wp:effectExtent l="18415" t="13335" r="19685" b="18415"/>
                <wp:wrapNone/>
                <wp:docPr id="68" name="Text Box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1493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insideH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140"/>
                              <w:gridCol w:w="5032"/>
                            </w:tblGrid>
                            <w:tr w:rsidR="00E66CAB" w:rsidRPr="001667D8" w:rsidTr="001667D8">
                              <w:trPr>
                                <w:trHeight w:val="1449"/>
                              </w:trPr>
                              <w:tc>
                                <w:tcPr>
                                  <w:tcW w:w="5162" w:type="dxa"/>
                                  <w:tcBorders>
                                    <w:bottom w:val="nil"/>
                                  </w:tcBorders>
                                </w:tcPr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Главный редактор: Черныш Е.С.</w:t>
                                  </w:r>
                                </w:p>
                                <w:p w:rsidR="00E66CAB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Техническое обес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печение, верстка: Кузнецова Кристина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Фоторепортер: Корнилова Арина</w:t>
                                  </w:r>
                                </w:p>
                                <w:p w:rsidR="00E66CAB" w:rsidRPr="001667D8" w:rsidRDefault="00E66CAB" w:rsidP="00F11442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Корреспонденты: Нечепуренко Анастасия,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Буторина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Христина, Соколова Полина, Путилова Анастасия,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Угольникова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Марина, Алёна Евдокимова</w:t>
                                  </w:r>
                                </w:p>
                              </w:tc>
                              <w:tc>
                                <w:tcPr>
                                  <w:tcW w:w="5051" w:type="dxa"/>
                                  <w:tcBorders>
                                    <w:bottom w:val="nil"/>
                                  </w:tcBorders>
                                </w:tcPr>
                                <w:p w:rsidR="00E66CAB" w:rsidRPr="001667D8" w:rsidRDefault="00E66CAB" w:rsidP="001667D8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Адрес редакции: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617600, Пермский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край, с. Усть-Кишерть,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br/>
                                    <w:t xml:space="preserve"> ул. Советская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,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1. т.8 (34252) 2-14-2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E66CAB" w:rsidRPr="001667D8" w:rsidRDefault="00E66CAB" w:rsidP="00847B4D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proofErr w:type="spellStart"/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E-mail</w:t>
                                  </w:r>
                                  <w:proofErr w:type="spellEnd"/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: </w:t>
                                  </w:r>
                                  <w:hyperlink r:id="rId35" w:history="1">
                                    <w:r w:rsidRPr="001667D8">
                                      <w:rPr>
                                        <w:rStyle w:val="a7"/>
                                        <w:sz w:val="20"/>
                                        <w:szCs w:val="20"/>
                                        <w:lang w:val="de-DE"/>
                                      </w:rPr>
                                      <w:t>kishertscool@mail.ru</w:t>
                                    </w:r>
                                  </w:hyperlink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:rsidR="00E66CAB" w:rsidRPr="001667D8" w:rsidRDefault="00E66CAB" w:rsidP="000C0151">
                                  <w:pP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http:/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/ </w:t>
                                  </w:r>
                                  <w:r w:rsidRPr="00D4002C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http://shkola-kishert.a2b2.ru/</w:t>
                                  </w:r>
                                </w:p>
                                <w:p w:rsidR="00E66CAB" w:rsidRPr="001667D8" w:rsidRDefault="00E66CAB" w:rsidP="006D642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Учредители: коллектив учителей и учащихся.</w:t>
                                  </w:r>
                                </w:p>
                                <w:p w:rsidR="00E66CAB" w:rsidRPr="001667D8" w:rsidRDefault="00E66CAB" w:rsidP="001667D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Тираж 7</w:t>
                                  </w:r>
                                  <w:r w:rsidRPr="001667D8">
                                    <w:rPr>
                                      <w:sz w:val="20"/>
                                      <w:szCs w:val="20"/>
                                    </w:rPr>
                                    <w:t>0 экз.</w:t>
                                  </w:r>
                                </w:p>
                              </w:tc>
                            </w:tr>
                          </w:tbl>
                          <w:p w:rsidR="00E66CAB" w:rsidRPr="002D68B9" w:rsidRDefault="00E66CAB" w:rsidP="00E66C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FA5FD" id="Text Box 2393" o:spid="_x0000_s1079" type="#_x0000_t202" style="position:absolute;margin-left:-1.5pt;margin-top:-39.6pt;width:525pt;height:90.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" filled="f" strokeweight="2pt">
                <v:textbox>
                  <w:txbxContent>
                    <w:tbl>
                      <w:tblPr>
                        <w:tblW w:w="0" w:type="auto"/>
                        <w:tblBorders>
                          <w:insideH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140"/>
                        <w:gridCol w:w="5032"/>
                      </w:tblGrid>
                      <w:tr w:rsidR="00E66CAB" w:rsidRPr="001667D8" w:rsidTr="001667D8">
                        <w:trPr>
                          <w:trHeight w:val="1449"/>
                        </w:trPr>
                        <w:tc>
                          <w:tcPr>
                            <w:tcW w:w="5162" w:type="dxa"/>
                            <w:tcBorders>
                              <w:bottom w:val="nil"/>
                            </w:tcBorders>
                          </w:tcPr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Главный редактор: Черныш Е.С.</w:t>
                            </w:r>
                          </w:p>
                          <w:p w:rsidR="00E66CAB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Техническое обес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печение, верстка: Кузнецова Кристина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Фоторепортер: Корнилова Арина</w:t>
                            </w:r>
                          </w:p>
                          <w:p w:rsidR="00E66CAB" w:rsidRPr="001667D8" w:rsidRDefault="00E66CAB" w:rsidP="00F1144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Корреспонденты: Нечепуренко Анастасия,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Буторина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Христина, Соколова Полина, Путилова Анастасия,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Угольникова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Марина, Алёна Евдокимова</w:t>
                            </w:r>
                          </w:p>
                        </w:tc>
                        <w:tc>
                          <w:tcPr>
                            <w:tcW w:w="5051" w:type="dxa"/>
                            <w:tcBorders>
                              <w:bottom w:val="nil"/>
                            </w:tcBorders>
                          </w:tcPr>
                          <w:p w:rsidR="00E66CAB" w:rsidRPr="001667D8" w:rsidRDefault="00E66CAB" w:rsidP="001667D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b/>
                                <w:sz w:val="20"/>
                                <w:szCs w:val="20"/>
                              </w:rPr>
                              <w:t>Адрес редакции: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617600, Пермский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край, с. Усть-Кишерть,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 ул. Советская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,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1. т.8 (34252) 2-14-2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E66CAB" w:rsidRPr="001667D8" w:rsidRDefault="00E66CAB" w:rsidP="00847B4D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: </w:t>
                            </w:r>
                            <w:hyperlink r:id="rId36" w:history="1">
                              <w:r w:rsidRPr="001667D8">
                                <w:rPr>
                                  <w:rStyle w:val="a7"/>
                                  <w:sz w:val="20"/>
                                  <w:szCs w:val="20"/>
                                  <w:lang w:val="de-DE"/>
                                </w:rPr>
                                <w:t>kishertscool@mail.ru</w:t>
                              </w:r>
                            </w:hyperlink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  <w:p w:rsidR="00E66CAB" w:rsidRPr="001667D8" w:rsidRDefault="00E66CAB" w:rsidP="000C0151">
                            <w:pPr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http:/</w:t>
                            </w:r>
                            <w:r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/ </w:t>
                            </w:r>
                            <w:r w:rsidRPr="00D4002C">
                              <w:rPr>
                                <w:sz w:val="20"/>
                                <w:szCs w:val="20"/>
                                <w:lang w:val="de-DE"/>
                              </w:rPr>
                              <w:t>http://shkola-kishert.a2b2.ru/</w:t>
                            </w:r>
                          </w:p>
                          <w:p w:rsidR="00E66CAB" w:rsidRPr="001667D8" w:rsidRDefault="00E66CAB" w:rsidP="006D64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67D8">
                              <w:rPr>
                                <w:sz w:val="20"/>
                                <w:szCs w:val="20"/>
                              </w:rPr>
                              <w:t>Учредители: коллектив учителей и учащихся.</w:t>
                            </w:r>
                          </w:p>
                          <w:p w:rsidR="00E66CAB" w:rsidRPr="001667D8" w:rsidRDefault="00E66CAB" w:rsidP="001667D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Тираж 7</w:t>
                            </w:r>
                            <w:r w:rsidRPr="001667D8">
                              <w:rPr>
                                <w:sz w:val="20"/>
                                <w:szCs w:val="20"/>
                              </w:rPr>
                              <w:t>0 экз.</w:t>
                            </w:r>
                          </w:p>
                        </w:tc>
                      </w:tr>
                    </w:tbl>
                    <w:p w:rsidR="00E66CAB" w:rsidRPr="002D68B9" w:rsidRDefault="00E66CAB" w:rsidP="00E66CAB">
                      <w:pPr>
                        <w:jc w:val="center"/>
                      </w:pPr>
                    </w:p>
                  </w:txbxContent>
                </v:textbox>
                <w10:wrap anchory="line"/>
                <w10:anchorlock/>
              </v:shape>
            </w:pict>
          </mc:Fallback>
        </mc:AlternateContent>
      </w: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747D7C" w:rsidRPr="0080798E" w:rsidRDefault="00747D7C" w:rsidP="00747D7C">
      <w:pPr>
        <w:shd w:val="clear" w:color="auto" w:fill="FFFFFF"/>
        <w:spacing w:line="270" w:lineRule="atLeast"/>
        <w:ind w:right="795"/>
        <w:rPr>
          <w:rFonts w:eastAsiaTheme="minorHAnsi"/>
          <w:sz w:val="22"/>
          <w:szCs w:val="22"/>
          <w:lang w:eastAsia="en-US"/>
        </w:rPr>
      </w:pPr>
    </w:p>
    <w:p w:rsidR="00D30CC5" w:rsidRPr="0080798E" w:rsidRDefault="00D30CC5" w:rsidP="00AD4076">
      <w:pPr>
        <w:spacing w:after="160"/>
        <w:contextualSpacing/>
        <w:rPr>
          <w:rFonts w:eastAsiaTheme="minorHAnsi"/>
          <w:sz w:val="22"/>
          <w:szCs w:val="22"/>
          <w:lang w:eastAsia="en-US"/>
        </w:rPr>
      </w:pPr>
    </w:p>
    <w:sectPr w:rsidR="00D30CC5" w:rsidRPr="0080798E" w:rsidSect="00B63D94">
      <w:type w:val="continuous"/>
      <w:pgSz w:w="11906" w:h="16839"/>
      <w:pgMar w:top="720" w:right="720" w:bottom="720" w:left="720" w:header="720" w:footer="720" w:gutter="0"/>
      <w:cols w:space="284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940" w:rsidRDefault="00136940">
      <w:r>
        <w:separator/>
      </w:r>
    </w:p>
  </w:endnote>
  <w:endnote w:type="continuationSeparator" w:id="0">
    <w:p w:rsidR="00136940" w:rsidRDefault="00136940">
      <w:r>
        <w:continuationSeparator/>
      </w:r>
    </w:p>
  </w:endnote>
  <w:endnote w:type="continuationNotice" w:id="1">
    <w:p w:rsidR="00136940" w:rsidRDefault="001369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 Sans">
    <w:altName w:val="sans-serif"/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Default="00E64481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4481" w:rsidRDefault="00E6448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81" w:rsidRPr="00F6678E" w:rsidRDefault="00E64481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C158D8">
      <w:rPr>
        <w:rStyle w:val="a5"/>
        <w:noProof/>
        <w:sz w:val="24"/>
        <w:szCs w:val="24"/>
      </w:rPr>
      <w:t>5</w:t>
    </w:r>
    <w:r w:rsidRPr="00F6678E">
      <w:rPr>
        <w:rStyle w:val="a5"/>
        <w:sz w:val="24"/>
        <w:szCs w:val="24"/>
      </w:rPr>
      <w:fldChar w:fldCharType="end"/>
    </w:r>
  </w:p>
  <w:p w:rsidR="00E64481" w:rsidRDefault="00E6448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940" w:rsidRDefault="00136940">
      <w:r>
        <w:separator/>
      </w:r>
    </w:p>
  </w:footnote>
  <w:footnote w:type="continuationSeparator" w:id="0">
    <w:p w:rsidR="00136940" w:rsidRDefault="00136940">
      <w:r>
        <w:continuationSeparator/>
      </w:r>
    </w:p>
  </w:footnote>
  <w:footnote w:type="continuationNotice" w:id="1">
    <w:p w:rsidR="00136940" w:rsidRDefault="0013694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1324"/>
    <w:multiLevelType w:val="multilevel"/>
    <w:tmpl w:val="15F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17938"/>
    <w:multiLevelType w:val="multilevel"/>
    <w:tmpl w:val="3F44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56520"/>
    <w:multiLevelType w:val="hybridMultilevel"/>
    <w:tmpl w:val="B1FE13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F322C6B"/>
    <w:multiLevelType w:val="hybridMultilevel"/>
    <w:tmpl w:val="AC3871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26481"/>
    <w:multiLevelType w:val="multilevel"/>
    <w:tmpl w:val="F8A2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B36D7D"/>
    <w:multiLevelType w:val="multilevel"/>
    <w:tmpl w:val="3084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F74A4C"/>
    <w:multiLevelType w:val="hybridMultilevel"/>
    <w:tmpl w:val="11F678D8"/>
    <w:lvl w:ilvl="0" w:tplc="875E98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B92021"/>
    <w:multiLevelType w:val="multilevel"/>
    <w:tmpl w:val="B0F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F9"/>
    <w:rsid w:val="00001AC1"/>
    <w:rsid w:val="00002A27"/>
    <w:rsid w:val="000037F5"/>
    <w:rsid w:val="000047C6"/>
    <w:rsid w:val="00004C5C"/>
    <w:rsid w:val="0000604D"/>
    <w:rsid w:val="00006631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6E2"/>
    <w:rsid w:val="00021B84"/>
    <w:rsid w:val="00021CB9"/>
    <w:rsid w:val="0002275D"/>
    <w:rsid w:val="00023CCF"/>
    <w:rsid w:val="00023F85"/>
    <w:rsid w:val="00024F4C"/>
    <w:rsid w:val="00024F9E"/>
    <w:rsid w:val="0002635F"/>
    <w:rsid w:val="00027305"/>
    <w:rsid w:val="00027BC0"/>
    <w:rsid w:val="0003317C"/>
    <w:rsid w:val="00033313"/>
    <w:rsid w:val="00033E93"/>
    <w:rsid w:val="00034199"/>
    <w:rsid w:val="00034344"/>
    <w:rsid w:val="00035989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77F"/>
    <w:rsid w:val="00046B9C"/>
    <w:rsid w:val="000507EB"/>
    <w:rsid w:val="000510DA"/>
    <w:rsid w:val="00051651"/>
    <w:rsid w:val="0005165F"/>
    <w:rsid w:val="0005183D"/>
    <w:rsid w:val="00051C57"/>
    <w:rsid w:val="000536D4"/>
    <w:rsid w:val="00053751"/>
    <w:rsid w:val="000537F6"/>
    <w:rsid w:val="000542DF"/>
    <w:rsid w:val="0005466E"/>
    <w:rsid w:val="000547EA"/>
    <w:rsid w:val="00055CA9"/>
    <w:rsid w:val="00055E5B"/>
    <w:rsid w:val="00056328"/>
    <w:rsid w:val="00056EE5"/>
    <w:rsid w:val="00057138"/>
    <w:rsid w:val="000572ED"/>
    <w:rsid w:val="00057600"/>
    <w:rsid w:val="0006032A"/>
    <w:rsid w:val="000608CA"/>
    <w:rsid w:val="0006163A"/>
    <w:rsid w:val="00061C87"/>
    <w:rsid w:val="00061F03"/>
    <w:rsid w:val="00063461"/>
    <w:rsid w:val="0006347D"/>
    <w:rsid w:val="0006412A"/>
    <w:rsid w:val="00064504"/>
    <w:rsid w:val="000649F8"/>
    <w:rsid w:val="00065C58"/>
    <w:rsid w:val="00066E32"/>
    <w:rsid w:val="00071110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7792C"/>
    <w:rsid w:val="00077CC0"/>
    <w:rsid w:val="00081111"/>
    <w:rsid w:val="00081281"/>
    <w:rsid w:val="00081391"/>
    <w:rsid w:val="00081655"/>
    <w:rsid w:val="000817A6"/>
    <w:rsid w:val="000823B3"/>
    <w:rsid w:val="000828B9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277F"/>
    <w:rsid w:val="000A43C1"/>
    <w:rsid w:val="000A48EF"/>
    <w:rsid w:val="000A4B15"/>
    <w:rsid w:val="000A7900"/>
    <w:rsid w:val="000A7B19"/>
    <w:rsid w:val="000B0397"/>
    <w:rsid w:val="000B08D0"/>
    <w:rsid w:val="000B0C1B"/>
    <w:rsid w:val="000B14E1"/>
    <w:rsid w:val="000B1D7A"/>
    <w:rsid w:val="000B25C9"/>
    <w:rsid w:val="000B36B4"/>
    <w:rsid w:val="000B4319"/>
    <w:rsid w:val="000B4466"/>
    <w:rsid w:val="000B5B2B"/>
    <w:rsid w:val="000B66AE"/>
    <w:rsid w:val="000C0026"/>
    <w:rsid w:val="000C00B9"/>
    <w:rsid w:val="000C0151"/>
    <w:rsid w:val="000C02EF"/>
    <w:rsid w:val="000C0C7A"/>
    <w:rsid w:val="000C19FF"/>
    <w:rsid w:val="000C338F"/>
    <w:rsid w:val="000C39DB"/>
    <w:rsid w:val="000C41A2"/>
    <w:rsid w:val="000C6984"/>
    <w:rsid w:val="000C6C15"/>
    <w:rsid w:val="000D00D1"/>
    <w:rsid w:val="000D01D2"/>
    <w:rsid w:val="000D0931"/>
    <w:rsid w:val="000D27F8"/>
    <w:rsid w:val="000D577D"/>
    <w:rsid w:val="000D6611"/>
    <w:rsid w:val="000D72EE"/>
    <w:rsid w:val="000D74F2"/>
    <w:rsid w:val="000D7907"/>
    <w:rsid w:val="000E1296"/>
    <w:rsid w:val="000E13D2"/>
    <w:rsid w:val="000E1693"/>
    <w:rsid w:val="000E1CAD"/>
    <w:rsid w:val="000E23BB"/>
    <w:rsid w:val="000E4755"/>
    <w:rsid w:val="000E6197"/>
    <w:rsid w:val="000E6325"/>
    <w:rsid w:val="000F10AD"/>
    <w:rsid w:val="000F1194"/>
    <w:rsid w:val="000F12EA"/>
    <w:rsid w:val="000F154C"/>
    <w:rsid w:val="000F2765"/>
    <w:rsid w:val="000F2A9D"/>
    <w:rsid w:val="000F31C8"/>
    <w:rsid w:val="000F36F1"/>
    <w:rsid w:val="000F3876"/>
    <w:rsid w:val="000F3E10"/>
    <w:rsid w:val="000F42DD"/>
    <w:rsid w:val="000F4B14"/>
    <w:rsid w:val="000F4DCC"/>
    <w:rsid w:val="000F505F"/>
    <w:rsid w:val="000F6088"/>
    <w:rsid w:val="000F6093"/>
    <w:rsid w:val="000F6E95"/>
    <w:rsid w:val="000F775F"/>
    <w:rsid w:val="00100785"/>
    <w:rsid w:val="00101636"/>
    <w:rsid w:val="00101C6C"/>
    <w:rsid w:val="00103D7C"/>
    <w:rsid w:val="00104075"/>
    <w:rsid w:val="0010419A"/>
    <w:rsid w:val="00105AD6"/>
    <w:rsid w:val="00105F7C"/>
    <w:rsid w:val="001100F6"/>
    <w:rsid w:val="0011055D"/>
    <w:rsid w:val="0011224E"/>
    <w:rsid w:val="00112E04"/>
    <w:rsid w:val="00113426"/>
    <w:rsid w:val="00113986"/>
    <w:rsid w:val="00113996"/>
    <w:rsid w:val="00115F46"/>
    <w:rsid w:val="001166E3"/>
    <w:rsid w:val="00116D07"/>
    <w:rsid w:val="001172E1"/>
    <w:rsid w:val="00120510"/>
    <w:rsid w:val="00120605"/>
    <w:rsid w:val="00120846"/>
    <w:rsid w:val="00120EC7"/>
    <w:rsid w:val="00121CE3"/>
    <w:rsid w:val="00121E3F"/>
    <w:rsid w:val="00122901"/>
    <w:rsid w:val="00122FEE"/>
    <w:rsid w:val="00123319"/>
    <w:rsid w:val="00123770"/>
    <w:rsid w:val="00124527"/>
    <w:rsid w:val="0012462A"/>
    <w:rsid w:val="00124BDC"/>
    <w:rsid w:val="00125519"/>
    <w:rsid w:val="00125DDF"/>
    <w:rsid w:val="00125E37"/>
    <w:rsid w:val="00126925"/>
    <w:rsid w:val="0013013E"/>
    <w:rsid w:val="001321AF"/>
    <w:rsid w:val="00132261"/>
    <w:rsid w:val="001324BF"/>
    <w:rsid w:val="00132D4D"/>
    <w:rsid w:val="00132EAA"/>
    <w:rsid w:val="00133606"/>
    <w:rsid w:val="001339B1"/>
    <w:rsid w:val="001344F8"/>
    <w:rsid w:val="00136940"/>
    <w:rsid w:val="00136A0F"/>
    <w:rsid w:val="001370B0"/>
    <w:rsid w:val="001376DD"/>
    <w:rsid w:val="001379AF"/>
    <w:rsid w:val="001411BC"/>
    <w:rsid w:val="0014230E"/>
    <w:rsid w:val="0014366B"/>
    <w:rsid w:val="001439C0"/>
    <w:rsid w:val="001442E3"/>
    <w:rsid w:val="00145F56"/>
    <w:rsid w:val="0014616E"/>
    <w:rsid w:val="00146B7D"/>
    <w:rsid w:val="00147FB6"/>
    <w:rsid w:val="0015136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47B3"/>
    <w:rsid w:val="0016573A"/>
    <w:rsid w:val="00165A18"/>
    <w:rsid w:val="00166720"/>
    <w:rsid w:val="001667D8"/>
    <w:rsid w:val="00166E41"/>
    <w:rsid w:val="001678DF"/>
    <w:rsid w:val="001710D2"/>
    <w:rsid w:val="00172050"/>
    <w:rsid w:val="001739CF"/>
    <w:rsid w:val="00175B82"/>
    <w:rsid w:val="00176111"/>
    <w:rsid w:val="0018031E"/>
    <w:rsid w:val="001814AD"/>
    <w:rsid w:val="001835CA"/>
    <w:rsid w:val="00184575"/>
    <w:rsid w:val="00187068"/>
    <w:rsid w:val="0018749D"/>
    <w:rsid w:val="00190AE3"/>
    <w:rsid w:val="00192533"/>
    <w:rsid w:val="00192591"/>
    <w:rsid w:val="00192B50"/>
    <w:rsid w:val="00193AE9"/>
    <w:rsid w:val="001956EA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A7A2B"/>
    <w:rsid w:val="001B0FCF"/>
    <w:rsid w:val="001B1482"/>
    <w:rsid w:val="001B25E2"/>
    <w:rsid w:val="001B27C0"/>
    <w:rsid w:val="001B2C0F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28F2"/>
    <w:rsid w:val="001C506C"/>
    <w:rsid w:val="001C56EB"/>
    <w:rsid w:val="001C59FF"/>
    <w:rsid w:val="001C5AF1"/>
    <w:rsid w:val="001C6441"/>
    <w:rsid w:val="001D007F"/>
    <w:rsid w:val="001D0B8D"/>
    <w:rsid w:val="001D15A0"/>
    <w:rsid w:val="001D15AB"/>
    <w:rsid w:val="001D16F1"/>
    <w:rsid w:val="001D1B09"/>
    <w:rsid w:val="001D2591"/>
    <w:rsid w:val="001D2FA2"/>
    <w:rsid w:val="001D402C"/>
    <w:rsid w:val="001D4C0F"/>
    <w:rsid w:val="001D62E4"/>
    <w:rsid w:val="001D7D54"/>
    <w:rsid w:val="001E03B1"/>
    <w:rsid w:val="001E0EED"/>
    <w:rsid w:val="001E104C"/>
    <w:rsid w:val="001E119C"/>
    <w:rsid w:val="001E126E"/>
    <w:rsid w:val="001E135C"/>
    <w:rsid w:val="001E16A6"/>
    <w:rsid w:val="001E1C32"/>
    <w:rsid w:val="001E3BF5"/>
    <w:rsid w:val="001E4459"/>
    <w:rsid w:val="001E4AB0"/>
    <w:rsid w:val="001E4DC9"/>
    <w:rsid w:val="001E5AD2"/>
    <w:rsid w:val="001E7A3A"/>
    <w:rsid w:val="001F0F79"/>
    <w:rsid w:val="001F1073"/>
    <w:rsid w:val="001F1C8F"/>
    <w:rsid w:val="001F1DD2"/>
    <w:rsid w:val="001F1F7C"/>
    <w:rsid w:val="001F28CD"/>
    <w:rsid w:val="001F2A41"/>
    <w:rsid w:val="001F2AF9"/>
    <w:rsid w:val="001F37CA"/>
    <w:rsid w:val="001F3CDA"/>
    <w:rsid w:val="001F42C8"/>
    <w:rsid w:val="001F5F43"/>
    <w:rsid w:val="001F63DE"/>
    <w:rsid w:val="001F6641"/>
    <w:rsid w:val="001F6CB7"/>
    <w:rsid w:val="00200A73"/>
    <w:rsid w:val="00202F16"/>
    <w:rsid w:val="00204D8D"/>
    <w:rsid w:val="00205C3C"/>
    <w:rsid w:val="00206B01"/>
    <w:rsid w:val="002071B5"/>
    <w:rsid w:val="0021090D"/>
    <w:rsid w:val="0021120C"/>
    <w:rsid w:val="00211C8D"/>
    <w:rsid w:val="002122B5"/>
    <w:rsid w:val="0021307F"/>
    <w:rsid w:val="00213268"/>
    <w:rsid w:val="00216D68"/>
    <w:rsid w:val="00216F66"/>
    <w:rsid w:val="002204A9"/>
    <w:rsid w:val="002204D7"/>
    <w:rsid w:val="002215C5"/>
    <w:rsid w:val="002229D8"/>
    <w:rsid w:val="00222F42"/>
    <w:rsid w:val="00223B11"/>
    <w:rsid w:val="002242E3"/>
    <w:rsid w:val="00224B43"/>
    <w:rsid w:val="00225318"/>
    <w:rsid w:val="002258D7"/>
    <w:rsid w:val="0022616D"/>
    <w:rsid w:val="002276D4"/>
    <w:rsid w:val="00227CE9"/>
    <w:rsid w:val="002313A2"/>
    <w:rsid w:val="0023265E"/>
    <w:rsid w:val="0023314B"/>
    <w:rsid w:val="002352B6"/>
    <w:rsid w:val="002357F4"/>
    <w:rsid w:val="00235C1F"/>
    <w:rsid w:val="0023668A"/>
    <w:rsid w:val="00236C39"/>
    <w:rsid w:val="00236EFE"/>
    <w:rsid w:val="0023775B"/>
    <w:rsid w:val="00241537"/>
    <w:rsid w:val="0024158C"/>
    <w:rsid w:val="00242EE7"/>
    <w:rsid w:val="00243B90"/>
    <w:rsid w:val="00244019"/>
    <w:rsid w:val="00244876"/>
    <w:rsid w:val="00245381"/>
    <w:rsid w:val="00245872"/>
    <w:rsid w:val="00246493"/>
    <w:rsid w:val="002473DE"/>
    <w:rsid w:val="0024770B"/>
    <w:rsid w:val="00247833"/>
    <w:rsid w:val="00247BA2"/>
    <w:rsid w:val="00250512"/>
    <w:rsid w:val="0025249C"/>
    <w:rsid w:val="002525E1"/>
    <w:rsid w:val="00252ED1"/>
    <w:rsid w:val="00252FF2"/>
    <w:rsid w:val="002542EB"/>
    <w:rsid w:val="002543FE"/>
    <w:rsid w:val="0025440E"/>
    <w:rsid w:val="002544B6"/>
    <w:rsid w:val="00256053"/>
    <w:rsid w:val="00256480"/>
    <w:rsid w:val="0025687B"/>
    <w:rsid w:val="002570E8"/>
    <w:rsid w:val="00257A93"/>
    <w:rsid w:val="00260545"/>
    <w:rsid w:val="002617AA"/>
    <w:rsid w:val="00261973"/>
    <w:rsid w:val="00261BE0"/>
    <w:rsid w:val="0026236E"/>
    <w:rsid w:val="00262CC2"/>
    <w:rsid w:val="00263CB1"/>
    <w:rsid w:val="0026420E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415"/>
    <w:rsid w:val="00270A58"/>
    <w:rsid w:val="00270D4C"/>
    <w:rsid w:val="00271788"/>
    <w:rsid w:val="00275604"/>
    <w:rsid w:val="002759B8"/>
    <w:rsid w:val="0027701E"/>
    <w:rsid w:val="002800FC"/>
    <w:rsid w:val="00280806"/>
    <w:rsid w:val="00282A12"/>
    <w:rsid w:val="0028339A"/>
    <w:rsid w:val="00283BCD"/>
    <w:rsid w:val="002840F7"/>
    <w:rsid w:val="00285AB3"/>
    <w:rsid w:val="00285B33"/>
    <w:rsid w:val="00286607"/>
    <w:rsid w:val="00286EED"/>
    <w:rsid w:val="0028742A"/>
    <w:rsid w:val="00287B29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618"/>
    <w:rsid w:val="002A5DEF"/>
    <w:rsid w:val="002A60AC"/>
    <w:rsid w:val="002A63B2"/>
    <w:rsid w:val="002A725C"/>
    <w:rsid w:val="002A748B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1BA"/>
    <w:rsid w:val="002B6AE1"/>
    <w:rsid w:val="002B737F"/>
    <w:rsid w:val="002C059F"/>
    <w:rsid w:val="002C077A"/>
    <w:rsid w:val="002C08A5"/>
    <w:rsid w:val="002C0912"/>
    <w:rsid w:val="002C0E91"/>
    <w:rsid w:val="002C1005"/>
    <w:rsid w:val="002C112B"/>
    <w:rsid w:val="002C1CC4"/>
    <w:rsid w:val="002C2FF9"/>
    <w:rsid w:val="002C40CE"/>
    <w:rsid w:val="002C5A6E"/>
    <w:rsid w:val="002C5CC5"/>
    <w:rsid w:val="002C5D8D"/>
    <w:rsid w:val="002C6CB3"/>
    <w:rsid w:val="002C6DE3"/>
    <w:rsid w:val="002C7DA8"/>
    <w:rsid w:val="002D019E"/>
    <w:rsid w:val="002D0712"/>
    <w:rsid w:val="002D1FCC"/>
    <w:rsid w:val="002D24CD"/>
    <w:rsid w:val="002D3F98"/>
    <w:rsid w:val="002D4691"/>
    <w:rsid w:val="002D4B57"/>
    <w:rsid w:val="002D68B9"/>
    <w:rsid w:val="002D6B5E"/>
    <w:rsid w:val="002D7A27"/>
    <w:rsid w:val="002E01D9"/>
    <w:rsid w:val="002E0B58"/>
    <w:rsid w:val="002E130D"/>
    <w:rsid w:val="002E2808"/>
    <w:rsid w:val="002E4454"/>
    <w:rsid w:val="002E4F7E"/>
    <w:rsid w:val="002E572C"/>
    <w:rsid w:val="002E6044"/>
    <w:rsid w:val="002E6EF1"/>
    <w:rsid w:val="002F0448"/>
    <w:rsid w:val="002F0593"/>
    <w:rsid w:val="002F0B72"/>
    <w:rsid w:val="002F0FF9"/>
    <w:rsid w:val="002F10B3"/>
    <w:rsid w:val="002F13AB"/>
    <w:rsid w:val="002F1DB9"/>
    <w:rsid w:val="002F207D"/>
    <w:rsid w:val="002F238F"/>
    <w:rsid w:val="002F29CA"/>
    <w:rsid w:val="002F332C"/>
    <w:rsid w:val="002F3C11"/>
    <w:rsid w:val="002F4774"/>
    <w:rsid w:val="002F4CF3"/>
    <w:rsid w:val="002F4DCA"/>
    <w:rsid w:val="002F5455"/>
    <w:rsid w:val="002F55AF"/>
    <w:rsid w:val="002F5E0B"/>
    <w:rsid w:val="002F6C52"/>
    <w:rsid w:val="002F708B"/>
    <w:rsid w:val="002F7644"/>
    <w:rsid w:val="002F76C2"/>
    <w:rsid w:val="002F7E42"/>
    <w:rsid w:val="003012E2"/>
    <w:rsid w:val="0030181B"/>
    <w:rsid w:val="00301AC9"/>
    <w:rsid w:val="00302363"/>
    <w:rsid w:val="00302BEF"/>
    <w:rsid w:val="003057B9"/>
    <w:rsid w:val="003072C1"/>
    <w:rsid w:val="00311E51"/>
    <w:rsid w:val="00313A56"/>
    <w:rsid w:val="00316239"/>
    <w:rsid w:val="003203AC"/>
    <w:rsid w:val="003204FC"/>
    <w:rsid w:val="003207D3"/>
    <w:rsid w:val="00321891"/>
    <w:rsid w:val="00321ADF"/>
    <w:rsid w:val="0032283B"/>
    <w:rsid w:val="00323B80"/>
    <w:rsid w:val="00324607"/>
    <w:rsid w:val="00324E65"/>
    <w:rsid w:val="00326C4A"/>
    <w:rsid w:val="00327ABC"/>
    <w:rsid w:val="00327D12"/>
    <w:rsid w:val="00327FA0"/>
    <w:rsid w:val="00330461"/>
    <w:rsid w:val="0033106D"/>
    <w:rsid w:val="003312EA"/>
    <w:rsid w:val="003313B6"/>
    <w:rsid w:val="003315CF"/>
    <w:rsid w:val="00331EA2"/>
    <w:rsid w:val="00334E0D"/>
    <w:rsid w:val="003366B7"/>
    <w:rsid w:val="00336749"/>
    <w:rsid w:val="00336D11"/>
    <w:rsid w:val="0034071F"/>
    <w:rsid w:val="00340E15"/>
    <w:rsid w:val="00341968"/>
    <w:rsid w:val="0034278E"/>
    <w:rsid w:val="00342AF4"/>
    <w:rsid w:val="0034306B"/>
    <w:rsid w:val="00343345"/>
    <w:rsid w:val="00343DED"/>
    <w:rsid w:val="00343EAC"/>
    <w:rsid w:val="00344D3D"/>
    <w:rsid w:val="00345903"/>
    <w:rsid w:val="00345E40"/>
    <w:rsid w:val="003479B4"/>
    <w:rsid w:val="00347B97"/>
    <w:rsid w:val="00347C2E"/>
    <w:rsid w:val="00347FE1"/>
    <w:rsid w:val="003501EB"/>
    <w:rsid w:val="003520E1"/>
    <w:rsid w:val="0035214A"/>
    <w:rsid w:val="003524F4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295"/>
    <w:rsid w:val="00364979"/>
    <w:rsid w:val="00364A58"/>
    <w:rsid w:val="00364E96"/>
    <w:rsid w:val="003666CB"/>
    <w:rsid w:val="00366852"/>
    <w:rsid w:val="00366939"/>
    <w:rsid w:val="0036730F"/>
    <w:rsid w:val="003704C0"/>
    <w:rsid w:val="003704D7"/>
    <w:rsid w:val="003712ED"/>
    <w:rsid w:val="0037148D"/>
    <w:rsid w:val="00371A75"/>
    <w:rsid w:val="00371B3F"/>
    <w:rsid w:val="00372118"/>
    <w:rsid w:val="00372DBF"/>
    <w:rsid w:val="00372F35"/>
    <w:rsid w:val="003732D8"/>
    <w:rsid w:val="00374143"/>
    <w:rsid w:val="0037446D"/>
    <w:rsid w:val="00374C2A"/>
    <w:rsid w:val="003758E1"/>
    <w:rsid w:val="00376F1A"/>
    <w:rsid w:val="003776A9"/>
    <w:rsid w:val="003776C0"/>
    <w:rsid w:val="0038044C"/>
    <w:rsid w:val="00381595"/>
    <w:rsid w:val="003836EA"/>
    <w:rsid w:val="0038385A"/>
    <w:rsid w:val="00383AFF"/>
    <w:rsid w:val="00385FB6"/>
    <w:rsid w:val="0038713A"/>
    <w:rsid w:val="00387357"/>
    <w:rsid w:val="00387CBB"/>
    <w:rsid w:val="00390D8E"/>
    <w:rsid w:val="0039108B"/>
    <w:rsid w:val="003916BF"/>
    <w:rsid w:val="003918F4"/>
    <w:rsid w:val="00391F40"/>
    <w:rsid w:val="00393166"/>
    <w:rsid w:val="00393BE6"/>
    <w:rsid w:val="003942D2"/>
    <w:rsid w:val="00394A4F"/>
    <w:rsid w:val="0039584D"/>
    <w:rsid w:val="003959C2"/>
    <w:rsid w:val="00395DE6"/>
    <w:rsid w:val="003A1967"/>
    <w:rsid w:val="003A1A81"/>
    <w:rsid w:val="003A1F56"/>
    <w:rsid w:val="003A345B"/>
    <w:rsid w:val="003A469A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4F2A"/>
    <w:rsid w:val="003B50E2"/>
    <w:rsid w:val="003B60AF"/>
    <w:rsid w:val="003B696F"/>
    <w:rsid w:val="003B77DA"/>
    <w:rsid w:val="003C0BE9"/>
    <w:rsid w:val="003C2043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74C"/>
    <w:rsid w:val="003D285C"/>
    <w:rsid w:val="003D42B0"/>
    <w:rsid w:val="003D4EA4"/>
    <w:rsid w:val="003D50BD"/>
    <w:rsid w:val="003D5100"/>
    <w:rsid w:val="003D5422"/>
    <w:rsid w:val="003D61C1"/>
    <w:rsid w:val="003D6409"/>
    <w:rsid w:val="003D74DC"/>
    <w:rsid w:val="003D7A42"/>
    <w:rsid w:val="003E07C8"/>
    <w:rsid w:val="003E0C77"/>
    <w:rsid w:val="003E0C95"/>
    <w:rsid w:val="003E1B5F"/>
    <w:rsid w:val="003E23CD"/>
    <w:rsid w:val="003E2541"/>
    <w:rsid w:val="003E2577"/>
    <w:rsid w:val="003E2586"/>
    <w:rsid w:val="003E3205"/>
    <w:rsid w:val="003E35C2"/>
    <w:rsid w:val="003E3F60"/>
    <w:rsid w:val="003E3F75"/>
    <w:rsid w:val="003E4E3D"/>
    <w:rsid w:val="003E4EC8"/>
    <w:rsid w:val="003E578D"/>
    <w:rsid w:val="003E62B0"/>
    <w:rsid w:val="003E68A6"/>
    <w:rsid w:val="003F010F"/>
    <w:rsid w:val="003F05AD"/>
    <w:rsid w:val="003F09B8"/>
    <w:rsid w:val="003F34E7"/>
    <w:rsid w:val="003F4D38"/>
    <w:rsid w:val="003F4D96"/>
    <w:rsid w:val="003F64C1"/>
    <w:rsid w:val="003F72D0"/>
    <w:rsid w:val="003F73A9"/>
    <w:rsid w:val="003F74A4"/>
    <w:rsid w:val="0040156D"/>
    <w:rsid w:val="00401647"/>
    <w:rsid w:val="00401E4F"/>
    <w:rsid w:val="004023B1"/>
    <w:rsid w:val="0040293C"/>
    <w:rsid w:val="004029A2"/>
    <w:rsid w:val="00402A67"/>
    <w:rsid w:val="00403FAD"/>
    <w:rsid w:val="00404B32"/>
    <w:rsid w:val="00404EF9"/>
    <w:rsid w:val="004060A1"/>
    <w:rsid w:val="004075DF"/>
    <w:rsid w:val="00407690"/>
    <w:rsid w:val="0040788A"/>
    <w:rsid w:val="00407C35"/>
    <w:rsid w:val="004106A4"/>
    <w:rsid w:val="0041178E"/>
    <w:rsid w:val="00411AF4"/>
    <w:rsid w:val="0041273E"/>
    <w:rsid w:val="004131C7"/>
    <w:rsid w:val="0041424D"/>
    <w:rsid w:val="0041444D"/>
    <w:rsid w:val="0041639F"/>
    <w:rsid w:val="0042035B"/>
    <w:rsid w:val="00420A86"/>
    <w:rsid w:val="00420CD6"/>
    <w:rsid w:val="00421DDC"/>
    <w:rsid w:val="00422060"/>
    <w:rsid w:val="00423BB6"/>
    <w:rsid w:val="00426118"/>
    <w:rsid w:val="00427AC7"/>
    <w:rsid w:val="00427EE9"/>
    <w:rsid w:val="004301CD"/>
    <w:rsid w:val="004310D1"/>
    <w:rsid w:val="0043126B"/>
    <w:rsid w:val="00431DDD"/>
    <w:rsid w:val="00431EF7"/>
    <w:rsid w:val="0043529A"/>
    <w:rsid w:val="0043530E"/>
    <w:rsid w:val="00435420"/>
    <w:rsid w:val="00435DFD"/>
    <w:rsid w:val="00435E26"/>
    <w:rsid w:val="004365D0"/>
    <w:rsid w:val="00436DCB"/>
    <w:rsid w:val="004404B1"/>
    <w:rsid w:val="00440C1D"/>
    <w:rsid w:val="004430AF"/>
    <w:rsid w:val="004434D2"/>
    <w:rsid w:val="004444AB"/>
    <w:rsid w:val="004445AC"/>
    <w:rsid w:val="00444CF1"/>
    <w:rsid w:val="004453D4"/>
    <w:rsid w:val="0045003C"/>
    <w:rsid w:val="004509D3"/>
    <w:rsid w:val="004519CD"/>
    <w:rsid w:val="00451F04"/>
    <w:rsid w:val="00453308"/>
    <w:rsid w:val="00453852"/>
    <w:rsid w:val="00455470"/>
    <w:rsid w:val="00456A4C"/>
    <w:rsid w:val="00456B54"/>
    <w:rsid w:val="00456B6B"/>
    <w:rsid w:val="00456D66"/>
    <w:rsid w:val="00456EAC"/>
    <w:rsid w:val="0046034B"/>
    <w:rsid w:val="0046043E"/>
    <w:rsid w:val="00460AA1"/>
    <w:rsid w:val="00461998"/>
    <w:rsid w:val="00461D2E"/>
    <w:rsid w:val="004622C5"/>
    <w:rsid w:val="004635C6"/>
    <w:rsid w:val="0046420E"/>
    <w:rsid w:val="00464329"/>
    <w:rsid w:val="0046576B"/>
    <w:rsid w:val="00465B59"/>
    <w:rsid w:val="00466C03"/>
    <w:rsid w:val="00466E91"/>
    <w:rsid w:val="00467C64"/>
    <w:rsid w:val="00467D14"/>
    <w:rsid w:val="004704D5"/>
    <w:rsid w:val="00470587"/>
    <w:rsid w:val="00472771"/>
    <w:rsid w:val="00472A5D"/>
    <w:rsid w:val="00472CD9"/>
    <w:rsid w:val="00472E8C"/>
    <w:rsid w:val="00474FDD"/>
    <w:rsid w:val="00476DA6"/>
    <w:rsid w:val="00476F72"/>
    <w:rsid w:val="00480727"/>
    <w:rsid w:val="00481FD6"/>
    <w:rsid w:val="004822CE"/>
    <w:rsid w:val="00482EE8"/>
    <w:rsid w:val="00483666"/>
    <w:rsid w:val="0048371B"/>
    <w:rsid w:val="004838C2"/>
    <w:rsid w:val="00483B09"/>
    <w:rsid w:val="004843B4"/>
    <w:rsid w:val="00484ACB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ED"/>
    <w:rsid w:val="004A3DF9"/>
    <w:rsid w:val="004A4571"/>
    <w:rsid w:val="004A4BCC"/>
    <w:rsid w:val="004A5387"/>
    <w:rsid w:val="004A5E3F"/>
    <w:rsid w:val="004A67AF"/>
    <w:rsid w:val="004A6B19"/>
    <w:rsid w:val="004A77FF"/>
    <w:rsid w:val="004B0B02"/>
    <w:rsid w:val="004B180D"/>
    <w:rsid w:val="004B1E9C"/>
    <w:rsid w:val="004B33D1"/>
    <w:rsid w:val="004B39CD"/>
    <w:rsid w:val="004B3E8A"/>
    <w:rsid w:val="004B4883"/>
    <w:rsid w:val="004B4DD8"/>
    <w:rsid w:val="004B56EF"/>
    <w:rsid w:val="004B6138"/>
    <w:rsid w:val="004B657B"/>
    <w:rsid w:val="004B666B"/>
    <w:rsid w:val="004B67BA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40BC"/>
    <w:rsid w:val="004D57B2"/>
    <w:rsid w:val="004D5CF8"/>
    <w:rsid w:val="004D5DFC"/>
    <w:rsid w:val="004D7AB5"/>
    <w:rsid w:val="004D7B76"/>
    <w:rsid w:val="004E0D70"/>
    <w:rsid w:val="004E1BD3"/>
    <w:rsid w:val="004E1CF7"/>
    <w:rsid w:val="004E25C5"/>
    <w:rsid w:val="004E2C7F"/>
    <w:rsid w:val="004E32DF"/>
    <w:rsid w:val="004E365A"/>
    <w:rsid w:val="004E3DBA"/>
    <w:rsid w:val="004E4953"/>
    <w:rsid w:val="004E7260"/>
    <w:rsid w:val="004E750D"/>
    <w:rsid w:val="004E77CC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60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1295"/>
    <w:rsid w:val="005125A8"/>
    <w:rsid w:val="0051320B"/>
    <w:rsid w:val="005133E6"/>
    <w:rsid w:val="0051391C"/>
    <w:rsid w:val="0051458D"/>
    <w:rsid w:val="00514D45"/>
    <w:rsid w:val="0051504B"/>
    <w:rsid w:val="005156BB"/>
    <w:rsid w:val="00515E14"/>
    <w:rsid w:val="00516DE3"/>
    <w:rsid w:val="00520074"/>
    <w:rsid w:val="005234EB"/>
    <w:rsid w:val="00523635"/>
    <w:rsid w:val="005239DE"/>
    <w:rsid w:val="00524473"/>
    <w:rsid w:val="0052581E"/>
    <w:rsid w:val="00526910"/>
    <w:rsid w:val="005301C2"/>
    <w:rsid w:val="0053186D"/>
    <w:rsid w:val="00533D98"/>
    <w:rsid w:val="005341CA"/>
    <w:rsid w:val="005345D1"/>
    <w:rsid w:val="0053491C"/>
    <w:rsid w:val="00534E12"/>
    <w:rsid w:val="005354AA"/>
    <w:rsid w:val="00535518"/>
    <w:rsid w:val="005378AD"/>
    <w:rsid w:val="00541481"/>
    <w:rsid w:val="0054337E"/>
    <w:rsid w:val="00543919"/>
    <w:rsid w:val="005454C3"/>
    <w:rsid w:val="005456BD"/>
    <w:rsid w:val="00551C62"/>
    <w:rsid w:val="00552B72"/>
    <w:rsid w:val="00554AD8"/>
    <w:rsid w:val="00554B37"/>
    <w:rsid w:val="00554FAF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218"/>
    <w:rsid w:val="0056479A"/>
    <w:rsid w:val="00565484"/>
    <w:rsid w:val="00565505"/>
    <w:rsid w:val="005659E4"/>
    <w:rsid w:val="00565B67"/>
    <w:rsid w:val="00565BB3"/>
    <w:rsid w:val="00566055"/>
    <w:rsid w:val="00567085"/>
    <w:rsid w:val="00567266"/>
    <w:rsid w:val="005702A3"/>
    <w:rsid w:val="00570CD5"/>
    <w:rsid w:val="005736DE"/>
    <w:rsid w:val="00574B8C"/>
    <w:rsid w:val="00574C51"/>
    <w:rsid w:val="00576E6E"/>
    <w:rsid w:val="00577565"/>
    <w:rsid w:val="00577D67"/>
    <w:rsid w:val="00577F66"/>
    <w:rsid w:val="005804CF"/>
    <w:rsid w:val="00581B9B"/>
    <w:rsid w:val="00582936"/>
    <w:rsid w:val="00582C46"/>
    <w:rsid w:val="0058333E"/>
    <w:rsid w:val="00584996"/>
    <w:rsid w:val="00585296"/>
    <w:rsid w:val="005864F5"/>
    <w:rsid w:val="00586ACB"/>
    <w:rsid w:val="00590DF3"/>
    <w:rsid w:val="00590E1C"/>
    <w:rsid w:val="00592508"/>
    <w:rsid w:val="005927DF"/>
    <w:rsid w:val="00593516"/>
    <w:rsid w:val="00594C81"/>
    <w:rsid w:val="00595C17"/>
    <w:rsid w:val="00595FC2"/>
    <w:rsid w:val="00596ABB"/>
    <w:rsid w:val="00597E4D"/>
    <w:rsid w:val="00597F44"/>
    <w:rsid w:val="005A0D4D"/>
    <w:rsid w:val="005A3AD6"/>
    <w:rsid w:val="005A49AD"/>
    <w:rsid w:val="005A4A91"/>
    <w:rsid w:val="005A5736"/>
    <w:rsid w:val="005A74C3"/>
    <w:rsid w:val="005A7913"/>
    <w:rsid w:val="005A7EBD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5640"/>
    <w:rsid w:val="005C6EF0"/>
    <w:rsid w:val="005C7124"/>
    <w:rsid w:val="005C71D9"/>
    <w:rsid w:val="005C7711"/>
    <w:rsid w:val="005C7DF3"/>
    <w:rsid w:val="005D0DF9"/>
    <w:rsid w:val="005D1CE3"/>
    <w:rsid w:val="005D3C85"/>
    <w:rsid w:val="005D3DA3"/>
    <w:rsid w:val="005D46C9"/>
    <w:rsid w:val="005D54E6"/>
    <w:rsid w:val="005D7158"/>
    <w:rsid w:val="005D7C28"/>
    <w:rsid w:val="005E0E6C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1104"/>
    <w:rsid w:val="00602A79"/>
    <w:rsid w:val="0060340B"/>
    <w:rsid w:val="006035FF"/>
    <w:rsid w:val="00603664"/>
    <w:rsid w:val="00604C4B"/>
    <w:rsid w:val="00604DCC"/>
    <w:rsid w:val="00604F79"/>
    <w:rsid w:val="00605998"/>
    <w:rsid w:val="0060599C"/>
    <w:rsid w:val="00605D7A"/>
    <w:rsid w:val="00606089"/>
    <w:rsid w:val="00607CA5"/>
    <w:rsid w:val="00607D22"/>
    <w:rsid w:val="00611AD1"/>
    <w:rsid w:val="00612B27"/>
    <w:rsid w:val="0061343D"/>
    <w:rsid w:val="00613526"/>
    <w:rsid w:val="00613ADC"/>
    <w:rsid w:val="00614DAD"/>
    <w:rsid w:val="006157A7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27F4B"/>
    <w:rsid w:val="00630B45"/>
    <w:rsid w:val="00631FDF"/>
    <w:rsid w:val="006346D5"/>
    <w:rsid w:val="0063561A"/>
    <w:rsid w:val="00637041"/>
    <w:rsid w:val="00637BBD"/>
    <w:rsid w:val="00640260"/>
    <w:rsid w:val="00640434"/>
    <w:rsid w:val="0064063C"/>
    <w:rsid w:val="0064178D"/>
    <w:rsid w:val="006417C9"/>
    <w:rsid w:val="0064691A"/>
    <w:rsid w:val="006472E0"/>
    <w:rsid w:val="0065160F"/>
    <w:rsid w:val="0065166F"/>
    <w:rsid w:val="00651B47"/>
    <w:rsid w:val="006526C2"/>
    <w:rsid w:val="00652800"/>
    <w:rsid w:val="00652EC5"/>
    <w:rsid w:val="00653544"/>
    <w:rsid w:val="006542B3"/>
    <w:rsid w:val="0065465B"/>
    <w:rsid w:val="0065490A"/>
    <w:rsid w:val="00655822"/>
    <w:rsid w:val="006559C8"/>
    <w:rsid w:val="00655E59"/>
    <w:rsid w:val="00656C5B"/>
    <w:rsid w:val="00657141"/>
    <w:rsid w:val="006578EF"/>
    <w:rsid w:val="0066037A"/>
    <w:rsid w:val="00660588"/>
    <w:rsid w:val="0066099F"/>
    <w:rsid w:val="00661A28"/>
    <w:rsid w:val="00662022"/>
    <w:rsid w:val="0066255B"/>
    <w:rsid w:val="00662F35"/>
    <w:rsid w:val="00664015"/>
    <w:rsid w:val="006640A0"/>
    <w:rsid w:val="00664DF4"/>
    <w:rsid w:val="006668C5"/>
    <w:rsid w:val="00666951"/>
    <w:rsid w:val="006672A6"/>
    <w:rsid w:val="00671E72"/>
    <w:rsid w:val="00672C0C"/>
    <w:rsid w:val="00672E68"/>
    <w:rsid w:val="006738D0"/>
    <w:rsid w:val="00673A9F"/>
    <w:rsid w:val="00673D4A"/>
    <w:rsid w:val="00674337"/>
    <w:rsid w:val="006747FF"/>
    <w:rsid w:val="00674B6F"/>
    <w:rsid w:val="006755F7"/>
    <w:rsid w:val="006757D6"/>
    <w:rsid w:val="0067617E"/>
    <w:rsid w:val="006761CC"/>
    <w:rsid w:val="006803F3"/>
    <w:rsid w:val="00680D5F"/>
    <w:rsid w:val="006815F9"/>
    <w:rsid w:val="00684236"/>
    <w:rsid w:val="00684F0D"/>
    <w:rsid w:val="00685391"/>
    <w:rsid w:val="006874CF"/>
    <w:rsid w:val="006900F4"/>
    <w:rsid w:val="00690CEE"/>
    <w:rsid w:val="006919DD"/>
    <w:rsid w:val="00691D76"/>
    <w:rsid w:val="0069274F"/>
    <w:rsid w:val="00692BDD"/>
    <w:rsid w:val="006935BE"/>
    <w:rsid w:val="0069476A"/>
    <w:rsid w:val="00694CDA"/>
    <w:rsid w:val="00695325"/>
    <w:rsid w:val="006954EE"/>
    <w:rsid w:val="00695993"/>
    <w:rsid w:val="00697462"/>
    <w:rsid w:val="006A001D"/>
    <w:rsid w:val="006A0EDC"/>
    <w:rsid w:val="006A1760"/>
    <w:rsid w:val="006A27D5"/>
    <w:rsid w:val="006A3A7A"/>
    <w:rsid w:val="006A40CF"/>
    <w:rsid w:val="006A46A7"/>
    <w:rsid w:val="006A56A3"/>
    <w:rsid w:val="006A59AF"/>
    <w:rsid w:val="006A6641"/>
    <w:rsid w:val="006A691A"/>
    <w:rsid w:val="006A73DB"/>
    <w:rsid w:val="006A74D8"/>
    <w:rsid w:val="006B027C"/>
    <w:rsid w:val="006B0C11"/>
    <w:rsid w:val="006B0F20"/>
    <w:rsid w:val="006B25AB"/>
    <w:rsid w:val="006B3FFA"/>
    <w:rsid w:val="006B443E"/>
    <w:rsid w:val="006B453D"/>
    <w:rsid w:val="006B4F50"/>
    <w:rsid w:val="006B53E1"/>
    <w:rsid w:val="006B6144"/>
    <w:rsid w:val="006B6633"/>
    <w:rsid w:val="006B73A2"/>
    <w:rsid w:val="006C0AF4"/>
    <w:rsid w:val="006C11C9"/>
    <w:rsid w:val="006C1E02"/>
    <w:rsid w:val="006C33F8"/>
    <w:rsid w:val="006C378D"/>
    <w:rsid w:val="006C3EDD"/>
    <w:rsid w:val="006C57C1"/>
    <w:rsid w:val="006C5E22"/>
    <w:rsid w:val="006C64E4"/>
    <w:rsid w:val="006C66E0"/>
    <w:rsid w:val="006C7925"/>
    <w:rsid w:val="006D008F"/>
    <w:rsid w:val="006D1637"/>
    <w:rsid w:val="006D2D2E"/>
    <w:rsid w:val="006D2F5B"/>
    <w:rsid w:val="006D3986"/>
    <w:rsid w:val="006D3C0F"/>
    <w:rsid w:val="006D3D7B"/>
    <w:rsid w:val="006D3DB5"/>
    <w:rsid w:val="006D5338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4AF1"/>
    <w:rsid w:val="006E57CD"/>
    <w:rsid w:val="006E6CE8"/>
    <w:rsid w:val="006F050E"/>
    <w:rsid w:val="006F08F3"/>
    <w:rsid w:val="006F0F14"/>
    <w:rsid w:val="006F116F"/>
    <w:rsid w:val="006F25E6"/>
    <w:rsid w:val="006F262F"/>
    <w:rsid w:val="006F4743"/>
    <w:rsid w:val="006F50E4"/>
    <w:rsid w:val="006F5288"/>
    <w:rsid w:val="006F52A5"/>
    <w:rsid w:val="006F59EC"/>
    <w:rsid w:val="006F5BBB"/>
    <w:rsid w:val="006F6E69"/>
    <w:rsid w:val="00700281"/>
    <w:rsid w:val="00701598"/>
    <w:rsid w:val="00701F3F"/>
    <w:rsid w:val="007051FC"/>
    <w:rsid w:val="0070538F"/>
    <w:rsid w:val="00705529"/>
    <w:rsid w:val="0070599F"/>
    <w:rsid w:val="00705CCA"/>
    <w:rsid w:val="00706A13"/>
    <w:rsid w:val="00706FE3"/>
    <w:rsid w:val="00707058"/>
    <w:rsid w:val="0070727E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14E7A"/>
    <w:rsid w:val="00720A67"/>
    <w:rsid w:val="00720EDF"/>
    <w:rsid w:val="00721413"/>
    <w:rsid w:val="0072183E"/>
    <w:rsid w:val="00722CCB"/>
    <w:rsid w:val="007230BD"/>
    <w:rsid w:val="0072318B"/>
    <w:rsid w:val="00723308"/>
    <w:rsid w:val="00724B36"/>
    <w:rsid w:val="00725479"/>
    <w:rsid w:val="00725FA6"/>
    <w:rsid w:val="0072677E"/>
    <w:rsid w:val="0073140C"/>
    <w:rsid w:val="0073262E"/>
    <w:rsid w:val="00732FDC"/>
    <w:rsid w:val="00734CA8"/>
    <w:rsid w:val="00735C68"/>
    <w:rsid w:val="0073618A"/>
    <w:rsid w:val="0073654B"/>
    <w:rsid w:val="00736D70"/>
    <w:rsid w:val="00736ED7"/>
    <w:rsid w:val="00737090"/>
    <w:rsid w:val="00737DDE"/>
    <w:rsid w:val="00740217"/>
    <w:rsid w:val="007409AB"/>
    <w:rsid w:val="00741B80"/>
    <w:rsid w:val="00741CD7"/>
    <w:rsid w:val="00742AC5"/>
    <w:rsid w:val="007444E8"/>
    <w:rsid w:val="00744588"/>
    <w:rsid w:val="0074467B"/>
    <w:rsid w:val="00744AA3"/>
    <w:rsid w:val="00744B90"/>
    <w:rsid w:val="0074502B"/>
    <w:rsid w:val="00745970"/>
    <w:rsid w:val="00746AF7"/>
    <w:rsid w:val="00747D7C"/>
    <w:rsid w:val="007508C4"/>
    <w:rsid w:val="007512DB"/>
    <w:rsid w:val="0075151A"/>
    <w:rsid w:val="0075159E"/>
    <w:rsid w:val="007530F7"/>
    <w:rsid w:val="00753166"/>
    <w:rsid w:val="007531BD"/>
    <w:rsid w:val="0075602A"/>
    <w:rsid w:val="0075724E"/>
    <w:rsid w:val="00760521"/>
    <w:rsid w:val="00760EBD"/>
    <w:rsid w:val="00761130"/>
    <w:rsid w:val="00761683"/>
    <w:rsid w:val="00763C67"/>
    <w:rsid w:val="00765DDD"/>
    <w:rsid w:val="00766261"/>
    <w:rsid w:val="00766FFA"/>
    <w:rsid w:val="0076755D"/>
    <w:rsid w:val="00767894"/>
    <w:rsid w:val="00767C0E"/>
    <w:rsid w:val="00770405"/>
    <w:rsid w:val="00770816"/>
    <w:rsid w:val="007727E4"/>
    <w:rsid w:val="007732CB"/>
    <w:rsid w:val="007752AE"/>
    <w:rsid w:val="00775881"/>
    <w:rsid w:val="007759F4"/>
    <w:rsid w:val="00775C39"/>
    <w:rsid w:val="00775CF1"/>
    <w:rsid w:val="0077601F"/>
    <w:rsid w:val="00776765"/>
    <w:rsid w:val="007768F1"/>
    <w:rsid w:val="00776D2C"/>
    <w:rsid w:val="00777434"/>
    <w:rsid w:val="0078000A"/>
    <w:rsid w:val="00781445"/>
    <w:rsid w:val="00781809"/>
    <w:rsid w:val="007825E8"/>
    <w:rsid w:val="007832A8"/>
    <w:rsid w:val="00783D48"/>
    <w:rsid w:val="0078476A"/>
    <w:rsid w:val="00790EBA"/>
    <w:rsid w:val="00791131"/>
    <w:rsid w:val="00792944"/>
    <w:rsid w:val="007930D2"/>
    <w:rsid w:val="00794E07"/>
    <w:rsid w:val="0079521B"/>
    <w:rsid w:val="007952B7"/>
    <w:rsid w:val="007964C3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17E6"/>
    <w:rsid w:val="007B35B1"/>
    <w:rsid w:val="007B3A08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203"/>
    <w:rsid w:val="007C4C4B"/>
    <w:rsid w:val="007C5147"/>
    <w:rsid w:val="007C5839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667D"/>
    <w:rsid w:val="007D7606"/>
    <w:rsid w:val="007D7DFA"/>
    <w:rsid w:val="007D7FFE"/>
    <w:rsid w:val="007E01F6"/>
    <w:rsid w:val="007E0542"/>
    <w:rsid w:val="007E0727"/>
    <w:rsid w:val="007E1C3A"/>
    <w:rsid w:val="007E2901"/>
    <w:rsid w:val="007E2F8D"/>
    <w:rsid w:val="007E4905"/>
    <w:rsid w:val="007E6446"/>
    <w:rsid w:val="007F016C"/>
    <w:rsid w:val="007F0308"/>
    <w:rsid w:val="007F0C84"/>
    <w:rsid w:val="007F1AA8"/>
    <w:rsid w:val="007F24F2"/>
    <w:rsid w:val="007F75E9"/>
    <w:rsid w:val="007F761E"/>
    <w:rsid w:val="007F7981"/>
    <w:rsid w:val="007F7ADD"/>
    <w:rsid w:val="0080021F"/>
    <w:rsid w:val="0080246E"/>
    <w:rsid w:val="00804D10"/>
    <w:rsid w:val="0080550B"/>
    <w:rsid w:val="0080628B"/>
    <w:rsid w:val="0080674C"/>
    <w:rsid w:val="0080713D"/>
    <w:rsid w:val="0080720F"/>
    <w:rsid w:val="0080798E"/>
    <w:rsid w:val="008106DB"/>
    <w:rsid w:val="00810D6E"/>
    <w:rsid w:val="008116AE"/>
    <w:rsid w:val="00811B70"/>
    <w:rsid w:val="00814B7E"/>
    <w:rsid w:val="008156AE"/>
    <w:rsid w:val="008168AF"/>
    <w:rsid w:val="00816CE6"/>
    <w:rsid w:val="00816ED1"/>
    <w:rsid w:val="00817CFC"/>
    <w:rsid w:val="00817F39"/>
    <w:rsid w:val="00821911"/>
    <w:rsid w:val="00821BE8"/>
    <w:rsid w:val="00821CF3"/>
    <w:rsid w:val="00822884"/>
    <w:rsid w:val="008230DD"/>
    <w:rsid w:val="00823732"/>
    <w:rsid w:val="00824FEF"/>
    <w:rsid w:val="00826248"/>
    <w:rsid w:val="008265D9"/>
    <w:rsid w:val="00826A45"/>
    <w:rsid w:val="0082721E"/>
    <w:rsid w:val="00827B59"/>
    <w:rsid w:val="0083020E"/>
    <w:rsid w:val="00830256"/>
    <w:rsid w:val="008307F1"/>
    <w:rsid w:val="00830C34"/>
    <w:rsid w:val="00831642"/>
    <w:rsid w:val="008318A4"/>
    <w:rsid w:val="00832345"/>
    <w:rsid w:val="008341D1"/>
    <w:rsid w:val="008345AE"/>
    <w:rsid w:val="00835F45"/>
    <w:rsid w:val="008362B9"/>
    <w:rsid w:val="00836CA6"/>
    <w:rsid w:val="00837B48"/>
    <w:rsid w:val="00841696"/>
    <w:rsid w:val="00841ED8"/>
    <w:rsid w:val="00843000"/>
    <w:rsid w:val="00844811"/>
    <w:rsid w:val="00844A80"/>
    <w:rsid w:val="00846393"/>
    <w:rsid w:val="008471D2"/>
    <w:rsid w:val="00847B4D"/>
    <w:rsid w:val="00850023"/>
    <w:rsid w:val="008504A2"/>
    <w:rsid w:val="00850E2E"/>
    <w:rsid w:val="008513DE"/>
    <w:rsid w:val="0085161F"/>
    <w:rsid w:val="008527AA"/>
    <w:rsid w:val="00852E2D"/>
    <w:rsid w:val="008535A0"/>
    <w:rsid w:val="008539D0"/>
    <w:rsid w:val="008540E5"/>
    <w:rsid w:val="008545DF"/>
    <w:rsid w:val="00854D50"/>
    <w:rsid w:val="008555BB"/>
    <w:rsid w:val="0085572B"/>
    <w:rsid w:val="00855C56"/>
    <w:rsid w:val="008570C7"/>
    <w:rsid w:val="00857152"/>
    <w:rsid w:val="0086013A"/>
    <w:rsid w:val="00862259"/>
    <w:rsid w:val="00862285"/>
    <w:rsid w:val="00862394"/>
    <w:rsid w:val="00863FF1"/>
    <w:rsid w:val="00864941"/>
    <w:rsid w:val="008652CE"/>
    <w:rsid w:val="00867704"/>
    <w:rsid w:val="00867C13"/>
    <w:rsid w:val="00870168"/>
    <w:rsid w:val="00870184"/>
    <w:rsid w:val="00870B6A"/>
    <w:rsid w:val="00870D31"/>
    <w:rsid w:val="00871443"/>
    <w:rsid w:val="00871A9A"/>
    <w:rsid w:val="00871D29"/>
    <w:rsid w:val="00871F26"/>
    <w:rsid w:val="00874E43"/>
    <w:rsid w:val="008753DB"/>
    <w:rsid w:val="008756FF"/>
    <w:rsid w:val="00875897"/>
    <w:rsid w:val="00875BAA"/>
    <w:rsid w:val="00875C0B"/>
    <w:rsid w:val="0087642D"/>
    <w:rsid w:val="0087732B"/>
    <w:rsid w:val="008773B4"/>
    <w:rsid w:val="00877B8F"/>
    <w:rsid w:val="00877C46"/>
    <w:rsid w:val="00880A2C"/>
    <w:rsid w:val="00880E8F"/>
    <w:rsid w:val="008813FC"/>
    <w:rsid w:val="008815EB"/>
    <w:rsid w:val="00881C47"/>
    <w:rsid w:val="0088277C"/>
    <w:rsid w:val="008840A5"/>
    <w:rsid w:val="008851E3"/>
    <w:rsid w:val="008859D3"/>
    <w:rsid w:val="00886CBE"/>
    <w:rsid w:val="00887805"/>
    <w:rsid w:val="0089173D"/>
    <w:rsid w:val="0089183B"/>
    <w:rsid w:val="00891898"/>
    <w:rsid w:val="00891C73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0BF0"/>
    <w:rsid w:val="008A0D79"/>
    <w:rsid w:val="008A1952"/>
    <w:rsid w:val="008A2311"/>
    <w:rsid w:val="008A30EF"/>
    <w:rsid w:val="008A32CB"/>
    <w:rsid w:val="008A48FD"/>
    <w:rsid w:val="008A6720"/>
    <w:rsid w:val="008A77FB"/>
    <w:rsid w:val="008B00FD"/>
    <w:rsid w:val="008B0CA3"/>
    <w:rsid w:val="008B254B"/>
    <w:rsid w:val="008B4FB4"/>
    <w:rsid w:val="008B686C"/>
    <w:rsid w:val="008B6A7A"/>
    <w:rsid w:val="008B6DA4"/>
    <w:rsid w:val="008B702B"/>
    <w:rsid w:val="008B74D5"/>
    <w:rsid w:val="008B7A41"/>
    <w:rsid w:val="008B7B49"/>
    <w:rsid w:val="008C0490"/>
    <w:rsid w:val="008C0D67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2769"/>
    <w:rsid w:val="008D2FC8"/>
    <w:rsid w:val="008D5FD8"/>
    <w:rsid w:val="008D6CDF"/>
    <w:rsid w:val="008D7CAA"/>
    <w:rsid w:val="008E019B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60CF"/>
    <w:rsid w:val="008E6F11"/>
    <w:rsid w:val="008E754B"/>
    <w:rsid w:val="008E7FFE"/>
    <w:rsid w:val="008F3D01"/>
    <w:rsid w:val="008F3E84"/>
    <w:rsid w:val="008F48B3"/>
    <w:rsid w:val="008F48F1"/>
    <w:rsid w:val="008F578C"/>
    <w:rsid w:val="008F6F79"/>
    <w:rsid w:val="008F7579"/>
    <w:rsid w:val="008F7D31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34ED"/>
    <w:rsid w:val="009135AE"/>
    <w:rsid w:val="00914B69"/>
    <w:rsid w:val="00915F17"/>
    <w:rsid w:val="00916146"/>
    <w:rsid w:val="00920ACF"/>
    <w:rsid w:val="00921237"/>
    <w:rsid w:val="00921C2E"/>
    <w:rsid w:val="00921F85"/>
    <w:rsid w:val="009234F5"/>
    <w:rsid w:val="00924248"/>
    <w:rsid w:val="00924727"/>
    <w:rsid w:val="0092603F"/>
    <w:rsid w:val="00926757"/>
    <w:rsid w:val="009273C1"/>
    <w:rsid w:val="0093066F"/>
    <w:rsid w:val="00930A01"/>
    <w:rsid w:val="00931BC6"/>
    <w:rsid w:val="00932567"/>
    <w:rsid w:val="00932E36"/>
    <w:rsid w:val="00933116"/>
    <w:rsid w:val="00933586"/>
    <w:rsid w:val="00934E54"/>
    <w:rsid w:val="009350D5"/>
    <w:rsid w:val="00937969"/>
    <w:rsid w:val="00937B15"/>
    <w:rsid w:val="00937F15"/>
    <w:rsid w:val="0094054D"/>
    <w:rsid w:val="00942E62"/>
    <w:rsid w:val="009432A7"/>
    <w:rsid w:val="0094370E"/>
    <w:rsid w:val="009444A3"/>
    <w:rsid w:val="0094458D"/>
    <w:rsid w:val="00944EFF"/>
    <w:rsid w:val="00945BD6"/>
    <w:rsid w:val="00950744"/>
    <w:rsid w:val="009523AB"/>
    <w:rsid w:val="00952B3E"/>
    <w:rsid w:val="009530BF"/>
    <w:rsid w:val="0095343B"/>
    <w:rsid w:val="009539D0"/>
    <w:rsid w:val="00953C10"/>
    <w:rsid w:val="00953CE3"/>
    <w:rsid w:val="0095420C"/>
    <w:rsid w:val="009550D0"/>
    <w:rsid w:val="00956C6E"/>
    <w:rsid w:val="0095732F"/>
    <w:rsid w:val="00957A4A"/>
    <w:rsid w:val="00960F6B"/>
    <w:rsid w:val="0096119A"/>
    <w:rsid w:val="0096143E"/>
    <w:rsid w:val="009616AF"/>
    <w:rsid w:val="0096277D"/>
    <w:rsid w:val="00963171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5F05"/>
    <w:rsid w:val="009771BB"/>
    <w:rsid w:val="0097744B"/>
    <w:rsid w:val="00977675"/>
    <w:rsid w:val="009778BF"/>
    <w:rsid w:val="009778E7"/>
    <w:rsid w:val="00977D95"/>
    <w:rsid w:val="00980951"/>
    <w:rsid w:val="009827C5"/>
    <w:rsid w:val="00982FF5"/>
    <w:rsid w:val="009830DF"/>
    <w:rsid w:val="009839CE"/>
    <w:rsid w:val="00983E15"/>
    <w:rsid w:val="00984086"/>
    <w:rsid w:val="009842A4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26D2"/>
    <w:rsid w:val="00995099"/>
    <w:rsid w:val="0099548C"/>
    <w:rsid w:val="00995DB3"/>
    <w:rsid w:val="00995E14"/>
    <w:rsid w:val="00996668"/>
    <w:rsid w:val="009A01E3"/>
    <w:rsid w:val="009A02A4"/>
    <w:rsid w:val="009A127B"/>
    <w:rsid w:val="009A12F8"/>
    <w:rsid w:val="009A175B"/>
    <w:rsid w:val="009A2648"/>
    <w:rsid w:val="009A3868"/>
    <w:rsid w:val="009A4D22"/>
    <w:rsid w:val="009A5A99"/>
    <w:rsid w:val="009A63C7"/>
    <w:rsid w:val="009A725C"/>
    <w:rsid w:val="009A7EE3"/>
    <w:rsid w:val="009B0A15"/>
    <w:rsid w:val="009B0B68"/>
    <w:rsid w:val="009B1101"/>
    <w:rsid w:val="009B3B99"/>
    <w:rsid w:val="009B58B7"/>
    <w:rsid w:val="009C0FF6"/>
    <w:rsid w:val="009C1A69"/>
    <w:rsid w:val="009C1FB0"/>
    <w:rsid w:val="009C2342"/>
    <w:rsid w:val="009C48F3"/>
    <w:rsid w:val="009C586F"/>
    <w:rsid w:val="009C6371"/>
    <w:rsid w:val="009C68B3"/>
    <w:rsid w:val="009D03E9"/>
    <w:rsid w:val="009D049F"/>
    <w:rsid w:val="009D1312"/>
    <w:rsid w:val="009D15F1"/>
    <w:rsid w:val="009D16B3"/>
    <w:rsid w:val="009D217E"/>
    <w:rsid w:val="009D224B"/>
    <w:rsid w:val="009D24C3"/>
    <w:rsid w:val="009D2BC9"/>
    <w:rsid w:val="009D2FE5"/>
    <w:rsid w:val="009D3F3D"/>
    <w:rsid w:val="009D4058"/>
    <w:rsid w:val="009D40AC"/>
    <w:rsid w:val="009D6D1F"/>
    <w:rsid w:val="009D6DB5"/>
    <w:rsid w:val="009E2171"/>
    <w:rsid w:val="009E2985"/>
    <w:rsid w:val="009E2AAD"/>
    <w:rsid w:val="009E47D1"/>
    <w:rsid w:val="009E4812"/>
    <w:rsid w:val="009E5FA5"/>
    <w:rsid w:val="009E648C"/>
    <w:rsid w:val="009E6FAA"/>
    <w:rsid w:val="009F0C0C"/>
    <w:rsid w:val="009F0E37"/>
    <w:rsid w:val="009F1674"/>
    <w:rsid w:val="009F1AC4"/>
    <w:rsid w:val="009F279A"/>
    <w:rsid w:val="009F2962"/>
    <w:rsid w:val="009F2D72"/>
    <w:rsid w:val="009F324B"/>
    <w:rsid w:val="009F34DE"/>
    <w:rsid w:val="009F3A5C"/>
    <w:rsid w:val="009F73C0"/>
    <w:rsid w:val="009F79C7"/>
    <w:rsid w:val="009F7DFD"/>
    <w:rsid w:val="00A002FC"/>
    <w:rsid w:val="00A010C5"/>
    <w:rsid w:val="00A021DD"/>
    <w:rsid w:val="00A0489A"/>
    <w:rsid w:val="00A04AEE"/>
    <w:rsid w:val="00A0645B"/>
    <w:rsid w:val="00A06751"/>
    <w:rsid w:val="00A0698A"/>
    <w:rsid w:val="00A06FB1"/>
    <w:rsid w:val="00A07606"/>
    <w:rsid w:val="00A10B21"/>
    <w:rsid w:val="00A10D96"/>
    <w:rsid w:val="00A119CA"/>
    <w:rsid w:val="00A128DA"/>
    <w:rsid w:val="00A12BC5"/>
    <w:rsid w:val="00A13320"/>
    <w:rsid w:val="00A13517"/>
    <w:rsid w:val="00A1353C"/>
    <w:rsid w:val="00A14492"/>
    <w:rsid w:val="00A1571A"/>
    <w:rsid w:val="00A16421"/>
    <w:rsid w:val="00A173FA"/>
    <w:rsid w:val="00A17833"/>
    <w:rsid w:val="00A2009B"/>
    <w:rsid w:val="00A2088C"/>
    <w:rsid w:val="00A21969"/>
    <w:rsid w:val="00A2236A"/>
    <w:rsid w:val="00A223A3"/>
    <w:rsid w:val="00A23578"/>
    <w:rsid w:val="00A23D42"/>
    <w:rsid w:val="00A25395"/>
    <w:rsid w:val="00A25A5C"/>
    <w:rsid w:val="00A25E13"/>
    <w:rsid w:val="00A3048B"/>
    <w:rsid w:val="00A30BC6"/>
    <w:rsid w:val="00A30CEB"/>
    <w:rsid w:val="00A30D3C"/>
    <w:rsid w:val="00A31577"/>
    <w:rsid w:val="00A31B89"/>
    <w:rsid w:val="00A32380"/>
    <w:rsid w:val="00A32CF4"/>
    <w:rsid w:val="00A32E2B"/>
    <w:rsid w:val="00A332A6"/>
    <w:rsid w:val="00A33C89"/>
    <w:rsid w:val="00A342C7"/>
    <w:rsid w:val="00A34EFC"/>
    <w:rsid w:val="00A354D9"/>
    <w:rsid w:val="00A35B91"/>
    <w:rsid w:val="00A41694"/>
    <w:rsid w:val="00A4188D"/>
    <w:rsid w:val="00A42C95"/>
    <w:rsid w:val="00A43A5B"/>
    <w:rsid w:val="00A448D2"/>
    <w:rsid w:val="00A44B5A"/>
    <w:rsid w:val="00A44F78"/>
    <w:rsid w:val="00A46D0C"/>
    <w:rsid w:val="00A47BE2"/>
    <w:rsid w:val="00A47F2B"/>
    <w:rsid w:val="00A50707"/>
    <w:rsid w:val="00A508AC"/>
    <w:rsid w:val="00A512F9"/>
    <w:rsid w:val="00A51899"/>
    <w:rsid w:val="00A51CC3"/>
    <w:rsid w:val="00A522C7"/>
    <w:rsid w:val="00A52A1E"/>
    <w:rsid w:val="00A53085"/>
    <w:rsid w:val="00A53621"/>
    <w:rsid w:val="00A53CE2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3188"/>
    <w:rsid w:val="00A64141"/>
    <w:rsid w:val="00A64802"/>
    <w:rsid w:val="00A64A7C"/>
    <w:rsid w:val="00A66755"/>
    <w:rsid w:val="00A667B7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77F23"/>
    <w:rsid w:val="00A80243"/>
    <w:rsid w:val="00A8107A"/>
    <w:rsid w:val="00A8143F"/>
    <w:rsid w:val="00A81CE8"/>
    <w:rsid w:val="00A8203D"/>
    <w:rsid w:val="00A8220E"/>
    <w:rsid w:val="00A8354A"/>
    <w:rsid w:val="00A83693"/>
    <w:rsid w:val="00A852EE"/>
    <w:rsid w:val="00A86ADD"/>
    <w:rsid w:val="00A86EB9"/>
    <w:rsid w:val="00A87DA9"/>
    <w:rsid w:val="00A9068B"/>
    <w:rsid w:val="00A90F39"/>
    <w:rsid w:val="00A90F6A"/>
    <w:rsid w:val="00A910C6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236C"/>
    <w:rsid w:val="00AB260E"/>
    <w:rsid w:val="00AB3284"/>
    <w:rsid w:val="00AB4AFF"/>
    <w:rsid w:val="00AB5B97"/>
    <w:rsid w:val="00AB7F34"/>
    <w:rsid w:val="00AC03D6"/>
    <w:rsid w:val="00AC0AD6"/>
    <w:rsid w:val="00AC2BA4"/>
    <w:rsid w:val="00AC45F5"/>
    <w:rsid w:val="00AC679C"/>
    <w:rsid w:val="00AC6EF3"/>
    <w:rsid w:val="00AC7ABA"/>
    <w:rsid w:val="00AD07AD"/>
    <w:rsid w:val="00AD1239"/>
    <w:rsid w:val="00AD1506"/>
    <w:rsid w:val="00AD1A62"/>
    <w:rsid w:val="00AD1F51"/>
    <w:rsid w:val="00AD4076"/>
    <w:rsid w:val="00AD75A6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DDB"/>
    <w:rsid w:val="00AE5ED0"/>
    <w:rsid w:val="00AE5EEC"/>
    <w:rsid w:val="00AE5FE1"/>
    <w:rsid w:val="00AE6D3F"/>
    <w:rsid w:val="00AE7501"/>
    <w:rsid w:val="00AE7F87"/>
    <w:rsid w:val="00AF014D"/>
    <w:rsid w:val="00AF0C41"/>
    <w:rsid w:val="00AF1165"/>
    <w:rsid w:val="00AF19C3"/>
    <w:rsid w:val="00AF20F3"/>
    <w:rsid w:val="00AF37A8"/>
    <w:rsid w:val="00AF419A"/>
    <w:rsid w:val="00AF4651"/>
    <w:rsid w:val="00AF4A8C"/>
    <w:rsid w:val="00AF4B2B"/>
    <w:rsid w:val="00AF5F8D"/>
    <w:rsid w:val="00AF74B4"/>
    <w:rsid w:val="00AF763D"/>
    <w:rsid w:val="00B0050E"/>
    <w:rsid w:val="00B00C37"/>
    <w:rsid w:val="00B00E17"/>
    <w:rsid w:val="00B032E1"/>
    <w:rsid w:val="00B046E0"/>
    <w:rsid w:val="00B04EFB"/>
    <w:rsid w:val="00B0594D"/>
    <w:rsid w:val="00B05B21"/>
    <w:rsid w:val="00B0619A"/>
    <w:rsid w:val="00B06DB8"/>
    <w:rsid w:val="00B07E57"/>
    <w:rsid w:val="00B117A7"/>
    <w:rsid w:val="00B11B27"/>
    <w:rsid w:val="00B11CCC"/>
    <w:rsid w:val="00B12E51"/>
    <w:rsid w:val="00B137A4"/>
    <w:rsid w:val="00B13A0C"/>
    <w:rsid w:val="00B158DD"/>
    <w:rsid w:val="00B165B0"/>
    <w:rsid w:val="00B16B41"/>
    <w:rsid w:val="00B16BE9"/>
    <w:rsid w:val="00B17540"/>
    <w:rsid w:val="00B20612"/>
    <w:rsid w:val="00B21E7D"/>
    <w:rsid w:val="00B22433"/>
    <w:rsid w:val="00B22DE9"/>
    <w:rsid w:val="00B24B28"/>
    <w:rsid w:val="00B26475"/>
    <w:rsid w:val="00B26A18"/>
    <w:rsid w:val="00B270BC"/>
    <w:rsid w:val="00B305E5"/>
    <w:rsid w:val="00B31DE3"/>
    <w:rsid w:val="00B32601"/>
    <w:rsid w:val="00B34251"/>
    <w:rsid w:val="00B359FC"/>
    <w:rsid w:val="00B41F9B"/>
    <w:rsid w:val="00B431FD"/>
    <w:rsid w:val="00B434BF"/>
    <w:rsid w:val="00B440A3"/>
    <w:rsid w:val="00B4410C"/>
    <w:rsid w:val="00B44D80"/>
    <w:rsid w:val="00B44E7B"/>
    <w:rsid w:val="00B45541"/>
    <w:rsid w:val="00B45C71"/>
    <w:rsid w:val="00B45F48"/>
    <w:rsid w:val="00B45F5E"/>
    <w:rsid w:val="00B4618D"/>
    <w:rsid w:val="00B47C13"/>
    <w:rsid w:val="00B50250"/>
    <w:rsid w:val="00B502E7"/>
    <w:rsid w:val="00B510B9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C7D"/>
    <w:rsid w:val="00B60E18"/>
    <w:rsid w:val="00B62022"/>
    <w:rsid w:val="00B62303"/>
    <w:rsid w:val="00B62540"/>
    <w:rsid w:val="00B62D47"/>
    <w:rsid w:val="00B63281"/>
    <w:rsid w:val="00B63D94"/>
    <w:rsid w:val="00B642E1"/>
    <w:rsid w:val="00B64CB8"/>
    <w:rsid w:val="00B66FC4"/>
    <w:rsid w:val="00B701A3"/>
    <w:rsid w:val="00B71EB5"/>
    <w:rsid w:val="00B73761"/>
    <w:rsid w:val="00B73AA0"/>
    <w:rsid w:val="00B73C11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1FDA"/>
    <w:rsid w:val="00B9204B"/>
    <w:rsid w:val="00B92CB6"/>
    <w:rsid w:val="00B9434C"/>
    <w:rsid w:val="00B95251"/>
    <w:rsid w:val="00B9568D"/>
    <w:rsid w:val="00B96FF2"/>
    <w:rsid w:val="00B973D6"/>
    <w:rsid w:val="00BA024E"/>
    <w:rsid w:val="00BA22F9"/>
    <w:rsid w:val="00BA323E"/>
    <w:rsid w:val="00BA3A1B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0D4"/>
    <w:rsid w:val="00BB73AB"/>
    <w:rsid w:val="00BB7516"/>
    <w:rsid w:val="00BC000B"/>
    <w:rsid w:val="00BC111D"/>
    <w:rsid w:val="00BC118E"/>
    <w:rsid w:val="00BC124D"/>
    <w:rsid w:val="00BC1577"/>
    <w:rsid w:val="00BC220E"/>
    <w:rsid w:val="00BC25BF"/>
    <w:rsid w:val="00BC2B43"/>
    <w:rsid w:val="00BC2D34"/>
    <w:rsid w:val="00BC3733"/>
    <w:rsid w:val="00BC3AAA"/>
    <w:rsid w:val="00BC3C36"/>
    <w:rsid w:val="00BC4D17"/>
    <w:rsid w:val="00BC4D27"/>
    <w:rsid w:val="00BC4EFF"/>
    <w:rsid w:val="00BC5235"/>
    <w:rsid w:val="00BD0EC5"/>
    <w:rsid w:val="00BD1F44"/>
    <w:rsid w:val="00BD3ABC"/>
    <w:rsid w:val="00BD434E"/>
    <w:rsid w:val="00BD6662"/>
    <w:rsid w:val="00BD6E95"/>
    <w:rsid w:val="00BD741E"/>
    <w:rsid w:val="00BD7BC6"/>
    <w:rsid w:val="00BE0244"/>
    <w:rsid w:val="00BE23FB"/>
    <w:rsid w:val="00BE28F3"/>
    <w:rsid w:val="00BE3AE2"/>
    <w:rsid w:val="00BE4D43"/>
    <w:rsid w:val="00BE5975"/>
    <w:rsid w:val="00BE77E3"/>
    <w:rsid w:val="00BF09E6"/>
    <w:rsid w:val="00BF0D8B"/>
    <w:rsid w:val="00BF178B"/>
    <w:rsid w:val="00BF1F40"/>
    <w:rsid w:val="00BF21B7"/>
    <w:rsid w:val="00BF4286"/>
    <w:rsid w:val="00BF6AF2"/>
    <w:rsid w:val="00BF708E"/>
    <w:rsid w:val="00BF79EA"/>
    <w:rsid w:val="00C002AD"/>
    <w:rsid w:val="00C00A29"/>
    <w:rsid w:val="00C01195"/>
    <w:rsid w:val="00C01511"/>
    <w:rsid w:val="00C029BF"/>
    <w:rsid w:val="00C03C65"/>
    <w:rsid w:val="00C070A8"/>
    <w:rsid w:val="00C07461"/>
    <w:rsid w:val="00C105DB"/>
    <w:rsid w:val="00C10912"/>
    <w:rsid w:val="00C11351"/>
    <w:rsid w:val="00C11E47"/>
    <w:rsid w:val="00C124B9"/>
    <w:rsid w:val="00C12AED"/>
    <w:rsid w:val="00C13280"/>
    <w:rsid w:val="00C14CE3"/>
    <w:rsid w:val="00C15096"/>
    <w:rsid w:val="00C15377"/>
    <w:rsid w:val="00C158D8"/>
    <w:rsid w:val="00C17498"/>
    <w:rsid w:val="00C1751E"/>
    <w:rsid w:val="00C17A2E"/>
    <w:rsid w:val="00C20B15"/>
    <w:rsid w:val="00C21D59"/>
    <w:rsid w:val="00C22756"/>
    <w:rsid w:val="00C22AE7"/>
    <w:rsid w:val="00C23556"/>
    <w:rsid w:val="00C2545A"/>
    <w:rsid w:val="00C2572C"/>
    <w:rsid w:val="00C26373"/>
    <w:rsid w:val="00C27E1D"/>
    <w:rsid w:val="00C30746"/>
    <w:rsid w:val="00C30814"/>
    <w:rsid w:val="00C30D5A"/>
    <w:rsid w:val="00C318D0"/>
    <w:rsid w:val="00C31E55"/>
    <w:rsid w:val="00C33340"/>
    <w:rsid w:val="00C33453"/>
    <w:rsid w:val="00C34AFF"/>
    <w:rsid w:val="00C3596B"/>
    <w:rsid w:val="00C359BB"/>
    <w:rsid w:val="00C36332"/>
    <w:rsid w:val="00C365AD"/>
    <w:rsid w:val="00C37D64"/>
    <w:rsid w:val="00C44FDA"/>
    <w:rsid w:val="00C46AB4"/>
    <w:rsid w:val="00C47A42"/>
    <w:rsid w:val="00C501A8"/>
    <w:rsid w:val="00C50A7A"/>
    <w:rsid w:val="00C50B63"/>
    <w:rsid w:val="00C50DB0"/>
    <w:rsid w:val="00C515CE"/>
    <w:rsid w:val="00C51978"/>
    <w:rsid w:val="00C53C4D"/>
    <w:rsid w:val="00C54DB7"/>
    <w:rsid w:val="00C56C51"/>
    <w:rsid w:val="00C57018"/>
    <w:rsid w:val="00C60E6C"/>
    <w:rsid w:val="00C611BE"/>
    <w:rsid w:val="00C61643"/>
    <w:rsid w:val="00C63FC6"/>
    <w:rsid w:val="00C64355"/>
    <w:rsid w:val="00C64BF4"/>
    <w:rsid w:val="00C65739"/>
    <w:rsid w:val="00C6582F"/>
    <w:rsid w:val="00C66022"/>
    <w:rsid w:val="00C67343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779FF"/>
    <w:rsid w:val="00C8017F"/>
    <w:rsid w:val="00C805CD"/>
    <w:rsid w:val="00C81484"/>
    <w:rsid w:val="00C84062"/>
    <w:rsid w:val="00C844CD"/>
    <w:rsid w:val="00C84CDD"/>
    <w:rsid w:val="00C84EA0"/>
    <w:rsid w:val="00C85659"/>
    <w:rsid w:val="00C8591F"/>
    <w:rsid w:val="00C85FB2"/>
    <w:rsid w:val="00C86739"/>
    <w:rsid w:val="00C86E0E"/>
    <w:rsid w:val="00C86F41"/>
    <w:rsid w:val="00C90596"/>
    <w:rsid w:val="00C90656"/>
    <w:rsid w:val="00C91566"/>
    <w:rsid w:val="00C9239A"/>
    <w:rsid w:val="00C93FB3"/>
    <w:rsid w:val="00C946D6"/>
    <w:rsid w:val="00C94753"/>
    <w:rsid w:val="00C9481A"/>
    <w:rsid w:val="00C95103"/>
    <w:rsid w:val="00C9512E"/>
    <w:rsid w:val="00C957FC"/>
    <w:rsid w:val="00C95EF7"/>
    <w:rsid w:val="00C9654F"/>
    <w:rsid w:val="00C97114"/>
    <w:rsid w:val="00C973B3"/>
    <w:rsid w:val="00C97554"/>
    <w:rsid w:val="00CA021B"/>
    <w:rsid w:val="00CA0239"/>
    <w:rsid w:val="00CA0774"/>
    <w:rsid w:val="00CA11B0"/>
    <w:rsid w:val="00CA11F5"/>
    <w:rsid w:val="00CA120D"/>
    <w:rsid w:val="00CA1ED8"/>
    <w:rsid w:val="00CA2081"/>
    <w:rsid w:val="00CA20B6"/>
    <w:rsid w:val="00CA276C"/>
    <w:rsid w:val="00CA2A16"/>
    <w:rsid w:val="00CA300C"/>
    <w:rsid w:val="00CA36BD"/>
    <w:rsid w:val="00CA3FDB"/>
    <w:rsid w:val="00CA44B3"/>
    <w:rsid w:val="00CA6D05"/>
    <w:rsid w:val="00CA73B0"/>
    <w:rsid w:val="00CA7E67"/>
    <w:rsid w:val="00CB2107"/>
    <w:rsid w:val="00CB3B20"/>
    <w:rsid w:val="00CB3D3D"/>
    <w:rsid w:val="00CB3DFF"/>
    <w:rsid w:val="00CB4774"/>
    <w:rsid w:val="00CB49B7"/>
    <w:rsid w:val="00CB548E"/>
    <w:rsid w:val="00CB5955"/>
    <w:rsid w:val="00CB6078"/>
    <w:rsid w:val="00CB67E6"/>
    <w:rsid w:val="00CB6876"/>
    <w:rsid w:val="00CB7480"/>
    <w:rsid w:val="00CC0221"/>
    <w:rsid w:val="00CC02F5"/>
    <w:rsid w:val="00CC0313"/>
    <w:rsid w:val="00CC0412"/>
    <w:rsid w:val="00CC0CC0"/>
    <w:rsid w:val="00CC0EE8"/>
    <w:rsid w:val="00CC111A"/>
    <w:rsid w:val="00CC2807"/>
    <w:rsid w:val="00CC43D5"/>
    <w:rsid w:val="00CC4951"/>
    <w:rsid w:val="00CC4C2D"/>
    <w:rsid w:val="00CC503E"/>
    <w:rsid w:val="00CC7261"/>
    <w:rsid w:val="00CC7868"/>
    <w:rsid w:val="00CD238F"/>
    <w:rsid w:val="00CD2563"/>
    <w:rsid w:val="00CD28E7"/>
    <w:rsid w:val="00CD3404"/>
    <w:rsid w:val="00CD39F4"/>
    <w:rsid w:val="00CD407B"/>
    <w:rsid w:val="00CD4169"/>
    <w:rsid w:val="00CD43FB"/>
    <w:rsid w:val="00CD4C28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32B7"/>
    <w:rsid w:val="00CF42EF"/>
    <w:rsid w:val="00CF77BE"/>
    <w:rsid w:val="00CF7CCD"/>
    <w:rsid w:val="00CF7D9F"/>
    <w:rsid w:val="00CF7E4F"/>
    <w:rsid w:val="00D000B4"/>
    <w:rsid w:val="00D031F9"/>
    <w:rsid w:val="00D03A73"/>
    <w:rsid w:val="00D04D7C"/>
    <w:rsid w:val="00D054B5"/>
    <w:rsid w:val="00D060AF"/>
    <w:rsid w:val="00D0689A"/>
    <w:rsid w:val="00D10769"/>
    <w:rsid w:val="00D10B2B"/>
    <w:rsid w:val="00D11FFB"/>
    <w:rsid w:val="00D12A3D"/>
    <w:rsid w:val="00D12B85"/>
    <w:rsid w:val="00D13FCA"/>
    <w:rsid w:val="00D150CC"/>
    <w:rsid w:val="00D15374"/>
    <w:rsid w:val="00D1542B"/>
    <w:rsid w:val="00D157D5"/>
    <w:rsid w:val="00D1718A"/>
    <w:rsid w:val="00D178C7"/>
    <w:rsid w:val="00D17EA7"/>
    <w:rsid w:val="00D207EC"/>
    <w:rsid w:val="00D22825"/>
    <w:rsid w:val="00D23257"/>
    <w:rsid w:val="00D239C6"/>
    <w:rsid w:val="00D239D4"/>
    <w:rsid w:val="00D24B1D"/>
    <w:rsid w:val="00D25876"/>
    <w:rsid w:val="00D2642B"/>
    <w:rsid w:val="00D26A1A"/>
    <w:rsid w:val="00D272DD"/>
    <w:rsid w:val="00D2764C"/>
    <w:rsid w:val="00D27DA8"/>
    <w:rsid w:val="00D30CC5"/>
    <w:rsid w:val="00D31025"/>
    <w:rsid w:val="00D33719"/>
    <w:rsid w:val="00D34AB2"/>
    <w:rsid w:val="00D35291"/>
    <w:rsid w:val="00D358B8"/>
    <w:rsid w:val="00D35927"/>
    <w:rsid w:val="00D36F2B"/>
    <w:rsid w:val="00D3740B"/>
    <w:rsid w:val="00D37A8B"/>
    <w:rsid w:val="00D4002C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6E12"/>
    <w:rsid w:val="00D472A9"/>
    <w:rsid w:val="00D47506"/>
    <w:rsid w:val="00D50375"/>
    <w:rsid w:val="00D50B8C"/>
    <w:rsid w:val="00D5208E"/>
    <w:rsid w:val="00D527C6"/>
    <w:rsid w:val="00D52C1E"/>
    <w:rsid w:val="00D54A73"/>
    <w:rsid w:val="00D55236"/>
    <w:rsid w:val="00D5571F"/>
    <w:rsid w:val="00D55B84"/>
    <w:rsid w:val="00D55E96"/>
    <w:rsid w:val="00D57ED0"/>
    <w:rsid w:val="00D6017B"/>
    <w:rsid w:val="00D6085D"/>
    <w:rsid w:val="00D61106"/>
    <w:rsid w:val="00D633BB"/>
    <w:rsid w:val="00D63CB6"/>
    <w:rsid w:val="00D64576"/>
    <w:rsid w:val="00D64587"/>
    <w:rsid w:val="00D64B1D"/>
    <w:rsid w:val="00D6538B"/>
    <w:rsid w:val="00D670D5"/>
    <w:rsid w:val="00D67A9B"/>
    <w:rsid w:val="00D67DE5"/>
    <w:rsid w:val="00D70913"/>
    <w:rsid w:val="00D70B7F"/>
    <w:rsid w:val="00D71DE1"/>
    <w:rsid w:val="00D7245D"/>
    <w:rsid w:val="00D728B2"/>
    <w:rsid w:val="00D72A48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01E"/>
    <w:rsid w:val="00D83751"/>
    <w:rsid w:val="00D84038"/>
    <w:rsid w:val="00D84F7C"/>
    <w:rsid w:val="00D86160"/>
    <w:rsid w:val="00D86625"/>
    <w:rsid w:val="00D86E51"/>
    <w:rsid w:val="00D87D51"/>
    <w:rsid w:val="00D90249"/>
    <w:rsid w:val="00D904BC"/>
    <w:rsid w:val="00D906B5"/>
    <w:rsid w:val="00D90B43"/>
    <w:rsid w:val="00D90D23"/>
    <w:rsid w:val="00D90DCC"/>
    <w:rsid w:val="00D90F21"/>
    <w:rsid w:val="00D9114A"/>
    <w:rsid w:val="00D9121E"/>
    <w:rsid w:val="00D917DD"/>
    <w:rsid w:val="00D92E97"/>
    <w:rsid w:val="00D9383C"/>
    <w:rsid w:val="00D94A39"/>
    <w:rsid w:val="00D96B49"/>
    <w:rsid w:val="00D9764F"/>
    <w:rsid w:val="00D97CF4"/>
    <w:rsid w:val="00DA27F2"/>
    <w:rsid w:val="00DA3D83"/>
    <w:rsid w:val="00DA4B80"/>
    <w:rsid w:val="00DA5A9E"/>
    <w:rsid w:val="00DA7F4D"/>
    <w:rsid w:val="00DB0056"/>
    <w:rsid w:val="00DB1BB2"/>
    <w:rsid w:val="00DB373D"/>
    <w:rsid w:val="00DB432C"/>
    <w:rsid w:val="00DB4BD8"/>
    <w:rsid w:val="00DB792B"/>
    <w:rsid w:val="00DC0392"/>
    <w:rsid w:val="00DC11DF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F12"/>
    <w:rsid w:val="00DD0146"/>
    <w:rsid w:val="00DD167E"/>
    <w:rsid w:val="00DD1822"/>
    <w:rsid w:val="00DD19D4"/>
    <w:rsid w:val="00DD1FD8"/>
    <w:rsid w:val="00DD20E0"/>
    <w:rsid w:val="00DD2336"/>
    <w:rsid w:val="00DD2446"/>
    <w:rsid w:val="00DD2651"/>
    <w:rsid w:val="00DD2AED"/>
    <w:rsid w:val="00DD3D3B"/>
    <w:rsid w:val="00DD4324"/>
    <w:rsid w:val="00DD49DF"/>
    <w:rsid w:val="00DD553C"/>
    <w:rsid w:val="00DD67C0"/>
    <w:rsid w:val="00DD693C"/>
    <w:rsid w:val="00DD6BF1"/>
    <w:rsid w:val="00DD7279"/>
    <w:rsid w:val="00DD7517"/>
    <w:rsid w:val="00DE05BC"/>
    <w:rsid w:val="00DE1D99"/>
    <w:rsid w:val="00DE216A"/>
    <w:rsid w:val="00DE21E7"/>
    <w:rsid w:val="00DE21EA"/>
    <w:rsid w:val="00DE28B5"/>
    <w:rsid w:val="00DE2991"/>
    <w:rsid w:val="00DE3685"/>
    <w:rsid w:val="00DE3833"/>
    <w:rsid w:val="00DE50BC"/>
    <w:rsid w:val="00DE5588"/>
    <w:rsid w:val="00DE61A0"/>
    <w:rsid w:val="00DE648E"/>
    <w:rsid w:val="00DE720A"/>
    <w:rsid w:val="00DE72C7"/>
    <w:rsid w:val="00DF08C1"/>
    <w:rsid w:val="00DF0C1B"/>
    <w:rsid w:val="00DF19FE"/>
    <w:rsid w:val="00DF1E96"/>
    <w:rsid w:val="00DF3C7F"/>
    <w:rsid w:val="00DF4080"/>
    <w:rsid w:val="00DF4B16"/>
    <w:rsid w:val="00DF4BC3"/>
    <w:rsid w:val="00DF527B"/>
    <w:rsid w:val="00DF5A32"/>
    <w:rsid w:val="00DF6636"/>
    <w:rsid w:val="00DF70E6"/>
    <w:rsid w:val="00DF74F2"/>
    <w:rsid w:val="00E000AA"/>
    <w:rsid w:val="00E002DF"/>
    <w:rsid w:val="00E0033D"/>
    <w:rsid w:val="00E01521"/>
    <w:rsid w:val="00E01794"/>
    <w:rsid w:val="00E01965"/>
    <w:rsid w:val="00E026CF"/>
    <w:rsid w:val="00E030F6"/>
    <w:rsid w:val="00E039BD"/>
    <w:rsid w:val="00E0472E"/>
    <w:rsid w:val="00E04F64"/>
    <w:rsid w:val="00E04FC7"/>
    <w:rsid w:val="00E05865"/>
    <w:rsid w:val="00E05E14"/>
    <w:rsid w:val="00E062E4"/>
    <w:rsid w:val="00E06AE4"/>
    <w:rsid w:val="00E06C01"/>
    <w:rsid w:val="00E103A9"/>
    <w:rsid w:val="00E1074A"/>
    <w:rsid w:val="00E10C5F"/>
    <w:rsid w:val="00E11A9A"/>
    <w:rsid w:val="00E1294B"/>
    <w:rsid w:val="00E14816"/>
    <w:rsid w:val="00E15F9C"/>
    <w:rsid w:val="00E16015"/>
    <w:rsid w:val="00E204CC"/>
    <w:rsid w:val="00E20AF8"/>
    <w:rsid w:val="00E21581"/>
    <w:rsid w:val="00E22453"/>
    <w:rsid w:val="00E23909"/>
    <w:rsid w:val="00E240AE"/>
    <w:rsid w:val="00E25617"/>
    <w:rsid w:val="00E2579C"/>
    <w:rsid w:val="00E25C49"/>
    <w:rsid w:val="00E25E3A"/>
    <w:rsid w:val="00E3080C"/>
    <w:rsid w:val="00E311D9"/>
    <w:rsid w:val="00E327F4"/>
    <w:rsid w:val="00E34318"/>
    <w:rsid w:val="00E353A1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58CB"/>
    <w:rsid w:val="00E4696A"/>
    <w:rsid w:val="00E507E6"/>
    <w:rsid w:val="00E51880"/>
    <w:rsid w:val="00E51DAE"/>
    <w:rsid w:val="00E54D14"/>
    <w:rsid w:val="00E55774"/>
    <w:rsid w:val="00E56D4D"/>
    <w:rsid w:val="00E619BC"/>
    <w:rsid w:val="00E624CE"/>
    <w:rsid w:val="00E635FB"/>
    <w:rsid w:val="00E63AF9"/>
    <w:rsid w:val="00E64481"/>
    <w:rsid w:val="00E64CD4"/>
    <w:rsid w:val="00E6521B"/>
    <w:rsid w:val="00E65322"/>
    <w:rsid w:val="00E66CAB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16BF"/>
    <w:rsid w:val="00E837C5"/>
    <w:rsid w:val="00E83AB6"/>
    <w:rsid w:val="00E83C8F"/>
    <w:rsid w:val="00E84169"/>
    <w:rsid w:val="00E859B5"/>
    <w:rsid w:val="00E85AE9"/>
    <w:rsid w:val="00E85CF5"/>
    <w:rsid w:val="00E862FD"/>
    <w:rsid w:val="00E87647"/>
    <w:rsid w:val="00E87C70"/>
    <w:rsid w:val="00E90AC2"/>
    <w:rsid w:val="00E90D40"/>
    <w:rsid w:val="00E91BF4"/>
    <w:rsid w:val="00E91D82"/>
    <w:rsid w:val="00E92613"/>
    <w:rsid w:val="00E9479C"/>
    <w:rsid w:val="00E959E6"/>
    <w:rsid w:val="00E95F2B"/>
    <w:rsid w:val="00E960E4"/>
    <w:rsid w:val="00E96804"/>
    <w:rsid w:val="00E97787"/>
    <w:rsid w:val="00E97A2D"/>
    <w:rsid w:val="00EA02FC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7228"/>
    <w:rsid w:val="00EA7AE0"/>
    <w:rsid w:val="00EB26D6"/>
    <w:rsid w:val="00EB39EF"/>
    <w:rsid w:val="00EB458F"/>
    <w:rsid w:val="00EB5ECA"/>
    <w:rsid w:val="00EB6473"/>
    <w:rsid w:val="00EB65A0"/>
    <w:rsid w:val="00EC111D"/>
    <w:rsid w:val="00EC1543"/>
    <w:rsid w:val="00EC3655"/>
    <w:rsid w:val="00EC4777"/>
    <w:rsid w:val="00EC4839"/>
    <w:rsid w:val="00EC55C6"/>
    <w:rsid w:val="00EC5D9D"/>
    <w:rsid w:val="00EC6168"/>
    <w:rsid w:val="00EC6308"/>
    <w:rsid w:val="00ED0796"/>
    <w:rsid w:val="00ED0D4E"/>
    <w:rsid w:val="00ED0EB8"/>
    <w:rsid w:val="00ED2C7E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F01376"/>
    <w:rsid w:val="00F022C6"/>
    <w:rsid w:val="00F035DB"/>
    <w:rsid w:val="00F04D60"/>
    <w:rsid w:val="00F056DB"/>
    <w:rsid w:val="00F057C7"/>
    <w:rsid w:val="00F060DA"/>
    <w:rsid w:val="00F07581"/>
    <w:rsid w:val="00F076E9"/>
    <w:rsid w:val="00F10338"/>
    <w:rsid w:val="00F10829"/>
    <w:rsid w:val="00F11442"/>
    <w:rsid w:val="00F119F3"/>
    <w:rsid w:val="00F137A2"/>
    <w:rsid w:val="00F143BB"/>
    <w:rsid w:val="00F14920"/>
    <w:rsid w:val="00F14E7A"/>
    <w:rsid w:val="00F14F9D"/>
    <w:rsid w:val="00F16A12"/>
    <w:rsid w:val="00F17296"/>
    <w:rsid w:val="00F17311"/>
    <w:rsid w:val="00F20246"/>
    <w:rsid w:val="00F2099D"/>
    <w:rsid w:val="00F2219E"/>
    <w:rsid w:val="00F22CC8"/>
    <w:rsid w:val="00F24B2E"/>
    <w:rsid w:val="00F25B8A"/>
    <w:rsid w:val="00F26773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5CA7"/>
    <w:rsid w:val="00F3613D"/>
    <w:rsid w:val="00F36A50"/>
    <w:rsid w:val="00F379E2"/>
    <w:rsid w:val="00F37E97"/>
    <w:rsid w:val="00F40193"/>
    <w:rsid w:val="00F40A79"/>
    <w:rsid w:val="00F413CD"/>
    <w:rsid w:val="00F41CC6"/>
    <w:rsid w:val="00F42AA3"/>
    <w:rsid w:val="00F4556F"/>
    <w:rsid w:val="00F45824"/>
    <w:rsid w:val="00F4747B"/>
    <w:rsid w:val="00F47581"/>
    <w:rsid w:val="00F50192"/>
    <w:rsid w:val="00F50D0D"/>
    <w:rsid w:val="00F51354"/>
    <w:rsid w:val="00F51B5D"/>
    <w:rsid w:val="00F51FD5"/>
    <w:rsid w:val="00F529BC"/>
    <w:rsid w:val="00F52B78"/>
    <w:rsid w:val="00F53B13"/>
    <w:rsid w:val="00F53EFB"/>
    <w:rsid w:val="00F545B4"/>
    <w:rsid w:val="00F5463F"/>
    <w:rsid w:val="00F5519B"/>
    <w:rsid w:val="00F555D1"/>
    <w:rsid w:val="00F558F3"/>
    <w:rsid w:val="00F5654C"/>
    <w:rsid w:val="00F5686C"/>
    <w:rsid w:val="00F57394"/>
    <w:rsid w:val="00F61116"/>
    <w:rsid w:val="00F62324"/>
    <w:rsid w:val="00F62D5B"/>
    <w:rsid w:val="00F63290"/>
    <w:rsid w:val="00F632D1"/>
    <w:rsid w:val="00F64663"/>
    <w:rsid w:val="00F64783"/>
    <w:rsid w:val="00F6479E"/>
    <w:rsid w:val="00F65FC8"/>
    <w:rsid w:val="00F6678E"/>
    <w:rsid w:val="00F67C85"/>
    <w:rsid w:val="00F67D9C"/>
    <w:rsid w:val="00F71E8D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23DF"/>
    <w:rsid w:val="00F84AE1"/>
    <w:rsid w:val="00F84ED3"/>
    <w:rsid w:val="00F84EE0"/>
    <w:rsid w:val="00F85027"/>
    <w:rsid w:val="00F8791F"/>
    <w:rsid w:val="00F87E2E"/>
    <w:rsid w:val="00F87FB3"/>
    <w:rsid w:val="00F925BB"/>
    <w:rsid w:val="00F9319F"/>
    <w:rsid w:val="00F93AC1"/>
    <w:rsid w:val="00F94C41"/>
    <w:rsid w:val="00F97007"/>
    <w:rsid w:val="00F97C1D"/>
    <w:rsid w:val="00F97C69"/>
    <w:rsid w:val="00FA070A"/>
    <w:rsid w:val="00FA16E4"/>
    <w:rsid w:val="00FA202A"/>
    <w:rsid w:val="00FA387F"/>
    <w:rsid w:val="00FA38C1"/>
    <w:rsid w:val="00FA3E14"/>
    <w:rsid w:val="00FA4547"/>
    <w:rsid w:val="00FA4929"/>
    <w:rsid w:val="00FA4F60"/>
    <w:rsid w:val="00FA5A1D"/>
    <w:rsid w:val="00FA6089"/>
    <w:rsid w:val="00FA64BA"/>
    <w:rsid w:val="00FA6A45"/>
    <w:rsid w:val="00FA6E69"/>
    <w:rsid w:val="00FA71AF"/>
    <w:rsid w:val="00FB014F"/>
    <w:rsid w:val="00FB0C56"/>
    <w:rsid w:val="00FB19F7"/>
    <w:rsid w:val="00FB4B3D"/>
    <w:rsid w:val="00FB4CC9"/>
    <w:rsid w:val="00FB57A7"/>
    <w:rsid w:val="00FB5C95"/>
    <w:rsid w:val="00FB6494"/>
    <w:rsid w:val="00FB6DE9"/>
    <w:rsid w:val="00FC2978"/>
    <w:rsid w:val="00FC350C"/>
    <w:rsid w:val="00FC601D"/>
    <w:rsid w:val="00FC612B"/>
    <w:rsid w:val="00FC61EE"/>
    <w:rsid w:val="00FD07C4"/>
    <w:rsid w:val="00FD1404"/>
    <w:rsid w:val="00FD152C"/>
    <w:rsid w:val="00FD1B36"/>
    <w:rsid w:val="00FD2EB1"/>
    <w:rsid w:val="00FD497D"/>
    <w:rsid w:val="00FD5881"/>
    <w:rsid w:val="00FD6346"/>
    <w:rsid w:val="00FD6458"/>
    <w:rsid w:val="00FD6A70"/>
    <w:rsid w:val="00FD762E"/>
    <w:rsid w:val="00FE0541"/>
    <w:rsid w:val="00FE1103"/>
    <w:rsid w:val="00FE1A60"/>
    <w:rsid w:val="00FE2813"/>
    <w:rsid w:val="00FE3484"/>
    <w:rsid w:val="00FE399B"/>
    <w:rsid w:val="00FE3CF9"/>
    <w:rsid w:val="00FE6371"/>
    <w:rsid w:val="00FE7177"/>
    <w:rsid w:val="00FF09C1"/>
    <w:rsid w:val="00FF0C51"/>
    <w:rsid w:val="00FF1E78"/>
    <w:rsid w:val="00FF2130"/>
    <w:rsid w:val="00FF3BD1"/>
    <w:rsid w:val="00FF3BEC"/>
    <w:rsid w:val="00FF46D3"/>
    <w:rsid w:val="00FF4AB5"/>
    <w:rsid w:val="00FF4BEA"/>
    <w:rsid w:val="00FF513B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white"/>
    </o:shapedefaults>
    <o:shapelayout v:ext="edit">
      <o:idmap v:ext="edit" data="1"/>
    </o:shapelayout>
  </w:shapeDefaults>
  <w:decimalSymbol w:val=","/>
  <w:listSeparator w:val=";"/>
  <w15:docId w15:val="{088F4ABA-C1D8-4B8D-A337-3E945B2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C07461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1">
    <w:name w:val="Emphasis"/>
    <w:basedOn w:val="a0"/>
    <w:uiPriority w:val="20"/>
    <w:qFormat/>
    <w:rsid w:val="00821BE8"/>
    <w:rPr>
      <w:i/>
      <w:iCs/>
    </w:rPr>
  </w:style>
  <w:style w:type="character" w:styleId="af2">
    <w:name w:val="Book Title"/>
    <w:basedOn w:val="a0"/>
    <w:uiPriority w:val="33"/>
    <w:qFormat/>
    <w:rsid w:val="00DD7279"/>
    <w:rPr>
      <w:b/>
      <w:bCs/>
      <w:i/>
      <w:iCs/>
      <w:spacing w:val="5"/>
    </w:rPr>
  </w:style>
  <w:style w:type="paragraph" w:customStyle="1" w:styleId="ConsPlusNormal">
    <w:name w:val="ConsPlusNormal"/>
    <w:rsid w:val="00C814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dy">
    <w:name w:val="Text body"/>
    <w:basedOn w:val="a"/>
    <w:rsid w:val="00324607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8B7A4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074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193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27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76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43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6740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947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48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86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3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37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2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8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7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6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667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02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474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37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2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95365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92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8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0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93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84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477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53071950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14903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8699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91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6885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0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20577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73274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145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844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8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3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4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601811">
                                              <w:marLeft w:val="1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4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416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2142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4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653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56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6882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09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34" Type="http://schemas.microsoft.com/office/2007/relationships/hdphoto" Target="media/hdphoto5.wdp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5" Type="http://schemas.microsoft.com/office/2007/relationships/hdphoto" Target="media/hdphoto1.wdp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microsoft.com/office/2007/relationships/hdphoto" Target="media/hdphoto4.wdp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microsoft.com/office/2007/relationships/hdphoto" Target="media/hdphoto2.wdp"/><Relationship Id="rId36" Type="http://schemas.openxmlformats.org/officeDocument/2006/relationships/hyperlink" Target="mailto:kishertscool@mail.ru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18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6.png"/><Relationship Id="rId30" Type="http://schemas.microsoft.com/office/2007/relationships/hdphoto" Target="media/hdphoto3.wdp"/><Relationship Id="rId35" Type="http://schemas.openxmlformats.org/officeDocument/2006/relationships/hyperlink" Target="mailto:kishertsc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7F9B1-269C-4707-8E21-03838C1967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AA3F37-6E6A-4226-857D-10CC62DF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653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44</cp:revision>
  <cp:lastPrinted>2021-10-20T03:24:00Z</cp:lastPrinted>
  <dcterms:created xsi:type="dcterms:W3CDTF">2014-01-29T11:53:00Z</dcterms:created>
  <dcterms:modified xsi:type="dcterms:W3CDTF">2022-03-25T07:23:00Z</dcterms:modified>
</cp:coreProperties>
</file>